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1" w:rsidRDefault="00777A8B" w:rsidP="00200E41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Муниципальное общеобразовательное учреждение</w:t>
      </w:r>
    </w:p>
    <w:p w:rsidR="00777A8B" w:rsidRDefault="00777A8B" w:rsidP="00200E41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«Козьмодемьянская основная школа» </w:t>
      </w:r>
    </w:p>
    <w:p w:rsidR="00777A8B" w:rsidRPr="00F317BB" w:rsidRDefault="00777A8B" w:rsidP="00200E41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Ярославского муниципального района</w:t>
      </w:r>
    </w:p>
    <w:p w:rsidR="00200E41" w:rsidRDefault="00200E41" w:rsidP="00200E41">
      <w:pPr>
        <w:jc w:val="center"/>
        <w:rPr>
          <w:color w:val="000000"/>
          <w:spacing w:val="-7"/>
        </w:rPr>
      </w:pPr>
    </w:p>
    <w:p w:rsidR="00200E41" w:rsidRDefault="00200E41" w:rsidP="00200E41">
      <w:pPr>
        <w:jc w:val="center"/>
        <w:rPr>
          <w:color w:val="000000"/>
          <w:spacing w:val="-7"/>
        </w:rPr>
      </w:pPr>
    </w:p>
    <w:tbl>
      <w:tblPr>
        <w:tblW w:w="0" w:type="auto"/>
        <w:tblInd w:w="1044" w:type="dxa"/>
        <w:tblLook w:val="04A0"/>
      </w:tblPr>
      <w:tblGrid>
        <w:gridCol w:w="4928"/>
        <w:gridCol w:w="4642"/>
      </w:tblGrid>
      <w:tr w:rsidR="00200E41" w:rsidTr="00777A8B">
        <w:tc>
          <w:tcPr>
            <w:tcW w:w="4928" w:type="dxa"/>
          </w:tcPr>
          <w:p w:rsidR="00200E41" w:rsidRDefault="00200E41" w:rsidP="00777A8B">
            <w:pPr>
              <w:spacing w:line="360" w:lineRule="auto"/>
            </w:pPr>
          </w:p>
        </w:tc>
        <w:tc>
          <w:tcPr>
            <w:tcW w:w="4642" w:type="dxa"/>
          </w:tcPr>
          <w:p w:rsidR="00200E41" w:rsidRDefault="00200E41" w:rsidP="00777A8B">
            <w:pPr>
              <w:spacing w:line="360" w:lineRule="auto"/>
            </w:pPr>
            <w:r>
              <w:t>«Утверждаю»</w:t>
            </w:r>
          </w:p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  <w:r>
              <w:t>директор школы</w:t>
            </w:r>
          </w:p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  <w:r>
              <w:t>______________ Лежнина А.В.</w:t>
            </w:r>
          </w:p>
          <w:p w:rsidR="00200E41" w:rsidRDefault="00200E41" w:rsidP="00777A8B">
            <w:pPr>
              <w:spacing w:line="360" w:lineRule="auto"/>
            </w:pPr>
          </w:p>
          <w:p w:rsidR="00200E41" w:rsidRDefault="007772FE" w:rsidP="00777A8B">
            <w:pPr>
              <w:spacing w:line="360" w:lineRule="auto"/>
            </w:pPr>
            <w:r>
              <w:t>Приказ №  89  от  08 сентября 2015</w:t>
            </w:r>
            <w:r w:rsidR="00200E41">
              <w:t>г.</w:t>
            </w:r>
          </w:p>
        </w:tc>
      </w:tr>
      <w:tr w:rsidR="00200E41" w:rsidTr="00777A8B">
        <w:tc>
          <w:tcPr>
            <w:tcW w:w="4928" w:type="dxa"/>
          </w:tcPr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</w:p>
          <w:p w:rsidR="00200E41" w:rsidRDefault="00200E41" w:rsidP="00777A8B">
            <w:pPr>
              <w:spacing w:line="360" w:lineRule="auto"/>
            </w:pPr>
          </w:p>
        </w:tc>
        <w:tc>
          <w:tcPr>
            <w:tcW w:w="4642" w:type="dxa"/>
          </w:tcPr>
          <w:p w:rsidR="00200E41" w:rsidRDefault="00200E41" w:rsidP="00777A8B">
            <w:pPr>
              <w:spacing w:line="360" w:lineRule="auto"/>
              <w:jc w:val="center"/>
            </w:pPr>
          </w:p>
        </w:tc>
      </w:tr>
    </w:tbl>
    <w:p w:rsidR="00200E41" w:rsidRDefault="00200E41" w:rsidP="00200E41">
      <w:pPr>
        <w:jc w:val="center"/>
      </w:pPr>
    </w:p>
    <w:p w:rsidR="00200E41" w:rsidRDefault="00200E41" w:rsidP="00200E41">
      <w:pPr>
        <w:jc w:val="center"/>
      </w:pPr>
    </w:p>
    <w:p w:rsidR="00200E41" w:rsidRDefault="00200E41" w:rsidP="00200E41">
      <w:pPr>
        <w:jc w:val="center"/>
      </w:pPr>
    </w:p>
    <w:p w:rsidR="00200E41" w:rsidRPr="00D80FAB" w:rsidRDefault="00200E41" w:rsidP="00200E41">
      <w:pPr>
        <w:jc w:val="center"/>
        <w:rPr>
          <w:b/>
          <w:sz w:val="40"/>
          <w:szCs w:val="40"/>
        </w:rPr>
      </w:pPr>
      <w:r w:rsidRPr="00D80FAB">
        <w:rPr>
          <w:b/>
          <w:sz w:val="40"/>
          <w:szCs w:val="40"/>
        </w:rPr>
        <w:t>Рабочая программа</w:t>
      </w: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Pr="00624AF8" w:rsidRDefault="00200E41" w:rsidP="00200E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624AF8">
        <w:rPr>
          <w:b/>
          <w:sz w:val="40"/>
          <w:szCs w:val="40"/>
        </w:rPr>
        <w:t>о географии</w:t>
      </w:r>
    </w:p>
    <w:p w:rsidR="00200E41" w:rsidRDefault="00200E41" w:rsidP="00200E41">
      <w:pPr>
        <w:jc w:val="center"/>
        <w:rPr>
          <w:b/>
          <w:sz w:val="22"/>
          <w:szCs w:val="22"/>
        </w:rPr>
      </w:pPr>
    </w:p>
    <w:p w:rsidR="00200E41" w:rsidRDefault="00200E41" w:rsidP="00200E41">
      <w:pPr>
        <w:jc w:val="center"/>
        <w:rPr>
          <w:b/>
          <w:sz w:val="22"/>
          <w:szCs w:val="2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– 6  класс</w:t>
      </w: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center"/>
        <w:rPr>
          <w:b/>
          <w:sz w:val="32"/>
          <w:szCs w:val="32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200E41" w:rsidRPr="00E2436E" w:rsidRDefault="00200E41" w:rsidP="00200E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Барабановой Т.И.</w:t>
      </w: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right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200E41" w:rsidP="00777A8B">
      <w:pPr>
        <w:rPr>
          <w:b/>
          <w:sz w:val="28"/>
          <w:szCs w:val="28"/>
        </w:rPr>
      </w:pP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Default="007772FE" w:rsidP="0020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200E41" w:rsidRDefault="00200E41" w:rsidP="00200E41">
      <w:pPr>
        <w:jc w:val="center"/>
        <w:rPr>
          <w:b/>
          <w:sz w:val="28"/>
          <w:szCs w:val="28"/>
        </w:rPr>
      </w:pPr>
    </w:p>
    <w:p w:rsidR="00200E41" w:rsidRPr="000050CC" w:rsidRDefault="00200E41" w:rsidP="00200E4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050CC">
        <w:rPr>
          <w:b/>
          <w:sz w:val="28"/>
          <w:szCs w:val="28"/>
        </w:rPr>
        <w:t>Пояснительная записка</w:t>
      </w:r>
    </w:p>
    <w:p w:rsidR="00200E41" w:rsidRPr="000050CC" w:rsidRDefault="00200E41" w:rsidP="00200E41">
      <w:pPr>
        <w:jc w:val="both"/>
        <w:rPr>
          <w:b/>
          <w:sz w:val="28"/>
          <w:szCs w:val="28"/>
        </w:rPr>
      </w:pPr>
    </w:p>
    <w:p w:rsidR="00200E41" w:rsidRDefault="00200E41" w:rsidP="00200E4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A3C5B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200E41" w:rsidRPr="006B70CC" w:rsidRDefault="00200E41" w:rsidP="00200E4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B70CC">
        <w:t>Федеральный закон от 29.12.2012 N 273-ФЗ "Об образовании в Российской Федерации (принят ГД ФС РФ 21.12.2012)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Федеральный образовательный  стандарт основного общего образования (ФГОС ООО)</w:t>
      </w:r>
      <w:r w:rsidRPr="006B70CC">
        <w:rPr>
          <w:b/>
        </w:rPr>
        <w:t xml:space="preserve"> (</w:t>
      </w:r>
      <w:r w:rsidRPr="006B70CC">
        <w:t>утвержден приказом Министерства образования и науки Российской Федерации от «17»  декабря  2010 г. № 1897);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Фундаментальное ядро содержания общего образования;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 xml:space="preserve">Постановление Главного государственного санитарного врача РФ от 29 декабря 2010 г. № 189 «Об утверждении </w:t>
      </w:r>
      <w:proofErr w:type="spellStart"/>
      <w:r w:rsidRPr="006B70CC">
        <w:t>СанПиН</w:t>
      </w:r>
      <w:proofErr w:type="spellEnd"/>
      <w:r w:rsidRPr="006B70CC"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Примерная программа по географии;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 xml:space="preserve">Программа основного общего образования 5-9 классы по географии. Авторы И.И. Баринова, В.П. Дронов, И.В. </w:t>
      </w:r>
      <w:proofErr w:type="spellStart"/>
      <w:r w:rsidRPr="006B70CC">
        <w:t>Душина</w:t>
      </w:r>
      <w:proofErr w:type="spellEnd"/>
      <w:r w:rsidRPr="006B70CC">
        <w:t>, Л.Е. Савельева,  издательство «Дрофа». 2013г.;</w:t>
      </w:r>
    </w:p>
    <w:p w:rsidR="00200E41" w:rsidRPr="006B70CC" w:rsidRDefault="00200E41" w:rsidP="00200E41">
      <w:pPr>
        <w:numPr>
          <w:ilvl w:val="0"/>
          <w:numId w:val="4"/>
        </w:numPr>
        <w:jc w:val="both"/>
      </w:pPr>
      <w:r w:rsidRPr="006B70CC">
        <w:t>Основная образовательная программа основного общего обр</w:t>
      </w:r>
      <w:r>
        <w:t>азования МОУ «Козьмодемьянская ООШ</w:t>
      </w:r>
      <w:r w:rsidRPr="006B70CC">
        <w:t>» ЯМР;</w:t>
      </w:r>
    </w:p>
    <w:p w:rsidR="00200E41" w:rsidRDefault="00200E41" w:rsidP="00200E41">
      <w:pPr>
        <w:pStyle w:val="1"/>
        <w:numPr>
          <w:ilvl w:val="0"/>
          <w:numId w:val="4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6B70CC">
        <w:rPr>
          <w:rFonts w:ascii="Times New Roman" w:hAnsi="Times New Roman" w:cs="Times New Roman"/>
          <w:b w:val="0"/>
          <w:sz w:val="24"/>
          <w:szCs w:val="24"/>
        </w:rPr>
        <w:t xml:space="preserve">Методическое письмо о преподавании учебного предмета «География» в  общеобразовательных учреждениях Ярославской области в 2014/2015 </w:t>
      </w:r>
      <w:proofErr w:type="spellStart"/>
      <w:r w:rsidRPr="006B70CC">
        <w:rPr>
          <w:rFonts w:ascii="Times New Roman" w:hAnsi="Times New Roman" w:cs="Times New Roman"/>
          <w:b w:val="0"/>
          <w:sz w:val="24"/>
          <w:szCs w:val="24"/>
        </w:rPr>
        <w:t>уч.г</w:t>
      </w:r>
      <w:proofErr w:type="spellEnd"/>
      <w:r w:rsidRPr="006B70CC">
        <w:rPr>
          <w:rFonts w:ascii="Times New Roman" w:hAnsi="Times New Roman" w:cs="Times New Roman"/>
          <w:b w:val="0"/>
          <w:sz w:val="24"/>
          <w:szCs w:val="24"/>
        </w:rPr>
        <w:t>. ГОАУ ЯО ИРО.</w:t>
      </w:r>
    </w:p>
    <w:p w:rsidR="007772FE" w:rsidRPr="007772FE" w:rsidRDefault="007772FE" w:rsidP="007772FE">
      <w:pPr>
        <w:pStyle w:val="a8"/>
        <w:numPr>
          <w:ilvl w:val="0"/>
          <w:numId w:val="4"/>
        </w:numPr>
      </w:pPr>
      <w:r w:rsidRPr="006B70CC">
        <w:t>Методическое письмо о преподавании учебного предмета «География» в  общеобразовательных учреждениях Ярославск</w:t>
      </w:r>
      <w:r>
        <w:t>ой области в 2015/2016</w:t>
      </w:r>
      <w:r w:rsidRPr="006B70CC">
        <w:t xml:space="preserve"> </w:t>
      </w:r>
      <w:proofErr w:type="spellStart"/>
      <w:r w:rsidRPr="006B70CC">
        <w:t>уч.г</w:t>
      </w:r>
      <w:proofErr w:type="spellEnd"/>
      <w:r w:rsidRPr="006B70CC">
        <w:t>. ГОАУ ЯО ИРО</w:t>
      </w:r>
    </w:p>
    <w:p w:rsidR="00200E41" w:rsidRPr="009A3C5B" w:rsidRDefault="00200E41" w:rsidP="00200E41">
      <w:pPr>
        <w:autoSpaceDE w:val="0"/>
        <w:autoSpaceDN w:val="0"/>
        <w:adjustRightInd w:val="0"/>
        <w:ind w:left="1080"/>
        <w:jc w:val="both"/>
        <w:rPr>
          <w:b/>
          <w:bCs/>
          <w:i/>
          <w:iCs/>
          <w:color w:val="000000"/>
        </w:rPr>
      </w:pPr>
    </w:p>
    <w:p w:rsidR="00200E41" w:rsidRPr="009A3C5B" w:rsidRDefault="00200E41" w:rsidP="00200E4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A3C5B">
        <w:rPr>
          <w:b/>
          <w:bCs/>
          <w:i/>
          <w:iCs/>
          <w:color w:val="000000"/>
        </w:rPr>
        <w:t xml:space="preserve">Цели курса. </w:t>
      </w:r>
    </w:p>
    <w:p w:rsidR="00200E41" w:rsidRPr="00BC11FE" w:rsidRDefault="00200E41" w:rsidP="00200E41">
      <w:pPr>
        <w:autoSpaceDE w:val="0"/>
        <w:autoSpaceDN w:val="0"/>
        <w:adjustRightInd w:val="0"/>
        <w:ind w:left="540" w:firstLine="540"/>
        <w:jc w:val="both"/>
      </w:pPr>
      <w:r w:rsidRPr="00BC11FE">
        <w:t>К</w:t>
      </w:r>
      <w:r>
        <w:t>урс «География. Землеведение. 5 - 6 классы» -</w:t>
      </w:r>
      <w:r w:rsidRPr="00BC11FE">
        <w:t xml:space="preserve"> курс</w:t>
      </w:r>
      <w:r>
        <w:t xml:space="preserve">, </w:t>
      </w:r>
      <w:r w:rsidRPr="00BC11FE">
        <w:t xml:space="preserve">формирующий знания из разных областей наук о Земле </w:t>
      </w:r>
      <w:r>
        <w:t xml:space="preserve">- </w:t>
      </w:r>
      <w:r w:rsidRPr="00BC11FE">
        <w:t>картографии, геологии, географии, почвоведения и др. Эти</w:t>
      </w:r>
      <w:r>
        <w:t xml:space="preserve"> </w:t>
      </w:r>
      <w:r w:rsidRPr="00BC11FE">
        <w:t>знания позволяют видеть</w:t>
      </w:r>
      <w:r>
        <w:t xml:space="preserve">, </w:t>
      </w:r>
      <w:r w:rsidRPr="00BC11FE">
        <w:t>понимать и оценивать сложную</w:t>
      </w:r>
      <w:r>
        <w:t xml:space="preserve"> </w:t>
      </w:r>
      <w:r w:rsidRPr="00BC11FE">
        <w:t>систему взаимосвязей в природе.</w:t>
      </w:r>
    </w:p>
    <w:p w:rsidR="00200E41" w:rsidRPr="00BC11FE" w:rsidRDefault="00200E41" w:rsidP="00200E41">
      <w:pPr>
        <w:autoSpaceDE w:val="0"/>
        <w:autoSpaceDN w:val="0"/>
        <w:adjustRightInd w:val="0"/>
        <w:ind w:left="540" w:firstLine="540"/>
        <w:jc w:val="both"/>
      </w:pPr>
      <w:r w:rsidRPr="00BC11FE">
        <w:rPr>
          <w:i/>
          <w:iCs/>
        </w:rPr>
        <w:t xml:space="preserve">Целью </w:t>
      </w:r>
      <w:r w:rsidRPr="00BC11FE">
        <w:t>курса является развитие географических знаний</w:t>
      </w:r>
      <w:r>
        <w:t xml:space="preserve">, </w:t>
      </w:r>
      <w:r w:rsidRPr="00BC11FE">
        <w:t>умений, опыта творческой деятельности и эмоционально</w:t>
      </w:r>
      <w:r>
        <w:t>-</w:t>
      </w:r>
      <w:r w:rsidRPr="00BC11FE">
        <w:t>ценностного отношения к миру, необходимых для усвоения</w:t>
      </w:r>
      <w:r>
        <w:t xml:space="preserve"> </w:t>
      </w:r>
      <w:r w:rsidRPr="00BC11FE">
        <w:t>географии в средней школе и понимания закономерностей</w:t>
      </w:r>
      <w:r>
        <w:t xml:space="preserve"> </w:t>
      </w:r>
      <w:r w:rsidRPr="00BC11FE">
        <w:t>и противоречий развития географической оболочки.</w:t>
      </w:r>
    </w:p>
    <w:p w:rsidR="00200E41" w:rsidRPr="006B70CC" w:rsidRDefault="00200E41" w:rsidP="00200E4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6B70CC">
        <w:rPr>
          <w:b/>
          <w:i/>
          <w:color w:val="333333"/>
        </w:rPr>
        <w:t>общая характеристика учебного курса</w:t>
      </w:r>
    </w:p>
    <w:p w:rsidR="00200E41" w:rsidRPr="006B70CC" w:rsidRDefault="00200E41" w:rsidP="00200E41">
      <w:pPr>
        <w:autoSpaceDE w:val="0"/>
        <w:autoSpaceDN w:val="0"/>
        <w:adjustRightInd w:val="0"/>
        <w:ind w:left="360"/>
      </w:pPr>
      <w:r>
        <w:t>К</w:t>
      </w:r>
      <w:r w:rsidRPr="006B70CC">
        <w:t>урса географии в основной</w:t>
      </w:r>
      <w:r>
        <w:t xml:space="preserve"> </w:t>
      </w:r>
      <w:r w:rsidRPr="006B70CC">
        <w:t xml:space="preserve">школе является базой для изучения </w:t>
      </w:r>
      <w:proofErr w:type="gramStart"/>
      <w:r w:rsidRPr="006B70CC">
        <w:t>общих</w:t>
      </w:r>
      <w:proofErr w:type="gramEnd"/>
      <w:r w:rsidRPr="006B70CC">
        <w:t xml:space="preserve"> географических</w:t>
      </w:r>
    </w:p>
    <w:p w:rsidR="00200E41" w:rsidRPr="006B70CC" w:rsidRDefault="00200E41" w:rsidP="00200E41">
      <w:pPr>
        <w:autoSpaceDE w:val="0"/>
        <w:autoSpaceDN w:val="0"/>
        <w:adjustRightInd w:val="0"/>
        <w:ind w:left="360"/>
      </w:pPr>
      <w:r w:rsidRPr="006B70CC">
        <w:t>закономерностей, теорий, законов, гипотез в старшей школе. Таким образом, содержание курса в основной школе</w:t>
      </w:r>
      <w:r>
        <w:t xml:space="preserve"> </w:t>
      </w:r>
      <w:r w:rsidRPr="006B70CC">
        <w:t>представляет собой базовое звено в системе непрерывного</w:t>
      </w:r>
      <w:r>
        <w:t xml:space="preserve"> </w:t>
      </w:r>
      <w:r w:rsidRPr="006B70CC">
        <w:t>географического образования и является основой для</w:t>
      </w:r>
      <w:r>
        <w:t xml:space="preserve"> </w:t>
      </w:r>
      <w:r w:rsidRPr="006B70CC">
        <w:t>последующей уровневой и профильной дифференциации</w:t>
      </w:r>
    </w:p>
    <w:p w:rsidR="00200E41" w:rsidRPr="009A3C5B" w:rsidRDefault="00200E41" w:rsidP="00200E41">
      <w:pPr>
        <w:numPr>
          <w:ilvl w:val="1"/>
          <w:numId w:val="1"/>
        </w:numPr>
        <w:jc w:val="both"/>
        <w:rPr>
          <w:b/>
          <w:i/>
        </w:rPr>
      </w:pPr>
      <w:r w:rsidRPr="009A3C5B">
        <w:rPr>
          <w:b/>
          <w:i/>
          <w:color w:val="000000"/>
        </w:rPr>
        <w:t>Место курса в учебном плане ОУ</w:t>
      </w:r>
    </w:p>
    <w:p w:rsidR="00200E41" w:rsidRDefault="00200E41" w:rsidP="00200E41">
      <w:pPr>
        <w:ind w:left="567" w:firstLine="539"/>
        <w:jc w:val="both"/>
      </w:pPr>
      <w:r>
        <w:t xml:space="preserve">География в основной школе изучается с 5 по 9 класс. </w:t>
      </w:r>
    </w:p>
    <w:p w:rsidR="00200E41" w:rsidRDefault="00200E41" w:rsidP="00200E41">
      <w:pPr>
        <w:ind w:left="567" w:firstLine="539"/>
        <w:jc w:val="both"/>
      </w:pPr>
      <w:r>
        <w:t>На изучение географии отводится в 5 и 6 классах по 35ч. (1ч. в неделю), в 7, 8 и 9 классах по 2 часа в неделю.</w:t>
      </w:r>
    </w:p>
    <w:p w:rsidR="00200E41" w:rsidRDefault="00200E41" w:rsidP="00200E41">
      <w:pPr>
        <w:ind w:left="567" w:firstLine="539"/>
        <w:jc w:val="both"/>
      </w:pPr>
      <w:r>
        <w:t>В соответствии с годовым календарным графиком работы МОУ « Козьмодемьянская ООШ» ЯМР на 2014 – 2015 учебный год программа для 5 класса рассчитана на 35 часов (1ч. в неделю).</w:t>
      </w:r>
    </w:p>
    <w:p w:rsidR="00200E41" w:rsidRDefault="00200E41" w:rsidP="00200E41">
      <w:pPr>
        <w:ind w:left="567" w:firstLine="539"/>
        <w:jc w:val="both"/>
      </w:pPr>
    </w:p>
    <w:p w:rsidR="00200E41" w:rsidRPr="00292398" w:rsidRDefault="00200E41" w:rsidP="00200E41">
      <w:pPr>
        <w:jc w:val="both"/>
        <w:rPr>
          <w:b/>
          <w:i/>
        </w:rPr>
      </w:pPr>
      <w:r>
        <w:t xml:space="preserve">      </w:t>
      </w:r>
      <w:r w:rsidRPr="00292398">
        <w:rPr>
          <w:b/>
          <w:i/>
        </w:rPr>
        <w:t>1.4.       Внесенные изменения в авторскую программу</w:t>
      </w:r>
    </w:p>
    <w:p w:rsidR="00200E41" w:rsidRDefault="00200E41" w:rsidP="00200E41">
      <w:pPr>
        <w:ind w:left="567" w:firstLine="539"/>
        <w:jc w:val="both"/>
      </w:pPr>
      <w:r>
        <w:t>Часы резервного времени распределены следующим образом:</w:t>
      </w:r>
    </w:p>
    <w:p w:rsidR="00200E41" w:rsidRDefault="00200E41" w:rsidP="00200E41">
      <w:pPr>
        <w:ind w:left="567" w:firstLine="539"/>
        <w:jc w:val="both"/>
      </w:pPr>
      <w:r>
        <w:t>в 5 классе – добавлен 1 час в раздел «Земная кора» для проведения практической работы на местности по описанию форм рельефа; Темы уроков «Земля и космос» и «Формы и размеры земли» объединены с целью выделить 1 час для проведения итоговой годовой проверочной работы.</w:t>
      </w:r>
    </w:p>
    <w:p w:rsidR="00200E41" w:rsidRDefault="00200E41" w:rsidP="00200E41">
      <w:pPr>
        <w:ind w:left="567" w:firstLine="539"/>
        <w:jc w:val="both"/>
      </w:pPr>
      <w:r>
        <w:t>в 6 классе – добавлен 1 час в раздел «Географическая оболочка» для проведения практической работы на местности по описанию природных комплексов.</w:t>
      </w:r>
    </w:p>
    <w:p w:rsidR="00200E41" w:rsidRPr="006B70CC" w:rsidRDefault="00200E41" w:rsidP="00200E41">
      <w:pPr>
        <w:numPr>
          <w:ilvl w:val="1"/>
          <w:numId w:val="1"/>
        </w:numPr>
        <w:jc w:val="both"/>
        <w:rPr>
          <w:b/>
          <w:i/>
        </w:rPr>
      </w:pPr>
      <w:r w:rsidRPr="006B70CC">
        <w:rPr>
          <w:b/>
          <w:i/>
          <w:color w:val="333333"/>
        </w:rPr>
        <w:t>Ценностные ориентиры содержания учебного предмета</w:t>
      </w:r>
    </w:p>
    <w:p w:rsidR="00200E41" w:rsidRPr="006B70CC" w:rsidRDefault="00200E41" w:rsidP="00200E41">
      <w:pPr>
        <w:autoSpaceDE w:val="0"/>
        <w:autoSpaceDN w:val="0"/>
        <w:adjustRightInd w:val="0"/>
      </w:pPr>
      <w:r w:rsidRPr="006B70CC">
        <w:rPr>
          <w:b/>
          <w:i/>
        </w:rPr>
        <w:t xml:space="preserve">     </w:t>
      </w:r>
      <w:r>
        <w:t>С</w:t>
      </w:r>
      <w:r w:rsidRPr="006B70CC">
        <w:t xml:space="preserve">одержание учебного предмета реализует требования к результатам освоения основной образовательной программы основного общего </w:t>
      </w:r>
      <w:proofErr w:type="spellStart"/>
      <w:r w:rsidRPr="006B70CC">
        <w:t>образования</w:t>
      </w:r>
      <w:proofErr w:type="gramStart"/>
      <w:r>
        <w:t>,о</w:t>
      </w:r>
      <w:proofErr w:type="gramEnd"/>
      <w:r>
        <w:t>бучение</w:t>
      </w:r>
      <w:proofErr w:type="spellEnd"/>
      <w:r>
        <w:t xml:space="preserve"> </w:t>
      </w:r>
      <w:r w:rsidRPr="006B70CC">
        <w:t>организовано в соответствии с принципами системно-деятельностного подхода</w:t>
      </w:r>
      <w:r>
        <w:t>,</w:t>
      </w:r>
      <w:r w:rsidRPr="006B70CC">
        <w:t xml:space="preserve"> создает мотивацию для изучения </w:t>
      </w:r>
      <w:proofErr w:type="spellStart"/>
      <w:r w:rsidRPr="006B70CC">
        <w:t>предмета</w:t>
      </w:r>
      <w:r>
        <w:t>,</w:t>
      </w:r>
      <w:r w:rsidRPr="006B70CC">
        <w:t>способствует</w:t>
      </w:r>
      <w:proofErr w:type="spellEnd"/>
      <w:r w:rsidRPr="006B70CC">
        <w:t xml:space="preserve"> реализации интересов и развитию творческого потенциала и личности учеников</w:t>
      </w:r>
    </w:p>
    <w:p w:rsidR="00200E41" w:rsidRDefault="00200E41" w:rsidP="00200E41">
      <w:pPr>
        <w:jc w:val="both"/>
      </w:pPr>
    </w:p>
    <w:p w:rsidR="00200E41" w:rsidRPr="00F22337" w:rsidRDefault="00200E41" w:rsidP="00200E41">
      <w:pPr>
        <w:autoSpaceDE w:val="0"/>
        <w:autoSpaceDN w:val="0"/>
        <w:adjustRightInd w:val="0"/>
        <w:spacing w:after="200"/>
        <w:ind w:left="36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1.6.       </w:t>
      </w:r>
      <w:r w:rsidRPr="00F22337">
        <w:rPr>
          <w:b/>
          <w:bCs/>
          <w:i/>
          <w:color w:val="000000"/>
        </w:rPr>
        <w:t>Результаты изучения предмета</w:t>
      </w:r>
      <w:r>
        <w:rPr>
          <w:b/>
          <w:bCs/>
          <w:i/>
          <w:color w:val="000000"/>
        </w:rPr>
        <w:t xml:space="preserve"> (5-6 класс)</w:t>
      </w:r>
    </w:p>
    <w:p w:rsidR="00200E41" w:rsidRDefault="00200E41" w:rsidP="00200E41">
      <w:pPr>
        <w:ind w:left="540"/>
        <w:rPr>
          <w:b/>
        </w:rPr>
      </w:pPr>
      <w:r>
        <w:rPr>
          <w:b/>
        </w:rPr>
        <w:t>Предметные результаты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уметь</w:t>
      </w:r>
      <w:r w:rsidRPr="00615A45">
        <w:t>: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значение пон</w:t>
      </w:r>
      <w:r>
        <w:t xml:space="preserve">ятий: </w:t>
      </w:r>
      <w:proofErr w:type="gramStart"/>
      <w:r w:rsidRPr="00615A45">
        <w:t>«Великий шелковый путь», «Старый Свет», «Новый Свет»,</w:t>
      </w:r>
      <w:r>
        <w:t xml:space="preserve"> </w:t>
      </w:r>
      <w:r w:rsidRPr="00615A45">
        <w:t>«поморы»</w:t>
      </w:r>
      <w:r>
        <w:t xml:space="preserve">, </w:t>
      </w:r>
      <w:r w:rsidRPr="00615A45">
        <w:t>«путь из варяг в греки»</w:t>
      </w:r>
      <w:r>
        <w:t>, «Солнечная система», «пла</w:t>
      </w:r>
      <w:r w:rsidRPr="00615A45">
        <w:t>нета», «глобус», «градусная сеть», «параллели», «экватор»,</w:t>
      </w:r>
      <w:r>
        <w:t xml:space="preserve"> </w:t>
      </w:r>
      <w:r w:rsidRPr="00615A45">
        <w:t>«тропики», «полярные круги», «меридианы»;</w:t>
      </w:r>
      <w:proofErr w:type="gramEnd"/>
      <w:r>
        <w:t xml:space="preserve"> </w:t>
      </w:r>
      <w:proofErr w:type="gramStart"/>
      <w:r w:rsidRPr="00615A45">
        <w:t>«полярные круги»,</w:t>
      </w:r>
      <w:r>
        <w:t xml:space="preserve"> </w:t>
      </w:r>
      <w:r w:rsidRPr="00615A45">
        <w:t>«тропики», «полярная но</w:t>
      </w:r>
      <w:r>
        <w:t>чь», «полярный день», «географи</w:t>
      </w:r>
      <w:r w:rsidRPr="00615A45">
        <w:t>ческие координаты», «ге</w:t>
      </w:r>
      <w:r>
        <w:t xml:space="preserve">ографическая широта», «географическая долгота», </w:t>
      </w:r>
      <w:r w:rsidRPr="00615A45">
        <w:t>«литосфера», «горные</w:t>
      </w:r>
      <w:r>
        <w:t xml:space="preserve"> </w:t>
      </w:r>
      <w:r w:rsidRPr="00615A45">
        <w:t>породы», «полезные иско</w:t>
      </w:r>
      <w:r>
        <w:t>паемые», «рельеф», «горы», «рав</w:t>
      </w:r>
      <w:r w:rsidRPr="00615A45">
        <w:t>нины», «мировой круговорот», «океан», «море», «заливы»,</w:t>
      </w:r>
      <w:r>
        <w:t xml:space="preserve"> </w:t>
      </w:r>
      <w:r w:rsidRPr="00615A45">
        <w:t>«проливы», «гидросфера», «речная система» (и ее части),</w:t>
      </w:r>
      <w:r>
        <w:t xml:space="preserve"> </w:t>
      </w:r>
      <w:r w:rsidRPr="00615A45">
        <w:t>«озера», «болота», «по</w:t>
      </w:r>
      <w:r>
        <w:t>дземные воды», «ледники», «атмо</w:t>
      </w:r>
      <w:r w:rsidRPr="00615A45">
        <w:t>сфера», «атмосферный во</w:t>
      </w:r>
      <w:r>
        <w:t>здух», «погода», «воздушная мас</w:t>
      </w:r>
      <w:r w:rsidRPr="00615A45">
        <w:t>са», «метеорология», «синоптическая карта», «биосфера»,</w:t>
      </w:r>
      <w:r>
        <w:t xml:space="preserve"> «биологический круговорот», «Мировой океан», «соле</w:t>
      </w:r>
      <w:r w:rsidRPr="00615A45">
        <w:t>ность», «промилле», «океанические течения», «волны»,</w:t>
      </w:r>
      <w:r>
        <w:t xml:space="preserve"> </w:t>
      </w:r>
      <w:r w:rsidRPr="00615A45">
        <w:t>«приливы», «отливы»,</w:t>
      </w:r>
      <w:r>
        <w:t xml:space="preserve"> «</w:t>
      </w:r>
      <w:proofErr w:type="spellStart"/>
      <w:r>
        <w:t>литосферные</w:t>
      </w:r>
      <w:proofErr w:type="spellEnd"/>
      <w:proofErr w:type="gramEnd"/>
      <w:r>
        <w:t xml:space="preserve"> </w:t>
      </w:r>
      <w:proofErr w:type="gramStart"/>
      <w:r>
        <w:t>плиты», «сейсмиче</w:t>
      </w:r>
      <w:r w:rsidRPr="00615A45">
        <w:t>ские пояса», «эпицентр</w:t>
      </w:r>
      <w:r>
        <w:t xml:space="preserve"> землетрясения», «кратер», «гей</w:t>
      </w:r>
      <w:r w:rsidRPr="00615A45">
        <w:t>зер», «абсолютная высота», «относительная в</w:t>
      </w:r>
      <w:r>
        <w:t>ысота», «гори</w:t>
      </w:r>
      <w:r w:rsidRPr="00615A45">
        <w:t>зонталь», «горный хребет»,</w:t>
      </w:r>
      <w:r>
        <w:t xml:space="preserve"> «горная долина», «речная систе</w:t>
      </w:r>
      <w:r w:rsidRPr="00615A45">
        <w:t>ма» (и ее части), «бассейн реки», «водораздел», «питание</w:t>
      </w:r>
      <w:r>
        <w:t xml:space="preserve"> </w:t>
      </w:r>
      <w:r w:rsidRPr="00615A45">
        <w:t>реки», «режим реки», «воздушная масса», «тепловой пояс»,</w:t>
      </w:r>
      <w:r>
        <w:t xml:space="preserve"> </w:t>
      </w:r>
      <w:r w:rsidRPr="00615A45">
        <w:t>«климатич</w:t>
      </w:r>
      <w:r>
        <w:t xml:space="preserve">еский пояс», «погода», «климат», </w:t>
      </w:r>
      <w:r w:rsidRPr="00615A45">
        <w:t>«растительный покров»,</w:t>
      </w:r>
      <w:r>
        <w:t xml:space="preserve"> </w:t>
      </w:r>
      <w:r w:rsidRPr="00615A45">
        <w:t>«местообитание», «почва», «плодородие почв», «гумус»,</w:t>
      </w:r>
      <w:r>
        <w:t xml:space="preserve"> </w:t>
      </w:r>
      <w:r w:rsidRPr="00615A45">
        <w:t>«географическая оболочка», «целостность и ритмичность</w:t>
      </w:r>
      <w:r>
        <w:t xml:space="preserve"> </w:t>
      </w:r>
      <w:r w:rsidRPr="00615A45">
        <w:t>географической оболоч</w:t>
      </w:r>
      <w:r>
        <w:t>ки», «природный комплекс», «при</w:t>
      </w:r>
      <w:r w:rsidRPr="00615A45">
        <w:t>родная зона», «географиче</w:t>
      </w:r>
      <w:r>
        <w:t>ская зональность», «высотная по</w:t>
      </w:r>
      <w:r w:rsidRPr="00615A45">
        <w:t>ясность»;</w:t>
      </w:r>
      <w:proofErr w:type="gramEnd"/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географических следствий движения</w:t>
      </w:r>
      <w:r>
        <w:t xml:space="preserve"> </w:t>
      </w:r>
      <w:r w:rsidRPr="00615A45">
        <w:t>Земли;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(измерять) направления, расстояния по глобусу;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 xml:space="preserve">называть (показывать) </w:t>
      </w:r>
      <w:r>
        <w:t>элементы градусной сети, геогра</w:t>
      </w:r>
      <w:r w:rsidRPr="00615A45">
        <w:t>фические п</w:t>
      </w:r>
      <w:r>
        <w:t>олюса, объяснять их особенности;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находить и называть сходство и различия в изображении</w:t>
      </w:r>
      <w:r>
        <w:t xml:space="preserve"> </w:t>
      </w:r>
      <w:r w:rsidRPr="00615A45">
        <w:t>элементов градусной сети на глобусе и карте;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читать план местности и карту;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производить простейшую съемку местности;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работать с компасом, картой;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классифицировать карты по назначению, масштабу и</w:t>
      </w:r>
      <w:r>
        <w:t xml:space="preserve"> </w:t>
      </w:r>
      <w:r w:rsidRPr="00615A45">
        <w:t>охвату территории;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ориентироваться на ме</w:t>
      </w:r>
      <w:r>
        <w:t>стности при помощи компаса, кар</w:t>
      </w:r>
      <w:r w:rsidRPr="00615A45">
        <w:t>ты</w:t>
      </w:r>
      <w:r>
        <w:t>, плана</w:t>
      </w:r>
      <w:r w:rsidRPr="00615A45">
        <w:t xml:space="preserve"> и местных предметов;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основные способы изучения Земли в прошлом и</w:t>
      </w:r>
      <w:r>
        <w:t xml:space="preserve"> </w:t>
      </w:r>
      <w:r w:rsidRPr="00615A45">
        <w:t>в настоящее время и наи</w:t>
      </w:r>
      <w:r>
        <w:t>более выдающиеся результаты гео</w:t>
      </w:r>
      <w:r w:rsidRPr="00615A45">
        <w:t>графических открытий и путешествий;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маршруты путешествий разного</w:t>
      </w:r>
      <w:r>
        <w:t xml:space="preserve"> </w:t>
      </w:r>
      <w:r w:rsidRPr="00615A45">
        <w:t>времени и периодов;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</w:t>
      </w:r>
      <w:r>
        <w:t>еры собственных путешествий, иллюстрировать их;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и показывать по карте основные географические</w:t>
      </w:r>
      <w:r>
        <w:t xml:space="preserve"> </w:t>
      </w:r>
      <w:r w:rsidRPr="00615A45">
        <w:t>объекты;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lastRenderedPageBreak/>
        <w:t xml:space="preserve">- </w:t>
      </w:r>
      <w:r w:rsidRPr="00615A45">
        <w:t>обозначать на контурной карте географические объекты;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методы изучения земных недр и Мирового океана;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основных форм рельефа суши и дна</w:t>
      </w:r>
      <w:r>
        <w:t xml:space="preserve"> </w:t>
      </w:r>
      <w:r w:rsidRPr="00615A45">
        <w:t>океана;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особенности строения рельефа суши и дна</w:t>
      </w:r>
      <w:r>
        <w:t xml:space="preserve"> </w:t>
      </w:r>
      <w:r w:rsidRPr="00615A45">
        <w:t>Мирового океана;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измерять (определять) температуру воздуха, атмосферное</w:t>
      </w:r>
      <w:r>
        <w:t xml:space="preserve"> </w:t>
      </w:r>
      <w:r w:rsidRPr="00615A45">
        <w:t>давление, направление в</w:t>
      </w:r>
      <w:r>
        <w:t>етра, облачность, амплитуду тем</w:t>
      </w:r>
      <w:r w:rsidRPr="00615A45">
        <w:t>ператур, среднюю температу</w:t>
      </w:r>
      <w:r>
        <w:t>ру воздуха за сутки, месяц с ис</w:t>
      </w:r>
      <w:r w:rsidRPr="00615A45">
        <w:t>пользованием различных источников информации;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 xml:space="preserve">описывать погоду </w:t>
      </w:r>
      <w:r>
        <w:t xml:space="preserve">и климат </w:t>
      </w:r>
      <w:r w:rsidRPr="00615A45">
        <w:t>своей местности;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вести простейшие наблюдения элементов погоды;</w:t>
      </w:r>
    </w:p>
    <w:p w:rsidR="00200E41" w:rsidRPr="00615A45" w:rsidRDefault="00200E41" w:rsidP="00200E41">
      <w:pPr>
        <w:ind w:left="540"/>
        <w:jc w:val="both"/>
      </w:pPr>
      <w:r>
        <w:t>- вести полевой дневник;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механизм смены времен года, образования</w:t>
      </w:r>
      <w:r>
        <w:t xml:space="preserve"> </w:t>
      </w:r>
      <w:r w:rsidRPr="00615A45">
        <w:t xml:space="preserve">полярного дня и ночи, дней </w:t>
      </w:r>
      <w:r>
        <w:t>осеннего и весеннего равноденст</w:t>
      </w:r>
      <w:r w:rsidRPr="00615A45">
        <w:t>вия;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координаты</w:t>
      </w:r>
      <w:r>
        <w:t xml:space="preserve"> точек и точек по их географическим координатам;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составлять и оформлять планы местности</w:t>
      </w:r>
      <w:r>
        <w:t>, классной ком</w:t>
      </w:r>
      <w:r w:rsidRPr="00615A45">
        <w:t>наты и т. п.;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г</w:t>
      </w:r>
      <w:r>
        <w:t>еографических карт, различающих</w:t>
      </w:r>
      <w:r w:rsidRPr="00615A45">
        <w:t xml:space="preserve">ся по масштабу, охвату </w:t>
      </w:r>
      <w:r>
        <w:t>территории, содержанию, назначе</w:t>
      </w:r>
      <w:r w:rsidRPr="00615A45">
        <w:t>нию;</w:t>
      </w:r>
    </w:p>
    <w:p w:rsidR="00200E41" w:rsidRPr="00615A45" w:rsidRDefault="00200E41" w:rsidP="00200E41">
      <w:pPr>
        <w:ind w:left="540"/>
        <w:jc w:val="both"/>
      </w:pPr>
      <w:r>
        <w:t xml:space="preserve">- </w:t>
      </w:r>
      <w:r w:rsidRPr="00615A45">
        <w:t xml:space="preserve">определять </w:t>
      </w:r>
      <w:r>
        <w:t>по карте местоположение объекта;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особенности движения вод в Мировом океане,</w:t>
      </w:r>
      <w:r>
        <w:t xml:space="preserve"> </w:t>
      </w:r>
      <w:r w:rsidRPr="00615A45">
        <w:t>причины их образования;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по карте</w:t>
      </w:r>
      <w:r>
        <w:t xml:space="preserve"> сейсмические районы мира, абсо</w:t>
      </w:r>
      <w:r w:rsidRPr="00615A45">
        <w:t>лютную и относительную высоту точек, глубину морей;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горы и равнины, различающиеся</w:t>
      </w:r>
      <w:r>
        <w:t xml:space="preserve"> </w:t>
      </w:r>
      <w:r w:rsidRPr="00615A45">
        <w:t>по высоте, происхождению, строению;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составлять описание климатического пояса, гор, равнин,</w:t>
      </w:r>
      <w:r>
        <w:t xml:space="preserve"> </w:t>
      </w:r>
      <w:r w:rsidRPr="00615A45">
        <w:t>моря, рек, озер по типовому плану;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наносить на контурную карту изучаемые географические</w:t>
      </w:r>
      <w:r>
        <w:t xml:space="preserve"> </w:t>
      </w:r>
      <w:r w:rsidRPr="00615A45">
        <w:t>объекты;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и показывать основные формы рельефа Земли,</w:t>
      </w:r>
      <w:r>
        <w:t xml:space="preserve"> </w:t>
      </w:r>
      <w:r w:rsidRPr="00615A45">
        <w:t>части Мирового океана, объекты вод суши, тепловые пояса,</w:t>
      </w:r>
      <w:r>
        <w:t xml:space="preserve"> </w:t>
      </w:r>
      <w:r w:rsidRPr="00615A45">
        <w:t>климатические пояса Земли;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р</w:t>
      </w:r>
      <w:r>
        <w:t>еки, озера, ледники, районы распространения болот;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закономерно</w:t>
      </w:r>
      <w:r>
        <w:t>сти распространения растительно</w:t>
      </w:r>
      <w:r w:rsidRPr="00615A45">
        <w:t>го и животного мира на Земле, приводить примеры;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аргумент</w:t>
      </w:r>
      <w:r>
        <w:t xml:space="preserve">ы для обоснования тезиса «почва - </w:t>
      </w:r>
      <w:r w:rsidRPr="00615A45">
        <w:t>особое природное тело»;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р</w:t>
      </w:r>
      <w:r>
        <w:t>азнообразных по величине природ</w:t>
      </w:r>
      <w:r w:rsidRPr="00615A45">
        <w:t>ных комплексов;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доказывать проявлен</w:t>
      </w:r>
      <w:r>
        <w:t>ие широтной зональности и высот</w:t>
      </w:r>
      <w:r w:rsidRPr="00615A45">
        <w:t>ной поясности;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использовать географи</w:t>
      </w:r>
      <w:r>
        <w:t>ческие карты для поиска информа</w:t>
      </w:r>
      <w:r w:rsidRPr="00615A45">
        <w:t>ции;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характеризовать природные зоны с использованием карт;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стих</w:t>
      </w:r>
      <w:r>
        <w:t>ийных бедствий в разных райо</w:t>
      </w:r>
      <w:r w:rsidRPr="00615A45">
        <w:t>нах Земли;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меры безопасности при различных стихийных</w:t>
      </w:r>
      <w:r>
        <w:t xml:space="preserve"> </w:t>
      </w:r>
      <w:r w:rsidRPr="00615A45">
        <w:t>бедствиях.</w:t>
      </w:r>
    </w:p>
    <w:p w:rsidR="00200E41" w:rsidRPr="00615A45" w:rsidRDefault="00200E41" w:rsidP="00200E41">
      <w:pPr>
        <w:ind w:left="540"/>
        <w:jc w:val="both"/>
      </w:pPr>
    </w:p>
    <w:p w:rsidR="00200E41" w:rsidRPr="00615A45" w:rsidRDefault="00200E41" w:rsidP="00200E41">
      <w:pPr>
        <w:ind w:left="54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уметь</w:t>
      </w:r>
      <w:r w:rsidRPr="00615A45">
        <w:t>:</w:t>
      </w:r>
    </w:p>
    <w:p w:rsidR="00200E41" w:rsidRPr="00385964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самостоятельно определять цели своего</w:t>
      </w:r>
      <w:r>
        <w:t xml:space="preserve"> </w:t>
      </w:r>
      <w:r w:rsidRPr="00385964">
        <w:t>обучения, ставить и формулировать для себя новые</w:t>
      </w:r>
      <w:r>
        <w:t xml:space="preserve"> </w:t>
      </w:r>
      <w:r w:rsidRPr="00385964">
        <w:t>задачи в учебе и познавательной деятельности;</w:t>
      </w:r>
    </w:p>
    <w:p w:rsidR="00200E41" w:rsidRPr="00385964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00E41" w:rsidRPr="00385964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соотносить свои действия с планируемыми результатами, осуществлять контроль своей</w:t>
      </w:r>
      <w:r>
        <w:t xml:space="preserve"> </w:t>
      </w:r>
      <w:r w:rsidRPr="00385964">
        <w:t>деятельности в процессе достижения результата,</w:t>
      </w:r>
      <w:r>
        <w:t xml:space="preserve"> </w:t>
      </w:r>
      <w:r w:rsidRPr="00385964">
        <w:t>корректировать свои действия в соответствии с изменяющейся ситуацией;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владе</w:t>
      </w:r>
      <w:r>
        <w:t>ть</w:t>
      </w:r>
      <w:r w:rsidRPr="00932DE2">
        <w:t xml:space="preserve"> основами самоконтроля, самооценки,</w:t>
      </w:r>
      <w:r>
        <w:t xml:space="preserve"> </w:t>
      </w:r>
      <w:r w:rsidRPr="00932DE2">
        <w:t>принятия решений и осуществления осознанного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 w:rsidRPr="00932DE2">
        <w:t>выбора в учебной и познавательной деятельности;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создавать, применять и преобразовывать знаки и символы для решения учебных и познавательных задач;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организовывать сотрудничество, работать индивидуально и в группе;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осознанно использовать речевые средства для выраже</w:t>
      </w:r>
      <w:r>
        <w:t>ния своих мыслей и потребностей.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t>Ф</w:t>
      </w:r>
      <w:r w:rsidRPr="00932DE2">
        <w:t>ормирование и развитие компетентно</w:t>
      </w:r>
      <w:r>
        <w:t>сти в области использования ИКТ.</w:t>
      </w:r>
    </w:p>
    <w:p w:rsidR="00200E41" w:rsidRPr="00932DE2" w:rsidRDefault="00200E41" w:rsidP="00200E41">
      <w:pPr>
        <w:autoSpaceDE w:val="0"/>
        <w:autoSpaceDN w:val="0"/>
        <w:adjustRightInd w:val="0"/>
        <w:ind w:left="540"/>
      </w:pPr>
      <w:r>
        <w:lastRenderedPageBreak/>
        <w:t>Ф</w:t>
      </w:r>
      <w:r w:rsidRPr="00932DE2">
        <w:t>ормирование и развитие экологического мышления, умение применять его на практике.</w:t>
      </w:r>
    </w:p>
    <w:p w:rsidR="00200E41" w:rsidRDefault="00200E41" w:rsidP="00200E41">
      <w:pPr>
        <w:ind w:left="540"/>
        <w:jc w:val="both"/>
        <w:rPr>
          <w:b/>
        </w:rPr>
      </w:pPr>
    </w:p>
    <w:p w:rsidR="00200E41" w:rsidRPr="00360A3C" w:rsidRDefault="00200E41" w:rsidP="00200E41">
      <w:pPr>
        <w:ind w:left="540"/>
        <w:jc w:val="both"/>
        <w:rPr>
          <w:b/>
        </w:rPr>
      </w:pPr>
      <w:r w:rsidRPr="00615A45">
        <w:rPr>
          <w:b/>
        </w:rPr>
        <w:t>Личностные результаты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обладать</w:t>
      </w:r>
      <w:r w:rsidRPr="00615A45">
        <w:t>: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опытом участия в социально значимом труде;</w:t>
      </w:r>
    </w:p>
    <w:p w:rsidR="00200E41" w:rsidRPr="00615A45" w:rsidRDefault="00200E41" w:rsidP="00200E41">
      <w:pPr>
        <w:ind w:left="540"/>
        <w:jc w:val="both"/>
      </w:pPr>
      <w:r>
        <w:t xml:space="preserve">- </w:t>
      </w:r>
      <w:r w:rsidRPr="00615A45">
        <w:t>целостным мировоззрением;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осознанным, ува</w:t>
      </w:r>
      <w:r>
        <w:t>жительным и доброжелательным от</w:t>
      </w:r>
      <w:r w:rsidRPr="00615A45">
        <w:t>ношением к другому человеку, его мнению;</w:t>
      </w:r>
    </w:p>
    <w:p w:rsidR="00200E41" w:rsidRPr="00615A45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коммуникативной</w:t>
      </w:r>
      <w:r>
        <w:t xml:space="preserve"> компетентностью в общении и со</w:t>
      </w:r>
      <w:r w:rsidRPr="00615A45">
        <w:t>трудничестве со сверстниками в процессе образовательной,</w:t>
      </w:r>
      <w:r>
        <w:t xml:space="preserve"> </w:t>
      </w:r>
      <w:r w:rsidRPr="00615A45">
        <w:t>общественно полезной, творческой деятельности;</w:t>
      </w:r>
    </w:p>
    <w:p w:rsidR="00200E41" w:rsidRPr="00615A45" w:rsidRDefault="00200E41" w:rsidP="00200E41">
      <w:pPr>
        <w:ind w:left="540"/>
        <w:jc w:val="both"/>
      </w:pPr>
      <w:r>
        <w:t>- основами экологической культуры, ценностями здорового и безопасного образа жизни;</w:t>
      </w:r>
    </w:p>
    <w:p w:rsidR="00200E41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ответственным отношением к учению, готовностью и</w:t>
      </w:r>
      <w:r>
        <w:t xml:space="preserve"> </w:t>
      </w:r>
      <w:r w:rsidRPr="00615A45">
        <w:t>способностью к саморазвитию и самообразованию на основе</w:t>
      </w:r>
      <w:r>
        <w:t xml:space="preserve"> мотивации к обучению и познанию;</w:t>
      </w:r>
    </w:p>
    <w:p w:rsidR="00200E41" w:rsidRDefault="00200E41" w:rsidP="00200E41">
      <w:pPr>
        <w:autoSpaceDE w:val="0"/>
        <w:autoSpaceDN w:val="0"/>
        <w:adjustRightInd w:val="0"/>
        <w:ind w:left="540"/>
        <w:jc w:val="both"/>
      </w:pPr>
      <w:r>
        <w:t xml:space="preserve">- эстетическим сознанием. </w:t>
      </w:r>
    </w:p>
    <w:p w:rsidR="00200E41" w:rsidRDefault="00200E41" w:rsidP="00200E41">
      <w:pPr>
        <w:autoSpaceDE w:val="0"/>
        <w:autoSpaceDN w:val="0"/>
        <w:adjustRightInd w:val="0"/>
        <w:ind w:left="540"/>
        <w:jc w:val="both"/>
      </w:pPr>
      <w:r>
        <w:t>Воспитание российской гражданской идентичности.</w:t>
      </w:r>
    </w:p>
    <w:p w:rsidR="00200E41" w:rsidRPr="008F7623" w:rsidRDefault="00200E41" w:rsidP="00200E41">
      <w:pPr>
        <w:rPr>
          <w:b/>
        </w:rPr>
      </w:pPr>
    </w:p>
    <w:p w:rsidR="00200E41" w:rsidRPr="005A5BA7" w:rsidRDefault="00200E41" w:rsidP="00200E4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содержание курса</w:t>
      </w:r>
    </w:p>
    <w:p w:rsidR="00200E41" w:rsidRDefault="00200E41" w:rsidP="00200E41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класс: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>
        <w:t>Введение</w:t>
      </w:r>
      <w:r w:rsidRPr="00C142DB">
        <w:t xml:space="preserve"> (1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Что изучает география. </w:t>
      </w:r>
      <w:r>
        <w:t>География как наука. Мно</w:t>
      </w:r>
      <w:r w:rsidRPr="00C142DB">
        <w:t>гообразие географически</w:t>
      </w:r>
      <w:r>
        <w:t>х объектов. Природные и антропо</w:t>
      </w:r>
      <w:r w:rsidRPr="00C142DB">
        <w:t>генные объекты, процессы и явления.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I. Накопление знаний о Земле (5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Познание Земли в древности. </w:t>
      </w:r>
      <w:r w:rsidRPr="00C142DB">
        <w:t>Древняя география</w:t>
      </w:r>
      <w:r>
        <w:t xml:space="preserve"> </w:t>
      </w:r>
      <w:r w:rsidRPr="00C142DB">
        <w:t>и географы. География в Средние века.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Великие географические открытия. </w:t>
      </w:r>
      <w:r w:rsidRPr="00C142DB">
        <w:t>Что такое Великие</w:t>
      </w:r>
      <w:r>
        <w:t xml:space="preserve"> </w:t>
      </w:r>
      <w:r w:rsidRPr="00C142DB">
        <w:t>географические открыт</w:t>
      </w:r>
      <w:r>
        <w:t>ия. Экспедиции Христофора Колум</w:t>
      </w:r>
      <w:r w:rsidRPr="00C142DB">
        <w:t>ба. Открытие южного морского пу</w:t>
      </w:r>
      <w:r>
        <w:t>ти в Индию. Первое круго</w:t>
      </w:r>
      <w:r w:rsidRPr="00C142DB">
        <w:t>светное плавание.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Открытие Австралии и Антарктиды. </w:t>
      </w:r>
      <w:r>
        <w:t>Открытие и исследо</w:t>
      </w:r>
      <w:r w:rsidRPr="00C142DB">
        <w:t>вания Австралии и Оке</w:t>
      </w:r>
      <w:r>
        <w:t>ании. Первооткрыватели Антаркти</w:t>
      </w:r>
      <w:r w:rsidRPr="00C142DB">
        <w:t>ды. Русское кругосветное плавание.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Современная география. </w:t>
      </w:r>
      <w:r>
        <w:t>Развитие физической геогра</w:t>
      </w:r>
      <w:r w:rsidRPr="00C142DB">
        <w:t>фии. Современные географические исследования. География</w:t>
      </w:r>
      <w:r>
        <w:t xml:space="preserve"> </w:t>
      </w:r>
      <w:r w:rsidRPr="00C142DB">
        <w:t>на мониторе компьютера. Географические информационные</w:t>
      </w:r>
      <w:r>
        <w:t xml:space="preserve"> </w:t>
      </w:r>
      <w:r w:rsidRPr="00C142DB">
        <w:t>системы. Виртуальное познание мира.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II. Земля во Вселенной (7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Земля и космос. </w:t>
      </w:r>
      <w:r>
        <w:t xml:space="preserve">Земля - </w:t>
      </w:r>
      <w:r w:rsidRPr="00C142DB">
        <w:t>часть Вселенной</w:t>
      </w:r>
      <w:r>
        <w:t>. Как ори</w:t>
      </w:r>
      <w:r w:rsidRPr="00C142DB">
        <w:t>ентироваться по звездам.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</w:pPr>
      <w:r>
        <w:rPr>
          <w:b/>
          <w:bCs/>
        </w:rPr>
        <w:t>Земля -</w:t>
      </w:r>
      <w:r w:rsidRPr="00C142DB">
        <w:rPr>
          <w:b/>
          <w:bCs/>
        </w:rPr>
        <w:t xml:space="preserve"> часть Солнечной системы. </w:t>
      </w:r>
      <w:r w:rsidRPr="00C142DB">
        <w:t>Что такое Солнечная</w:t>
      </w:r>
      <w:r>
        <w:t xml:space="preserve"> </w:t>
      </w:r>
      <w:r w:rsidRPr="00C142DB">
        <w:t>система. Похожа ли Земля на другие планеты. Земля</w:t>
      </w:r>
      <w:r>
        <w:t xml:space="preserve"> -</w:t>
      </w:r>
      <w:r w:rsidRPr="00224D31">
        <w:t xml:space="preserve"> </w:t>
      </w:r>
      <w:r w:rsidRPr="00C142DB">
        <w:t>уникальная</w:t>
      </w:r>
      <w:r w:rsidRPr="00224D31">
        <w:t xml:space="preserve"> </w:t>
      </w:r>
      <w:r w:rsidRPr="00C142DB">
        <w:t>планета</w:t>
      </w:r>
      <w:r w:rsidRPr="00224D31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Влияние космоса на Землю и жизнь людей. </w:t>
      </w:r>
      <w:r>
        <w:t>Земля и кос</w:t>
      </w:r>
      <w:r w:rsidRPr="00C142DB">
        <w:t>мос. Земля и Луна.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Осевое вращение Земли. </w:t>
      </w:r>
      <w:r w:rsidRPr="00C142DB">
        <w:t>Вращение Земли вокруг своей</w:t>
      </w:r>
      <w:r>
        <w:t xml:space="preserve"> </w:t>
      </w:r>
      <w:r w:rsidRPr="00C142DB">
        <w:t>оси. Географические след</w:t>
      </w:r>
      <w:r>
        <w:t>ствия вращения Земли вокруг сво</w:t>
      </w:r>
      <w:r w:rsidRPr="00C142DB">
        <w:t>ей оси.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Обращение Земли вокруг Солнца. </w:t>
      </w:r>
      <w:r>
        <w:t>Движение Земли по ор</w:t>
      </w:r>
      <w:r w:rsidRPr="00C142DB">
        <w:t>бите вокруг Солнца. Времена года на Земле.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Форма и размеры Земли. </w:t>
      </w:r>
      <w:r>
        <w:t>Как люди определили форму Зем</w:t>
      </w:r>
      <w:r w:rsidRPr="00C142DB">
        <w:t>ли. Размеры Земли. Как форма и размеры Земли влияют на</w:t>
      </w:r>
      <w:r>
        <w:t xml:space="preserve"> </w:t>
      </w:r>
      <w:r w:rsidRPr="00C142DB">
        <w:t>жизнь планеты.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III. Географические модели Земли (10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Ориентирование на земной поверхности. </w:t>
      </w:r>
      <w:r w:rsidRPr="00C142DB">
        <w:t>Как люди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>ориентируются. Определе</w:t>
      </w:r>
      <w:r>
        <w:t>ние направлений по компасу. Ази</w:t>
      </w:r>
      <w:r w:rsidRPr="00C142DB">
        <w:t>мут.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Изображение земной поверхности. </w:t>
      </w:r>
      <w:r>
        <w:t>Глобус. Чем глобус по</w:t>
      </w:r>
      <w:r w:rsidRPr="00C142DB">
        <w:t>хож на Землю. Зачем нужны плоские изображения Земли.</w:t>
      </w:r>
      <w:r>
        <w:t xml:space="preserve"> </w:t>
      </w:r>
      <w:r w:rsidRPr="00C142DB">
        <w:t>Аэрофотоснимки и космические снимки. Что такое план и</w:t>
      </w:r>
      <w:r>
        <w:t xml:space="preserve"> </w:t>
      </w:r>
      <w:r w:rsidRPr="00C142DB">
        <w:t>карта.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Масштаб и его виды. </w:t>
      </w:r>
      <w:r w:rsidRPr="00C142DB">
        <w:t>Масштаб. Виды записи масштаба.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>Измерение расстояний по планам, картам и глобусу.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Изображение неровностей земной поверхности на планах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и картах. </w:t>
      </w:r>
      <w:r w:rsidRPr="00C142DB">
        <w:t>Абсолютная и</w:t>
      </w:r>
      <w:r>
        <w:t xml:space="preserve"> относительная высота. Изображе</w:t>
      </w:r>
      <w:r w:rsidRPr="00C142DB">
        <w:t>ние неровностей горизонталями.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Планы местности и их чтение. </w:t>
      </w:r>
      <w:r>
        <w:t>План местности - крупно</w:t>
      </w:r>
      <w:r w:rsidRPr="00C142DB">
        <w:t>масштабное изображение земной поверхности. Определение</w:t>
      </w:r>
      <w:r>
        <w:t xml:space="preserve"> </w:t>
      </w:r>
      <w:r w:rsidRPr="00C142DB">
        <w:t>направлений.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Параллели и меридианы. </w:t>
      </w:r>
      <w:r>
        <w:t>Параллели. Меридианы. Па</w:t>
      </w:r>
      <w:r w:rsidRPr="00C142DB">
        <w:t>раллели и меридианы на картах.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lastRenderedPageBreak/>
        <w:t xml:space="preserve">Градусная сеть. Географические координаты. </w:t>
      </w:r>
      <w:r w:rsidRPr="00C142DB">
        <w:t>Градусная</w:t>
      </w:r>
      <w:r>
        <w:t xml:space="preserve"> </w:t>
      </w:r>
      <w:r w:rsidRPr="00C142DB">
        <w:t>сеть. Географическая шир</w:t>
      </w:r>
      <w:r>
        <w:t>ота. Географическая долгота. Оп</w:t>
      </w:r>
      <w:r w:rsidRPr="00C142DB">
        <w:t>ределение географических</w:t>
      </w:r>
      <w:r>
        <w:t xml:space="preserve"> координат. Определение расстоя</w:t>
      </w:r>
      <w:r w:rsidRPr="00C142DB">
        <w:t>ний по градусной сетке.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Географические карты. </w:t>
      </w:r>
      <w:r>
        <w:t>Географическая карта как изо</w:t>
      </w:r>
      <w:r w:rsidRPr="00C142DB">
        <w:t>бражение поверхности Зе</w:t>
      </w:r>
      <w:r>
        <w:t>мли. Условные знаки карт. Разно</w:t>
      </w:r>
      <w:r w:rsidRPr="00C142DB">
        <w:t>образие карт. Использование планов и карт.</w:t>
      </w:r>
    </w:p>
    <w:p w:rsidR="00200E41" w:rsidRPr="00224D31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IV. Земная кора (11 ч)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Внутреннее строение земной коры. Состав земной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коры. </w:t>
      </w:r>
      <w:r w:rsidRPr="00C142DB">
        <w:t>Строение Земли. Из чего состоит земная кора.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Разнообразие горных пород. </w:t>
      </w:r>
      <w:r w:rsidRPr="00C142DB">
        <w:t>Магматические горные</w:t>
      </w:r>
      <w:r>
        <w:t xml:space="preserve"> </w:t>
      </w:r>
      <w:r w:rsidRPr="00C142DB">
        <w:t>породы. Осадочные горные породы. Ме</w:t>
      </w:r>
      <w:r>
        <w:t>таморфические гор</w:t>
      </w:r>
      <w:r w:rsidRPr="00C142DB">
        <w:t>ные породы.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Земная кора и литосфера - </w:t>
      </w:r>
      <w:r w:rsidRPr="00C142DB">
        <w:rPr>
          <w:b/>
          <w:bCs/>
        </w:rPr>
        <w:t>каменные оболочки Земли.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>Земная кора и ее устройство. Литосфера.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Разнообразие форм рельефа Земли. </w:t>
      </w:r>
      <w:r w:rsidRPr="00C142DB">
        <w:t>Что такое рельеф.</w:t>
      </w:r>
      <w:r>
        <w:t xml:space="preserve"> </w:t>
      </w:r>
      <w:r w:rsidRPr="00C142DB">
        <w:t>Формы рельефа. Причины разнообразия рельефа.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Движение земной коры. </w:t>
      </w:r>
      <w:r w:rsidRPr="00C142DB">
        <w:t>Медленные движени</w:t>
      </w:r>
      <w:r>
        <w:t>я земной ко</w:t>
      </w:r>
      <w:r w:rsidRPr="00C142DB">
        <w:t>ры. Движения земной коры и залегание горных пород.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Землетрясения. </w:t>
      </w:r>
      <w:r w:rsidRPr="00C142DB">
        <w:t>Что т</w:t>
      </w:r>
      <w:r>
        <w:t>акое землетрясения. Где происхо</w:t>
      </w:r>
      <w:r w:rsidRPr="00C142DB">
        <w:t>дят землетрясения. Как и зачем изучают землетрясения.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Вулканизм. </w:t>
      </w:r>
      <w:r w:rsidRPr="00C142DB">
        <w:t>Что такое</w:t>
      </w:r>
      <w:r>
        <w:t xml:space="preserve"> вулканизм и вулканы. Где наблю</w:t>
      </w:r>
      <w:r w:rsidRPr="00C142DB">
        <w:t>дается вулканизм.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Внешние силы, изменяющие рельеф. Выветривание. </w:t>
      </w:r>
      <w:r w:rsidRPr="00C142DB">
        <w:t>Как</w:t>
      </w:r>
      <w:r>
        <w:t xml:space="preserve"> </w:t>
      </w:r>
      <w:r w:rsidRPr="00C142DB">
        <w:t>внешние силы воздействуют на рельеф. Выветривание.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Работа текучих вод, ледников и ветра. </w:t>
      </w:r>
      <w:r w:rsidRPr="00C142DB">
        <w:t>Работа текучих</w:t>
      </w:r>
      <w:r>
        <w:t xml:space="preserve"> </w:t>
      </w:r>
      <w:r w:rsidRPr="00C142DB">
        <w:t>вод. Работа ледников. Работа ветра. Деятельность человека.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Главные формы рельефа суши. </w:t>
      </w:r>
      <w:r>
        <w:t>Что такое горы и равни</w:t>
      </w:r>
      <w:r w:rsidRPr="00C142DB">
        <w:t>ны. Горы суши. Равнины суши.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Рельеф дна океанов. </w:t>
      </w:r>
      <w:r w:rsidRPr="00C142DB">
        <w:t>Неровности океанического дна.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земная кора. </w:t>
      </w:r>
      <w:r w:rsidRPr="00C142DB">
        <w:t>Как земная кора воздействует на</w:t>
      </w:r>
      <w:r>
        <w:t xml:space="preserve"> </w:t>
      </w:r>
      <w:r w:rsidRPr="00C142DB">
        <w:t>человека. Как человек вмешивается в жизнь земной коры.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D211B8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: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>
        <w:t>Введение</w:t>
      </w:r>
      <w:r w:rsidRPr="00C142DB">
        <w:t xml:space="preserve"> (1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t xml:space="preserve">Повторение правил работы с учебником, рабочей </w:t>
      </w:r>
      <w:r>
        <w:t>тет</w:t>
      </w:r>
      <w:r w:rsidRPr="00C142DB">
        <w:t>радью и атласом. Закрепление знаний о метеорологических</w:t>
      </w:r>
      <w:r>
        <w:t xml:space="preserve"> </w:t>
      </w:r>
      <w:r w:rsidRPr="00C142DB">
        <w:t>приборах и приемах ме</w:t>
      </w:r>
      <w:r>
        <w:t>теонаблюдений. Выбор формы днев</w:t>
      </w:r>
      <w:r w:rsidRPr="00C142DB">
        <w:t>ника наблюдений за погодой и способов его ведения.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D211B8">
        <w:rPr>
          <w:b/>
        </w:rPr>
        <w:t>Раздел V. Атмосфера (11 ч)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 чего состоит атмосфера и как она устроена. </w:t>
      </w:r>
      <w:r w:rsidRPr="00C142DB">
        <w:t>Что</w:t>
      </w:r>
      <w:r>
        <w:t xml:space="preserve"> </w:t>
      </w:r>
      <w:r w:rsidRPr="00C142DB">
        <w:t>такое атмосфера. Состав атмосферы и ее роль в жизни Земли.</w:t>
      </w:r>
      <w:r>
        <w:t xml:space="preserve"> </w:t>
      </w:r>
      <w:r w:rsidRPr="00C142DB">
        <w:t>Строение</w:t>
      </w:r>
      <w:r w:rsidRPr="00D211B8">
        <w:t xml:space="preserve"> </w:t>
      </w:r>
      <w:r w:rsidRPr="00C142DB">
        <w:t>атмосферы</w:t>
      </w:r>
      <w:r w:rsidRPr="00D211B8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Нагревание воздуха и его температура. </w:t>
      </w:r>
      <w:r w:rsidRPr="00C142DB">
        <w:t>Как нагреваются</w:t>
      </w:r>
      <w:r>
        <w:t xml:space="preserve"> </w:t>
      </w:r>
      <w:r w:rsidRPr="00C142DB">
        <w:t>земная поверхность и атмосфера. Различия в нагревании</w:t>
      </w:r>
      <w:r>
        <w:t xml:space="preserve"> </w:t>
      </w:r>
      <w:r w:rsidRPr="00C142DB">
        <w:t>воздуха в течение суток и</w:t>
      </w:r>
      <w:r>
        <w:t xml:space="preserve"> года. Показатели изменений тем</w:t>
      </w:r>
      <w:r w:rsidRPr="00C142DB">
        <w:t>пературы.</w:t>
      </w:r>
    </w:p>
    <w:p w:rsidR="00200E41" w:rsidRPr="00D211B8" w:rsidRDefault="00200E41" w:rsidP="00200E41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Зависимость температуры воздуха от географической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широты. </w:t>
      </w:r>
      <w:r w:rsidRPr="00C142DB">
        <w:t xml:space="preserve">Географическое </w:t>
      </w:r>
      <w:r>
        <w:t>распределение температуры возду</w:t>
      </w:r>
      <w:r w:rsidRPr="00C142DB">
        <w:t>ха. Пояса освещенности.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Влага в атмосфере. </w:t>
      </w:r>
      <w:r w:rsidRPr="00C142DB">
        <w:t>Что такое влажность воздуха. Во что</w:t>
      </w:r>
      <w:r>
        <w:t xml:space="preserve"> </w:t>
      </w:r>
      <w:r w:rsidRPr="00C142DB">
        <w:t>превращается водяной пар. Как образуются облака.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Атмосферные осадки. </w:t>
      </w:r>
      <w:r w:rsidRPr="00C142DB">
        <w:t>Что такое атмосферные осадки.</w:t>
      </w:r>
      <w:r>
        <w:t xml:space="preserve"> </w:t>
      </w:r>
      <w:r w:rsidRPr="00C142DB">
        <w:t>Как измеряют количество осадков. Как распределяются</w:t>
      </w:r>
      <w:r>
        <w:t xml:space="preserve"> </w:t>
      </w:r>
      <w:r w:rsidRPr="00C142DB">
        <w:t>осадки.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Давление атмосферы. </w:t>
      </w:r>
      <w:r w:rsidRPr="00C142DB">
        <w:t>Почему атмосфера давит на земную</w:t>
      </w:r>
      <w:r>
        <w:t xml:space="preserve"> </w:t>
      </w:r>
      <w:r w:rsidRPr="00C142DB">
        <w:t>поверхность. Как измеряют</w:t>
      </w:r>
      <w:r>
        <w:t xml:space="preserve"> атмосферное давление. Как и по</w:t>
      </w:r>
      <w:r w:rsidRPr="00C142DB">
        <w:t>чему изменяется давлени</w:t>
      </w:r>
      <w:r>
        <w:t>е. Распределение давления на по</w:t>
      </w:r>
      <w:r w:rsidRPr="00C142DB">
        <w:t>верхности Земли.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Ветры. </w:t>
      </w:r>
      <w:r w:rsidRPr="00C142DB">
        <w:t>Что такое ветер. Какими бывают ветры. Значение</w:t>
      </w:r>
      <w:r>
        <w:t xml:space="preserve"> </w:t>
      </w:r>
      <w:r w:rsidRPr="00C142DB">
        <w:t>ветров.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Погода. </w:t>
      </w:r>
      <w:r w:rsidRPr="00C142DB">
        <w:t>Что такое погода. Почему погода разнообразна и</w:t>
      </w:r>
      <w:r>
        <w:t xml:space="preserve"> </w:t>
      </w:r>
      <w:r w:rsidRPr="00C142DB">
        <w:t>изменчива. Как изучают и предсказывают погоду.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Климат. </w:t>
      </w:r>
      <w:r w:rsidRPr="00C142DB">
        <w:t>Что такое климат. Как изображают климат на</w:t>
      </w:r>
      <w:r>
        <w:t xml:space="preserve"> </w:t>
      </w:r>
      <w:r w:rsidRPr="00C142DB">
        <w:t>картах.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атмосфера. </w:t>
      </w:r>
      <w:r w:rsidRPr="00C142DB">
        <w:t>Как атмосфера влияет на человека.</w:t>
      </w:r>
      <w:r>
        <w:t xml:space="preserve"> </w:t>
      </w:r>
      <w:r w:rsidRPr="00C142DB">
        <w:t>Как человек воздействует на атмосферу.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VI. Гидросфера (12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lastRenderedPageBreak/>
        <w:t xml:space="preserve">Вода на Земле. Круговорот воды в природе. </w:t>
      </w:r>
      <w:r w:rsidRPr="00C142DB">
        <w:t>Что</w:t>
      </w:r>
      <w:r>
        <w:t xml:space="preserve"> </w:t>
      </w:r>
      <w:r w:rsidRPr="00C142DB">
        <w:t>такое гидросфера. Круговорот воды в при</w:t>
      </w:r>
      <w:r>
        <w:t>роде. Значение гид</w:t>
      </w:r>
      <w:r w:rsidRPr="00C142DB">
        <w:t>росферы в жизни Земли.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>
        <w:rPr>
          <w:b/>
          <w:bCs/>
        </w:rPr>
        <w:t>Мировой океан -</w:t>
      </w:r>
      <w:r w:rsidRPr="00C142DB">
        <w:rPr>
          <w:b/>
          <w:bCs/>
        </w:rPr>
        <w:t xml:space="preserve"> основная часть гидросферы. </w:t>
      </w:r>
      <w:r w:rsidRPr="00C142DB">
        <w:t>Мировой</w:t>
      </w:r>
      <w:r>
        <w:t xml:space="preserve"> </w:t>
      </w:r>
      <w:r w:rsidRPr="00C142DB">
        <w:t>океан и его части. Моря, з</w:t>
      </w:r>
      <w:r>
        <w:t>аливы, проливы. Как и зачем изу</w:t>
      </w:r>
      <w:r w:rsidRPr="00C142DB">
        <w:t>чают Мировой океан.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Свойства океанических вод. </w:t>
      </w:r>
      <w:r>
        <w:t>Цвет и прозрачность. Темпе</w:t>
      </w:r>
      <w:r w:rsidRPr="00C142DB">
        <w:t>ратура воды. Соленость.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Движения воды в океане. Волны. </w:t>
      </w:r>
      <w:r w:rsidRPr="00C142DB">
        <w:t>Что такое волны.</w:t>
      </w:r>
      <w:r>
        <w:t xml:space="preserve"> </w:t>
      </w:r>
      <w:r w:rsidRPr="00C142DB">
        <w:t>Ветровые волны. Приливные волны (приливы).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Течения. </w:t>
      </w:r>
      <w:r w:rsidRPr="00C142DB">
        <w:t>Многообра</w:t>
      </w:r>
      <w:r>
        <w:t>зие течений. Причины возникнове</w:t>
      </w:r>
      <w:r w:rsidRPr="00C142DB">
        <w:t>ния течений. Значение течений.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Реки. </w:t>
      </w:r>
      <w:r w:rsidRPr="00C142DB">
        <w:t>Что такое река. Что такое речная система и речной</w:t>
      </w:r>
      <w:r>
        <w:t xml:space="preserve"> </w:t>
      </w:r>
      <w:r w:rsidRPr="00C142DB">
        <w:t>бассейн</w:t>
      </w:r>
      <w:r w:rsidRPr="00873899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рек. </w:t>
      </w:r>
      <w:r w:rsidRPr="00C142DB">
        <w:t>Как земная кора влияет на работу рек. Роль</w:t>
      </w:r>
      <w:r>
        <w:t xml:space="preserve"> </w:t>
      </w:r>
      <w:r w:rsidRPr="00C142DB">
        <w:t>климата в жизни рек.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Озера и болота. </w:t>
      </w:r>
      <w:r w:rsidRPr="00C142DB">
        <w:t>Что такое озеро. Какими бывают озерные</w:t>
      </w:r>
      <w:r>
        <w:t xml:space="preserve"> </w:t>
      </w:r>
      <w:r w:rsidRPr="00C142DB">
        <w:t>котловины. Какой бывает озерная вода. Болота.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Подземные воды. </w:t>
      </w:r>
      <w:r w:rsidRPr="00C142DB">
        <w:t>Как образуются подземные вод</w:t>
      </w:r>
      <w:r>
        <w:t>ы. Ка</w:t>
      </w:r>
      <w:r w:rsidRPr="00C142DB">
        <w:t>кими бывают подземные воды.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Ледники. Многолетняя мерзлота. </w:t>
      </w:r>
      <w:r w:rsidRPr="00C142DB">
        <w:t>Где и как образуются</w:t>
      </w:r>
      <w:r>
        <w:t xml:space="preserve"> </w:t>
      </w:r>
      <w:r w:rsidRPr="00C142DB">
        <w:t>ледники. Покровные и г</w:t>
      </w:r>
      <w:r>
        <w:t>орные ледники. Многолетняя мерз</w:t>
      </w:r>
      <w:r w:rsidRPr="00C142DB">
        <w:t>лота.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гидросфера. </w:t>
      </w:r>
      <w:r w:rsidRPr="00C142DB">
        <w:t>Стихийные явления в гидросфере.</w:t>
      </w:r>
      <w:r>
        <w:t xml:space="preserve"> </w:t>
      </w:r>
      <w:r w:rsidRPr="00C142DB">
        <w:t>Как человек использует гидросферу. Как человек воздейс</w:t>
      </w:r>
      <w:r>
        <w:t>т</w:t>
      </w:r>
      <w:r w:rsidRPr="00C142DB">
        <w:t>вует на гидросферу.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VII. Биосфера (7 ч)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Что такое биосфера и как она устроена. </w:t>
      </w:r>
      <w:r w:rsidRPr="00C142DB">
        <w:t>Что такое</w:t>
      </w:r>
      <w:r>
        <w:t xml:space="preserve"> </w:t>
      </w:r>
      <w:r w:rsidRPr="00C142DB">
        <w:t>биосфера. Границы современной биосферы.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Роль биосферы в природе. </w:t>
      </w:r>
      <w:r w:rsidRPr="00C142DB">
        <w:t>Биологический круговорот.</w:t>
      </w:r>
      <w:r>
        <w:t xml:space="preserve"> </w:t>
      </w:r>
      <w:r w:rsidRPr="00C142DB">
        <w:t>Биосфера и жизнь Земли. Распределение живого вещества</w:t>
      </w:r>
      <w:r>
        <w:t xml:space="preserve"> </w:t>
      </w:r>
      <w:r w:rsidRPr="00C142DB">
        <w:t>в биосфере.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Особенности жизни в океане. </w:t>
      </w:r>
      <w:r>
        <w:t>Разнообразие морских орга</w:t>
      </w:r>
      <w:r w:rsidRPr="00C142DB">
        <w:t>низмов. Особенности жизни в воде.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Распространение жизни в океане. </w:t>
      </w:r>
      <w:r>
        <w:t>Распространение орга</w:t>
      </w:r>
      <w:r w:rsidRPr="00C142DB">
        <w:t>низмов в зависимости от глубины. Рас</w:t>
      </w:r>
      <w:r>
        <w:t>пространение организ</w:t>
      </w:r>
      <w:r w:rsidRPr="00C142DB">
        <w:t>мов в зависимости от климата. Распространение организмов</w:t>
      </w:r>
      <w:r>
        <w:t xml:space="preserve"> </w:t>
      </w:r>
      <w:r w:rsidRPr="00C142DB">
        <w:t>в зависимости от удаленности берегов.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на поверхности суши. Леса. </w:t>
      </w:r>
      <w:r>
        <w:t>Особенности распрост</w:t>
      </w:r>
      <w:r w:rsidRPr="00C142DB">
        <w:t>ранения организмов на суше. Леса.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в безлесных пространствах. </w:t>
      </w:r>
      <w:r w:rsidRPr="00C142DB">
        <w:t>Характеристика ст</w:t>
      </w:r>
      <w:r>
        <w:t>е</w:t>
      </w:r>
      <w:r w:rsidRPr="00C142DB">
        <w:t>пей, пустынь и полупустынь, тундры.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Почва. </w:t>
      </w:r>
      <w:r w:rsidRPr="00C142DB">
        <w:t>Почва и ее состав. Условия образования почв. От</w:t>
      </w:r>
      <w:r>
        <w:t xml:space="preserve"> </w:t>
      </w:r>
      <w:r w:rsidRPr="00C142DB">
        <w:t>чего зависит плодородие почв. Строение почв.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биосфера. </w:t>
      </w:r>
      <w:r w:rsidRPr="00C142DB">
        <w:t>Ч</w:t>
      </w:r>
      <w:r>
        <w:t>еловек - часть биосферы. Воздей</w:t>
      </w:r>
      <w:r w:rsidRPr="00C142DB">
        <w:t>ствие человека на биосферу.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VIII. Географическая оболочка (3 ч)</w:t>
      </w:r>
    </w:p>
    <w:p w:rsidR="00200E41" w:rsidRPr="00873899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 чего состоит географическая оболочка. </w:t>
      </w:r>
      <w:r w:rsidRPr="00C142DB">
        <w:t>Что такое</w:t>
      </w:r>
      <w:r>
        <w:t xml:space="preserve"> </w:t>
      </w:r>
      <w:r w:rsidRPr="00C142DB">
        <w:t>географическая оболочка</w:t>
      </w:r>
      <w:r>
        <w:t>. Границы географической оболоч</w:t>
      </w:r>
      <w:r w:rsidRPr="00C142DB">
        <w:t>ки</w:t>
      </w:r>
      <w:r w:rsidRPr="00873899">
        <w:t>.</w:t>
      </w:r>
    </w:p>
    <w:p w:rsidR="00200E41" w:rsidRPr="00C142DB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Особенности географической оболочки. </w:t>
      </w:r>
      <w:r w:rsidRPr="00C142DB">
        <w:t>Географическая</w:t>
      </w:r>
      <w:r>
        <w:t xml:space="preserve"> оболочка -</w:t>
      </w:r>
      <w:r w:rsidRPr="00C142DB">
        <w:t xml:space="preserve"> прошлое и н</w:t>
      </w:r>
      <w:r>
        <w:t>астоящее. Уникальность географи</w:t>
      </w:r>
      <w:r w:rsidRPr="00C142DB">
        <w:t>ческой оболочки.</w:t>
      </w:r>
    </w:p>
    <w:p w:rsidR="00200E41" w:rsidRPr="00991289" w:rsidRDefault="00200E41" w:rsidP="00200E41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Территориальные комплексы. </w:t>
      </w:r>
      <w:r>
        <w:t>Что такое территориаль</w:t>
      </w:r>
      <w:r w:rsidRPr="00C142DB">
        <w:t>ный комплекс. Разнообраз</w:t>
      </w:r>
      <w:r>
        <w:t>ие территориальных комплексов.</w:t>
      </w:r>
    </w:p>
    <w:p w:rsidR="00200E41" w:rsidRDefault="00200E41" w:rsidP="00200E4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200E41" w:rsidRPr="00991289" w:rsidRDefault="00200E41" w:rsidP="00200E41">
      <w:pPr>
        <w:ind w:left="720"/>
        <w:rPr>
          <w:b/>
        </w:rPr>
      </w:pPr>
      <w:r w:rsidRPr="0026102F">
        <w:rPr>
          <w:b/>
        </w:rPr>
        <w:t>3.1.Тематическое планирование</w:t>
      </w:r>
    </w:p>
    <w:tbl>
      <w:tblPr>
        <w:tblW w:w="9630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3"/>
        <w:gridCol w:w="954"/>
        <w:gridCol w:w="4234"/>
        <w:gridCol w:w="720"/>
        <w:gridCol w:w="1620"/>
        <w:gridCol w:w="1339"/>
      </w:tblGrid>
      <w:tr w:rsidR="00200E41" w:rsidTr="00777A8B">
        <w:trPr>
          <w:cantSplit/>
          <w:trHeight w:val="46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200E41" w:rsidRDefault="00200E41" w:rsidP="00777A8B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Наименование разделов, тем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200E41" w:rsidTr="00777A8B">
        <w:trPr>
          <w:trHeight w:val="19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Pr="009571D0" w:rsidRDefault="00200E41" w:rsidP="00777A8B">
            <w:pPr>
              <w:rPr>
                <w:i/>
              </w:rPr>
            </w:pPr>
            <w:r w:rsidRPr="009571D0">
              <w:rPr>
                <w:i/>
              </w:rPr>
              <w:t>Раздел 1. Накопление знаний о Земле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2. Земля во Вселенной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3. Географические модели Земли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4. Земная кора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31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Pr="003F18FC" w:rsidRDefault="00200E41" w:rsidP="00777A8B">
            <w:pPr>
              <w:jc w:val="center"/>
              <w:rPr>
                <w:b/>
                <w:i/>
              </w:rPr>
            </w:pPr>
            <w:r w:rsidRPr="003F18FC">
              <w:rPr>
                <w:b/>
                <w:i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5. Атмосфера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6. Гидросфера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7. Биосфера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  <w:r>
              <w:rPr>
                <w:i/>
              </w:rPr>
              <w:t>Раздел 8.  Географическая оболочка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  <w:tr w:rsidR="00200E41" w:rsidTr="00777A8B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0E41" w:rsidRDefault="00200E41" w:rsidP="00777A8B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00E41" w:rsidRPr="003F18FC" w:rsidRDefault="00200E41" w:rsidP="00777A8B">
            <w:pPr>
              <w:jc w:val="center"/>
              <w:rPr>
                <w:b/>
                <w:i/>
              </w:rPr>
            </w:pPr>
            <w:r w:rsidRPr="003F18FC">
              <w:rPr>
                <w:b/>
                <w:i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0E41" w:rsidRDefault="00200E41" w:rsidP="00777A8B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0E41" w:rsidRDefault="00200E41" w:rsidP="00777A8B">
            <w:pPr>
              <w:rPr>
                <w:i/>
              </w:rPr>
            </w:pPr>
          </w:p>
        </w:tc>
      </w:tr>
    </w:tbl>
    <w:p w:rsidR="00200E41" w:rsidRDefault="00200E41" w:rsidP="00200E41">
      <w:pPr>
        <w:rPr>
          <w:b/>
        </w:rPr>
        <w:sectPr w:rsidR="00200E41" w:rsidSect="00777A8B">
          <w:footerReference w:type="even" r:id="rId7"/>
          <w:footerReference w:type="default" r:id="rId8"/>
          <w:pgSz w:w="11904" w:h="16840"/>
          <w:pgMar w:top="799" w:right="601" w:bottom="584" w:left="703" w:header="720" w:footer="720" w:gutter="0"/>
          <w:pgNumType w:start="0"/>
          <w:cols w:space="720"/>
          <w:noEndnote/>
          <w:titlePg/>
        </w:sectPr>
      </w:pPr>
    </w:p>
    <w:p w:rsidR="00200E41" w:rsidRPr="003410E4" w:rsidRDefault="00200E41" w:rsidP="00200E41">
      <w:pPr>
        <w:rPr>
          <w:b/>
        </w:rPr>
      </w:pPr>
      <w:r>
        <w:rPr>
          <w:b/>
        </w:rPr>
        <w:lastRenderedPageBreak/>
        <w:t>3.2. Календарно-тематический план</w:t>
      </w:r>
    </w:p>
    <w:p w:rsidR="00200E41" w:rsidRDefault="00200E41" w:rsidP="00200E41">
      <w:pPr>
        <w:jc w:val="center"/>
        <w:rPr>
          <w:b/>
        </w:rPr>
      </w:pPr>
    </w:p>
    <w:p w:rsidR="00200E41" w:rsidRDefault="00200E41" w:rsidP="00200E41">
      <w:pPr>
        <w:jc w:val="center"/>
        <w:rPr>
          <w:b/>
        </w:rPr>
      </w:pPr>
      <w:r w:rsidRPr="009F4973">
        <w:rPr>
          <w:b/>
        </w:rPr>
        <w:t>География.</w:t>
      </w:r>
      <w:r>
        <w:rPr>
          <w:b/>
        </w:rPr>
        <w:t xml:space="preserve"> Землеведение. 5 – 6 классы</w:t>
      </w:r>
    </w:p>
    <w:p w:rsidR="00200E41" w:rsidRPr="00234D12" w:rsidRDefault="00200E41" w:rsidP="00200E41">
      <w:pPr>
        <w:jc w:val="center"/>
        <w:rPr>
          <w:b/>
        </w:rPr>
      </w:pPr>
    </w:p>
    <w:tbl>
      <w:tblPr>
        <w:tblW w:w="1566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95"/>
        <w:gridCol w:w="693"/>
        <w:gridCol w:w="1800"/>
        <w:gridCol w:w="59"/>
        <w:gridCol w:w="2821"/>
        <w:gridCol w:w="4500"/>
        <w:gridCol w:w="3877"/>
        <w:gridCol w:w="142"/>
        <w:gridCol w:w="121"/>
        <w:gridCol w:w="1155"/>
      </w:tblGrid>
      <w:tr w:rsidR="00200E41" w:rsidRPr="00234D12" w:rsidTr="00777A8B">
        <w:trPr>
          <w:trHeight w:val="682"/>
        </w:trPr>
        <w:tc>
          <w:tcPr>
            <w:tcW w:w="4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Содержание урока.</w:t>
            </w:r>
          </w:p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Темы практических работ.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Виды деятельности ученика.</w:t>
            </w:r>
          </w:p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00E41" w:rsidRPr="00234D12" w:rsidRDefault="00200E41" w:rsidP="00777A8B">
            <w:pPr>
              <w:jc w:val="center"/>
              <w:rPr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Результаты</w:t>
            </w:r>
            <w:r w:rsidRPr="00234D12">
              <w:rPr>
                <w:color w:val="000000"/>
                <w:sz w:val="20"/>
                <w:szCs w:val="20"/>
              </w:rPr>
              <w:t xml:space="preserve"> </w:t>
            </w: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обучения</w:t>
            </w:r>
          </w:p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(Требования к уровню подготовки)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E41" w:rsidRPr="00234D12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Примеча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nil"/>
              <w:bottom w:val="single" w:sz="8" w:space="0" w:color="000000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класс (1 час в неделю, всего 35ч.)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1EC">
              <w:rPr>
                <w:color w:val="000000"/>
              </w:rPr>
              <w:t>Введение (1ч.)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2D4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изучает география.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CE6CE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CEE">
              <w:rPr>
                <w:sz w:val="20"/>
                <w:szCs w:val="20"/>
              </w:rPr>
              <w:t>География как наука. Многообразие географических объектов. Природные и антропогенные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объекты, процессы и явления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CE6CE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CEE">
              <w:rPr>
                <w:sz w:val="20"/>
                <w:szCs w:val="20"/>
              </w:rPr>
              <w:t>Формулирование определения понятия «география». Выявление особенностей изучения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Земли географией по сравнению с другими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(в Интернете 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других источниках) о роли географии в современном мире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921FA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>отличия в изучении Земли географией по сравнению</w:t>
            </w:r>
            <w:r>
              <w:rPr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 xml:space="preserve">с другими науками (астрономией, биологией, геологией);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C4070">
              <w:rPr>
                <w:sz w:val="20"/>
                <w:szCs w:val="20"/>
              </w:rPr>
              <w:t xml:space="preserve">географических объектов;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7C4070">
              <w:rPr>
                <w:sz w:val="20"/>
                <w:szCs w:val="20"/>
              </w:rPr>
              <w:t>различия между природными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 xml:space="preserve">антропогенными объектами;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C4070">
              <w:rPr>
                <w:sz w:val="20"/>
                <w:szCs w:val="20"/>
              </w:rPr>
              <w:t xml:space="preserve">воздействие какого-либо процесса или явления на географические объекты;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7C4070">
              <w:rPr>
                <w:sz w:val="20"/>
                <w:szCs w:val="20"/>
              </w:rPr>
              <w:t>, для чего изучают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4070">
              <w:rPr>
                <w:sz w:val="20"/>
                <w:szCs w:val="20"/>
              </w:rPr>
              <w:t>географию.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786F25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 w:rsidRPr="000851EC">
              <w:rPr>
                <w:color w:val="000000"/>
              </w:rPr>
              <w:t xml:space="preserve">Раздел </w:t>
            </w:r>
            <w:r w:rsidRPr="000851EC">
              <w:rPr>
                <w:color w:val="000000"/>
                <w:lang w:val="en-US"/>
              </w:rPr>
              <w:t>I</w:t>
            </w:r>
            <w:r w:rsidRPr="000851EC">
              <w:rPr>
                <w:color w:val="000000"/>
              </w:rPr>
              <w:t>. Накопление знаний о Земле (5ч.)</w:t>
            </w:r>
          </w:p>
          <w:p w:rsidR="00200E41" w:rsidRPr="00786F25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Познание Земли в древности.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Древняя география и географы. География в средние века.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D735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358">
              <w:rPr>
                <w:sz w:val="20"/>
                <w:szCs w:val="20"/>
              </w:rPr>
              <w:t>Работа с картой: определение территорий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древних государств Европы и Востока. Сравнение современной карты с картой, составленной Эратосфеном. Изучение по картам</w:t>
            </w:r>
            <w:r>
              <w:rPr>
                <w:sz w:val="20"/>
                <w:szCs w:val="20"/>
              </w:rPr>
              <w:t xml:space="preserve"> маршрутов путешествий арабских </w:t>
            </w:r>
            <w:r w:rsidRPr="000D7358">
              <w:rPr>
                <w:sz w:val="20"/>
                <w:szCs w:val="20"/>
              </w:rPr>
              <w:t>мореплавателей, Афанасия Никитина, Марко Поло.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Обозначение маршрутов путешествий на конту</w:t>
            </w:r>
            <w:r>
              <w:rPr>
                <w:sz w:val="20"/>
                <w:szCs w:val="20"/>
              </w:rPr>
              <w:t xml:space="preserve">рной карте. Поиск информации (в </w:t>
            </w:r>
            <w:r w:rsidRPr="000D7358">
              <w:rPr>
                <w:sz w:val="20"/>
                <w:szCs w:val="20"/>
              </w:rPr>
              <w:t>Интернете, других источниках) о накоплении</w:t>
            </w:r>
          </w:p>
          <w:p w:rsidR="00200E41" w:rsidRPr="000D735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358">
              <w:rPr>
                <w:sz w:val="20"/>
                <w:szCs w:val="20"/>
              </w:rPr>
              <w:t>географических знаний учеными Древней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Греции, Древнего Рима, госуда</w:t>
            </w:r>
            <w:proofErr w:type="gramStart"/>
            <w:r w:rsidRPr="000D7358">
              <w:rPr>
                <w:sz w:val="20"/>
                <w:szCs w:val="20"/>
              </w:rPr>
              <w:t>рств Др</w:t>
            </w:r>
            <w:proofErr w:type="gramEnd"/>
            <w:r w:rsidRPr="000D7358">
              <w:rPr>
                <w:sz w:val="20"/>
                <w:szCs w:val="20"/>
              </w:rPr>
              <w:t>евнего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Востока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06DD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имена древних ученых, внесших вклад в развитие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географических знаний;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974866">
              <w:rPr>
                <w:sz w:val="20"/>
                <w:szCs w:val="20"/>
              </w:rPr>
              <w:t xml:space="preserve">их вклад в развитие географии;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974866">
              <w:rPr>
                <w:sz w:val="20"/>
                <w:szCs w:val="20"/>
              </w:rPr>
              <w:t>сходства и различия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карты Эратосфена и современных карт;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 карте маршруты арабских мореплавателей,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Афанасия Никитина, Марко Поло.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Великие географические открытия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Что такое Великие географические открытия. Экспедиции</w:t>
            </w:r>
          </w:p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 xml:space="preserve">Христофора Колумба. Открытие южного морского </w:t>
            </w:r>
            <w:r w:rsidRPr="00FC0D55">
              <w:rPr>
                <w:sz w:val="20"/>
                <w:szCs w:val="20"/>
              </w:rPr>
              <w:lastRenderedPageBreak/>
              <w:t>пути в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Индию. Первое кругосветное плавание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F61A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lastRenderedPageBreak/>
              <w:t>Описание по картам маршрутов путешествий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в разных районах Земли.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контурной карте маршрутов путешествий.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Поиск инфо</w:t>
            </w:r>
            <w:r>
              <w:rPr>
                <w:sz w:val="20"/>
                <w:szCs w:val="20"/>
              </w:rPr>
              <w:t>рмации (в Интернете и других ис</w:t>
            </w:r>
            <w:r w:rsidRPr="00FC0D55">
              <w:rPr>
                <w:sz w:val="20"/>
                <w:szCs w:val="20"/>
              </w:rPr>
              <w:t>точниках) о путешественни</w:t>
            </w:r>
            <w:r>
              <w:rPr>
                <w:sz w:val="20"/>
                <w:szCs w:val="20"/>
              </w:rPr>
              <w:t>ках и путешест</w:t>
            </w:r>
            <w:r w:rsidRPr="00FC0D55">
              <w:rPr>
                <w:sz w:val="20"/>
                <w:szCs w:val="20"/>
              </w:rPr>
              <w:t>виях эпо</w:t>
            </w:r>
            <w:r>
              <w:rPr>
                <w:sz w:val="20"/>
                <w:szCs w:val="20"/>
              </w:rPr>
              <w:t xml:space="preserve">хи </w:t>
            </w:r>
            <w:r>
              <w:rPr>
                <w:sz w:val="20"/>
                <w:szCs w:val="20"/>
              </w:rPr>
              <w:lastRenderedPageBreak/>
              <w:t>Великих географических откры</w:t>
            </w:r>
            <w:r w:rsidRPr="00FC0D55">
              <w:rPr>
                <w:sz w:val="20"/>
                <w:szCs w:val="20"/>
              </w:rPr>
              <w:t>тий, подготовка сообщения (презентации)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о них. Обсуждение значения открытия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Нового</w:t>
            </w:r>
            <w:r>
              <w:rPr>
                <w:sz w:val="20"/>
                <w:szCs w:val="20"/>
              </w:rPr>
              <w:t xml:space="preserve"> света и всей эпохи Великих гео</w:t>
            </w:r>
            <w:r w:rsidRPr="00FC0D55">
              <w:rPr>
                <w:sz w:val="20"/>
                <w:szCs w:val="20"/>
              </w:rPr>
              <w:t>графических открытий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предпосылки наступления эпохи Великих географических открытий;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974866">
              <w:rPr>
                <w:sz w:val="20"/>
                <w:szCs w:val="20"/>
              </w:rPr>
              <w:t xml:space="preserve">и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карте маршруты экспедиций эпохи Великих географических открытий;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обозначать </w:t>
            </w:r>
            <w:r w:rsidRPr="00974866">
              <w:rPr>
                <w:sz w:val="20"/>
                <w:szCs w:val="20"/>
              </w:rPr>
              <w:t xml:space="preserve">на </w:t>
            </w:r>
            <w:r w:rsidRPr="00974866">
              <w:rPr>
                <w:sz w:val="20"/>
                <w:szCs w:val="20"/>
              </w:rPr>
              <w:lastRenderedPageBreak/>
              <w:t>контурной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карте маршруты этих путешествий;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значение первого кругосветного путешествия с точки зрения географии.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Открытие Австралии и Антарктиды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Открытие и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исследования Австралии и Океании. Первооткрыватели Антарктиды. Русское</w:t>
            </w:r>
          </w:p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кругосветное плавание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Описани</w:t>
            </w:r>
            <w:r>
              <w:rPr>
                <w:sz w:val="20"/>
                <w:szCs w:val="20"/>
              </w:rPr>
              <w:t>е по картам маршрутов путешест</w:t>
            </w:r>
            <w:r w:rsidRPr="00FC0D55">
              <w:rPr>
                <w:sz w:val="20"/>
                <w:szCs w:val="20"/>
              </w:rPr>
              <w:t xml:space="preserve">вий </w:t>
            </w:r>
            <w:proofErr w:type="gramStart"/>
            <w:r w:rsidRPr="00FC0D55">
              <w:rPr>
                <w:sz w:val="20"/>
                <w:szCs w:val="20"/>
              </w:rPr>
              <w:t>Дж</w:t>
            </w:r>
            <w:proofErr w:type="gramEnd"/>
            <w:r w:rsidRPr="00FC0D55">
              <w:rPr>
                <w:sz w:val="20"/>
                <w:szCs w:val="20"/>
              </w:rPr>
              <w:t>. Кука, Ф. Ф. Беллинсгаузена и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 xml:space="preserve">М. П. Лазарева, </w:t>
            </w:r>
          </w:p>
          <w:p w:rsidR="00200E41" w:rsidRPr="0054677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И. Ф. Крузенштерна и</w:t>
            </w:r>
            <w:r>
              <w:rPr>
                <w:sz w:val="20"/>
                <w:szCs w:val="20"/>
              </w:rPr>
              <w:t xml:space="preserve"> Ю.</w:t>
            </w:r>
            <w:r w:rsidRPr="00FC0D55">
              <w:rPr>
                <w:sz w:val="20"/>
                <w:szCs w:val="20"/>
              </w:rPr>
              <w:t>Ф. Лис</w:t>
            </w:r>
            <w:r>
              <w:rPr>
                <w:sz w:val="20"/>
                <w:szCs w:val="20"/>
              </w:rPr>
              <w:t>янского. Обозначение на контур</w:t>
            </w:r>
            <w:r w:rsidRPr="00FC0D55">
              <w:rPr>
                <w:sz w:val="20"/>
                <w:szCs w:val="20"/>
              </w:rPr>
              <w:t>ной карте маршрутов путешествий. Поиск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информац</w:t>
            </w:r>
            <w:r>
              <w:rPr>
                <w:sz w:val="20"/>
                <w:szCs w:val="20"/>
              </w:rPr>
              <w:t xml:space="preserve">ии (в Интернете, других источниках) и обсуждение значения </w:t>
            </w:r>
            <w:r w:rsidRPr="00FC0D55">
              <w:rPr>
                <w:sz w:val="20"/>
                <w:szCs w:val="20"/>
              </w:rPr>
              <w:t>путешествий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C0D55">
              <w:rPr>
                <w:sz w:val="20"/>
                <w:szCs w:val="20"/>
              </w:rPr>
              <w:t>Дж</w:t>
            </w:r>
            <w:proofErr w:type="gramEnd"/>
            <w:r w:rsidRPr="00FC0D55">
              <w:rPr>
                <w:sz w:val="20"/>
                <w:szCs w:val="20"/>
              </w:rPr>
              <w:t>. Кука</w:t>
            </w:r>
            <w:r>
              <w:rPr>
                <w:sz w:val="20"/>
                <w:szCs w:val="20"/>
              </w:rPr>
              <w:t>, И. Ф. Крузенштерна и Ю.Ф. Ли</w:t>
            </w:r>
            <w:r w:rsidRPr="00FC0D55">
              <w:rPr>
                <w:sz w:val="20"/>
                <w:szCs w:val="20"/>
              </w:rPr>
              <w:t>сянского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и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 карте маршруты экспедиций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74866">
              <w:rPr>
                <w:sz w:val="20"/>
                <w:szCs w:val="20"/>
              </w:rPr>
              <w:t>Дж</w:t>
            </w:r>
            <w:proofErr w:type="gramEnd"/>
            <w:r w:rsidRPr="009748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Кука,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Ф. Беллинсгаузена и М. </w:t>
            </w:r>
            <w:r w:rsidRPr="00974866">
              <w:rPr>
                <w:sz w:val="20"/>
                <w:szCs w:val="20"/>
              </w:rPr>
              <w:t>П. Лазарева,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Pr="00F06DD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И.Ф. Крузенштерна и Ю.</w:t>
            </w:r>
            <w:r w:rsidRPr="00974866">
              <w:rPr>
                <w:sz w:val="20"/>
                <w:szCs w:val="20"/>
              </w:rPr>
              <w:t xml:space="preserve">Ф. Лисянского;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обозначать </w:t>
            </w:r>
            <w:r w:rsidRPr="00974866">
              <w:rPr>
                <w:sz w:val="20"/>
                <w:szCs w:val="20"/>
              </w:rPr>
              <w:t xml:space="preserve">на контурной карте маршруты этих путешествий;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974866">
              <w:rPr>
                <w:sz w:val="20"/>
                <w:szCs w:val="20"/>
              </w:rPr>
              <w:t>значение первой русской кругосветной экспедиции с точки зрения географии.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Современная</w:t>
            </w:r>
          </w:p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4563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географии. Современные географиче</w:t>
            </w:r>
            <w:r w:rsidRPr="00FC0D55">
              <w:rPr>
                <w:sz w:val="20"/>
                <w:szCs w:val="20"/>
              </w:rPr>
              <w:t>ские исследования. География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на мониторе компьютера. Гео</w:t>
            </w:r>
            <w:r>
              <w:rPr>
                <w:sz w:val="20"/>
                <w:szCs w:val="20"/>
              </w:rPr>
              <w:t>г</w:t>
            </w:r>
            <w:r w:rsidRPr="00445638">
              <w:rPr>
                <w:sz w:val="20"/>
                <w:szCs w:val="20"/>
              </w:rPr>
              <w:t>рафические информационные</w:t>
            </w:r>
            <w:r>
              <w:rPr>
                <w:sz w:val="20"/>
                <w:szCs w:val="20"/>
              </w:rPr>
              <w:t xml:space="preserve"> </w:t>
            </w:r>
            <w:r w:rsidRPr="00445638">
              <w:rPr>
                <w:sz w:val="20"/>
                <w:szCs w:val="20"/>
              </w:rPr>
              <w:t>системы. Виртуальное познание</w:t>
            </w:r>
            <w:r>
              <w:rPr>
                <w:sz w:val="20"/>
                <w:szCs w:val="20"/>
              </w:rPr>
              <w:t xml:space="preserve"> </w:t>
            </w:r>
            <w:r w:rsidRPr="00445638">
              <w:rPr>
                <w:sz w:val="20"/>
                <w:szCs w:val="20"/>
              </w:rPr>
              <w:t>мира.</w:t>
            </w:r>
          </w:p>
          <w:p w:rsidR="00200E41" w:rsidRPr="0059544A" w:rsidRDefault="00200E41" w:rsidP="00777A8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1. </w:t>
            </w:r>
            <w:r w:rsidRPr="00074FCA">
              <w:rPr>
                <w:b/>
                <w:i/>
                <w:sz w:val="20"/>
                <w:szCs w:val="20"/>
              </w:rPr>
              <w:t>Работа с электронными картами</w:t>
            </w:r>
            <w:r w:rsidRPr="005467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C0D5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 xml:space="preserve">Поиск на </w:t>
            </w:r>
            <w:r>
              <w:rPr>
                <w:sz w:val="20"/>
                <w:szCs w:val="20"/>
              </w:rPr>
              <w:t xml:space="preserve">иллюстрациях (среди электронных моделей) и </w:t>
            </w:r>
            <w:r w:rsidRPr="00FC0D55">
              <w:rPr>
                <w:sz w:val="20"/>
                <w:szCs w:val="20"/>
              </w:rPr>
              <w:t>описание способов современных</w:t>
            </w:r>
          </w:p>
          <w:p w:rsidR="00200E41" w:rsidRPr="0054677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географических исследован</w:t>
            </w:r>
            <w:r>
              <w:rPr>
                <w:sz w:val="20"/>
                <w:szCs w:val="20"/>
              </w:rPr>
              <w:t>ий, применяе</w:t>
            </w:r>
            <w:r w:rsidRPr="00FC0D55">
              <w:rPr>
                <w:sz w:val="20"/>
                <w:szCs w:val="20"/>
              </w:rPr>
              <w:t xml:space="preserve">мых приборов и инструментов. Поиск </w:t>
            </w:r>
            <w:r w:rsidRPr="004F61A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F61A0">
              <w:rPr>
                <w:sz w:val="20"/>
                <w:szCs w:val="20"/>
              </w:rPr>
              <w:t>Интернете космических снимков, электронных карт; высказывание мнения об их значении, возможности использования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нать </w:t>
            </w:r>
            <w:r w:rsidRPr="00974866">
              <w:rPr>
                <w:sz w:val="20"/>
                <w:szCs w:val="20"/>
              </w:rPr>
              <w:t xml:space="preserve">отличия современных географических методов исследования от изучения Земли в прошлом;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вклад в развитие географии А</w:t>
            </w:r>
            <w:r>
              <w:rPr>
                <w:sz w:val="20"/>
                <w:szCs w:val="20"/>
              </w:rPr>
              <w:t>.</w:t>
            </w:r>
            <w:r w:rsidRPr="00974866">
              <w:rPr>
                <w:sz w:val="20"/>
                <w:szCs w:val="20"/>
              </w:rPr>
              <w:t>Гумбольдта, В</w:t>
            </w:r>
            <w:r>
              <w:rPr>
                <w:sz w:val="20"/>
                <w:szCs w:val="20"/>
              </w:rPr>
              <w:t>.</w:t>
            </w:r>
            <w:r w:rsidRPr="00974866">
              <w:rPr>
                <w:sz w:val="20"/>
                <w:szCs w:val="20"/>
              </w:rPr>
              <w:t xml:space="preserve">В. Докучаева, А. И. </w:t>
            </w:r>
            <w:proofErr w:type="spellStart"/>
            <w:r w:rsidRPr="00974866">
              <w:rPr>
                <w:sz w:val="20"/>
                <w:szCs w:val="20"/>
              </w:rPr>
              <w:t>Воейкова</w:t>
            </w:r>
            <w:proofErr w:type="spellEnd"/>
            <w:r w:rsidRPr="00974866">
              <w:rPr>
                <w:sz w:val="20"/>
                <w:szCs w:val="20"/>
              </w:rPr>
              <w:t xml:space="preserve">, Л. С. Берга; </w:t>
            </w:r>
          </w:p>
          <w:p w:rsidR="00200E41" w:rsidRPr="00F06DD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уметь использовать </w:t>
            </w:r>
            <w:proofErr w:type="spellStart"/>
            <w:r w:rsidRPr="00974866">
              <w:rPr>
                <w:sz w:val="20"/>
                <w:szCs w:val="20"/>
              </w:rPr>
              <w:t>геоинформационные</w:t>
            </w:r>
            <w:proofErr w:type="spellEnd"/>
            <w:r w:rsidRPr="00974866">
              <w:rPr>
                <w:sz w:val="20"/>
                <w:szCs w:val="20"/>
              </w:rPr>
              <w:t xml:space="preserve"> системы для получения дополнительной информации о Земле.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Итоговый урок</w:t>
            </w:r>
          </w:p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по разделу «Накопление знаний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о Земле»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«Накопление знаний о Земле»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226D68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Выполнение тестовых заданий. Работа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с учебником, атласом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№1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226D68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Земля во Вселенной (7 ч.)</w:t>
            </w:r>
          </w:p>
          <w:p w:rsidR="00200E41" w:rsidRPr="00226D68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 и космос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</w:t>
            </w:r>
            <w:r>
              <w:rPr>
                <w:sz w:val="20"/>
                <w:szCs w:val="20"/>
              </w:rPr>
              <w:t xml:space="preserve"> -</w:t>
            </w:r>
            <w:r w:rsidRPr="00EA6FC9">
              <w:rPr>
                <w:sz w:val="20"/>
                <w:szCs w:val="20"/>
              </w:rPr>
              <w:t xml:space="preserve"> часть Вселенной. Как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ориентироваться по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звездам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Поиск на картах звездного неба важнейших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навигационных звезд и созвездий. Определение сторон горизонта по Полярной звезде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D2F9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proofErr w:type="spellEnd"/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6D2F97">
              <w:rPr>
                <w:sz w:val="20"/>
                <w:szCs w:val="20"/>
              </w:rPr>
              <w:t>на звездном небе Большую и Малую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Медведицы, Полярную звезду;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 xml:space="preserve">галактик, навигационных созвездий </w:t>
            </w:r>
            <w:proofErr w:type="gramStart"/>
            <w:r w:rsidRPr="006D2F97">
              <w:rPr>
                <w:sz w:val="20"/>
                <w:szCs w:val="20"/>
              </w:rPr>
              <w:t>Северного</w:t>
            </w:r>
            <w:proofErr w:type="gramEnd"/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>полушария;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6D2F97">
              <w:rPr>
                <w:sz w:val="20"/>
                <w:szCs w:val="20"/>
              </w:rPr>
              <w:t xml:space="preserve">стороны горизонта по Полярной звезде;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 xml:space="preserve">внешний облик галактики Млечный Путь;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6D2F97">
              <w:rPr>
                <w:sz w:val="20"/>
                <w:szCs w:val="20"/>
              </w:rPr>
              <w:t>, как измеряют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расстояния во Вселенной.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Форма и размеры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люди определили форму </w:t>
            </w:r>
            <w:r w:rsidRPr="00EA6FC9">
              <w:rPr>
                <w:sz w:val="20"/>
                <w:szCs w:val="20"/>
              </w:rPr>
              <w:t>Земли. Размеры Земли. Как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форма и размеры Земли влияют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на жизнь планеты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Поиск инфо</w:t>
            </w:r>
            <w:r>
              <w:rPr>
                <w:sz w:val="20"/>
                <w:szCs w:val="20"/>
              </w:rPr>
              <w:t>рмации (в Интернете, других ис</w:t>
            </w:r>
            <w:r w:rsidRPr="00EA6FC9">
              <w:rPr>
                <w:sz w:val="20"/>
                <w:szCs w:val="20"/>
              </w:rPr>
              <w:t>точниках) и подготовка сообщения на тему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«Представление о форме и размерах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 древности». Составление и анализ схемы</w:t>
            </w:r>
          </w:p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«Географич</w:t>
            </w:r>
            <w:r>
              <w:rPr>
                <w:sz w:val="20"/>
                <w:szCs w:val="20"/>
              </w:rPr>
              <w:t>еские следствия размеров и фор</w:t>
            </w:r>
            <w:r w:rsidRPr="00EA6FC9">
              <w:rPr>
                <w:sz w:val="20"/>
                <w:szCs w:val="20"/>
              </w:rPr>
              <w:t xml:space="preserve">мы </w:t>
            </w:r>
            <w:r w:rsidRPr="00EA6FC9">
              <w:rPr>
                <w:sz w:val="20"/>
                <w:szCs w:val="20"/>
              </w:rPr>
              <w:lastRenderedPageBreak/>
              <w:t>Земли»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2305B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доказательства шарообразности Земли, размер экватора, полярного и экваториального радиусов, площадь земной поверхности; </w:t>
            </w: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B2305B">
              <w:rPr>
                <w:sz w:val="20"/>
                <w:szCs w:val="20"/>
              </w:rPr>
              <w:t>величину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05B">
              <w:rPr>
                <w:sz w:val="20"/>
                <w:szCs w:val="20"/>
              </w:rPr>
              <w:t>разницы между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полярным и </w:t>
            </w:r>
            <w:r w:rsidRPr="00B2305B">
              <w:rPr>
                <w:sz w:val="20"/>
                <w:szCs w:val="20"/>
              </w:rPr>
              <w:lastRenderedPageBreak/>
              <w:t xml:space="preserve">экваториальным радиусом; </w:t>
            </w: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представления </w:t>
            </w:r>
            <w:r w:rsidRPr="00B2305B">
              <w:rPr>
                <w:sz w:val="20"/>
                <w:szCs w:val="20"/>
              </w:rPr>
              <w:t>древних людей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о форме Земли;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B2305B">
              <w:rPr>
                <w:sz w:val="20"/>
                <w:szCs w:val="20"/>
              </w:rPr>
              <w:t>влияние размеров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>и формы Земли на жизнь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>планеты.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</w:t>
            </w:r>
            <w:r>
              <w:rPr>
                <w:sz w:val="20"/>
                <w:szCs w:val="20"/>
              </w:rPr>
              <w:t xml:space="preserve"> -</w:t>
            </w:r>
            <w:r w:rsidRPr="00EA6FC9">
              <w:rPr>
                <w:sz w:val="20"/>
                <w:szCs w:val="20"/>
              </w:rPr>
              <w:t xml:space="preserve"> часть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Солнечной системы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Что такое Солнечная система</w:t>
            </w:r>
            <w:r>
              <w:rPr>
                <w:sz w:val="20"/>
                <w:szCs w:val="20"/>
              </w:rPr>
              <w:t xml:space="preserve">. </w:t>
            </w:r>
            <w:r w:rsidRPr="00EA6FC9">
              <w:rPr>
                <w:sz w:val="20"/>
                <w:szCs w:val="20"/>
              </w:rPr>
              <w:t>Похожа ли Земля на другие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планеты. Земля</w:t>
            </w:r>
            <w:r>
              <w:rPr>
                <w:sz w:val="20"/>
                <w:szCs w:val="20"/>
              </w:rPr>
              <w:t xml:space="preserve"> – </w:t>
            </w:r>
            <w:r w:rsidRPr="00EA6FC9">
              <w:rPr>
                <w:sz w:val="20"/>
                <w:szCs w:val="20"/>
              </w:rPr>
              <w:t>уникальная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планета</w:t>
            </w:r>
            <w:r>
              <w:rPr>
                <w:sz w:val="20"/>
                <w:szCs w:val="20"/>
              </w:rPr>
              <w:t>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2 Работа с глобусом. Нахождение на глобусе всех материков и океанов. Вычисление суммарной площади всех материков и океанов по рисунку учебника. Определение величины, показывающей, во сколько раз площадь суши меньше площади Мирового океана.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иллюстративно</w:t>
            </w:r>
            <w:r>
              <w:rPr>
                <w:sz w:val="20"/>
                <w:szCs w:val="20"/>
              </w:rPr>
              <w:t>-</w:t>
            </w:r>
            <w:r w:rsidRPr="00EA6FC9">
              <w:rPr>
                <w:sz w:val="20"/>
                <w:szCs w:val="20"/>
              </w:rPr>
              <w:t>справочных материалов и сравнение планет Солнечной системы по разным параметрам.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«космического адреса» планеты Земля. Вычисление площадей материков и океанов.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Описание уникальных особенностей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как планеты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D2F97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и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6D2F97">
              <w:rPr>
                <w:sz w:val="20"/>
                <w:szCs w:val="20"/>
              </w:rPr>
              <w:t xml:space="preserve">планеты Солнечной системы, океаны и материки Земли;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 xml:space="preserve">планет земной группы и планет-гигантов;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>местоположение материков и океанов на мировой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карте и глобусе;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 xml:space="preserve">уникальные особенности Земли как планеты;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6D2F97">
              <w:rPr>
                <w:sz w:val="20"/>
                <w:szCs w:val="20"/>
              </w:rPr>
              <w:t>, в чем заключается разнообразие земной поверхности, придающее нашей планете неповторимый облик.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Влияние космоса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на Землю 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жизнь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людей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 и космос. Земля и Луна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Составление описания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очевидных проявлений воздействия на Землю Солнца и ближнего космоса в целом. Описание воздействия на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 xml:space="preserve">Землю ее единственного естественного спутника </w:t>
            </w:r>
            <w:r>
              <w:rPr>
                <w:sz w:val="20"/>
                <w:szCs w:val="20"/>
              </w:rPr>
              <w:t>-</w:t>
            </w:r>
            <w:r w:rsidRPr="00EA6FC9">
              <w:rPr>
                <w:sz w:val="20"/>
                <w:szCs w:val="20"/>
              </w:rPr>
              <w:t xml:space="preserve"> Луны. Поиск дополнительных сведений о процессах и явлениях, вызванных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воздействием ближнего космоса на Землю</w:t>
            </w:r>
            <w:r>
              <w:rPr>
                <w:sz w:val="20"/>
                <w:szCs w:val="20"/>
              </w:rPr>
              <w:t xml:space="preserve">, </w:t>
            </w:r>
            <w:r w:rsidRPr="00EA6FC9">
              <w:rPr>
                <w:sz w:val="20"/>
                <w:szCs w:val="20"/>
              </w:rPr>
              <w:t>о проблемах, с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которыми может столкнуться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человечество при освоении космического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пространства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F9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очевидные проявления воздействия космоса на Землю; </w:t>
            </w:r>
          </w:p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proofErr w:type="gramStart"/>
            <w:r w:rsidRPr="006D2F97">
              <w:rPr>
                <w:sz w:val="20"/>
                <w:szCs w:val="20"/>
              </w:rPr>
              <w:t>известных</w:t>
            </w:r>
            <w:proofErr w:type="gramEnd"/>
            <w:r w:rsidRPr="006D2F97">
              <w:rPr>
                <w:sz w:val="20"/>
                <w:szCs w:val="20"/>
              </w:rPr>
              <w:t xml:space="preserve"> метеоритных</w:t>
            </w:r>
          </w:p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 xml:space="preserve">кратеров;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>возможные последствия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столкновения Земли с крупными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космическими телами;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D2F97">
              <w:rPr>
                <w:sz w:val="20"/>
                <w:szCs w:val="20"/>
              </w:rPr>
              <w:t>предположения ученых о возможности существования жизни на других планетах.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Осевое вращение</w:t>
            </w:r>
          </w:p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Вращение земли вокруг своей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 xml:space="preserve">. </w:t>
            </w:r>
            <w:r w:rsidRPr="00EA6FC9">
              <w:rPr>
                <w:sz w:val="20"/>
                <w:szCs w:val="20"/>
              </w:rPr>
              <w:t>Географические следствия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вращения Земли вокруг своей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6FC9">
              <w:rPr>
                <w:sz w:val="20"/>
                <w:szCs w:val="20"/>
              </w:rPr>
              <w:t>Наблюдение действующей модели (теллурия,</w:t>
            </w:r>
            <w:proofErr w:type="gramEnd"/>
          </w:p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модели) движений Земли и опи</w:t>
            </w:r>
            <w:r w:rsidRPr="00EA6FC9">
              <w:rPr>
                <w:sz w:val="20"/>
                <w:szCs w:val="20"/>
              </w:rPr>
              <w:t>сание особенностей вращения Земли вокруг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своей ос</w:t>
            </w:r>
            <w:r>
              <w:rPr>
                <w:sz w:val="20"/>
                <w:szCs w:val="20"/>
              </w:rPr>
              <w:t>и. Выявление зависимости продол</w:t>
            </w:r>
            <w:r w:rsidRPr="00EA6FC9">
              <w:rPr>
                <w:sz w:val="20"/>
                <w:szCs w:val="20"/>
              </w:rPr>
              <w:t>жительности суток от скорости вращения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Земли вокр</w:t>
            </w:r>
            <w:r>
              <w:rPr>
                <w:sz w:val="20"/>
                <w:szCs w:val="20"/>
              </w:rPr>
              <w:t>уг своей оси. Составление и ана</w:t>
            </w:r>
            <w:r w:rsidRPr="00EA6FC9">
              <w:rPr>
                <w:sz w:val="20"/>
                <w:szCs w:val="20"/>
              </w:rPr>
              <w:t xml:space="preserve">лиз </w:t>
            </w:r>
            <w:r>
              <w:rPr>
                <w:sz w:val="20"/>
                <w:szCs w:val="20"/>
              </w:rPr>
              <w:t xml:space="preserve">схемы «Географические следствия вращения Земли </w:t>
            </w:r>
            <w:r w:rsidRPr="00EA6FC9">
              <w:rPr>
                <w:sz w:val="20"/>
                <w:szCs w:val="20"/>
              </w:rPr>
              <w:t>вокруг своей оси»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72FD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продолжительность земных суток;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proofErr w:type="gramStart"/>
            <w:r w:rsidRPr="00472FD9">
              <w:rPr>
                <w:sz w:val="20"/>
                <w:szCs w:val="20"/>
              </w:rPr>
              <w:t>последствий изменения характеристик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движения Земли</w:t>
            </w:r>
            <w:proofErr w:type="gramEnd"/>
            <w:r w:rsidRPr="00472FD9">
              <w:rPr>
                <w:sz w:val="20"/>
                <w:szCs w:val="20"/>
              </w:rPr>
              <w:t xml:space="preserve"> вокруг своей оси;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472FD9">
              <w:rPr>
                <w:sz w:val="20"/>
                <w:szCs w:val="20"/>
              </w:rPr>
              <w:t xml:space="preserve">географические следствия вращения Земли вокруг своей оси;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72FD9">
              <w:rPr>
                <w:sz w:val="20"/>
                <w:szCs w:val="20"/>
              </w:rPr>
              <w:t>смену дня и ночи, зависимость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FD9">
              <w:rPr>
                <w:sz w:val="20"/>
                <w:szCs w:val="20"/>
              </w:rPr>
              <w:t>между движением Земли вокруг своей оси и планетарными процессами и</w:t>
            </w:r>
            <w:r>
              <w:rPr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явлениями.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Зем</w:t>
            </w:r>
            <w:r w:rsidRPr="00EA6FC9">
              <w:rPr>
                <w:sz w:val="20"/>
                <w:szCs w:val="20"/>
              </w:rPr>
              <w:t>ли вокруг Солнца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Земли по орбите во</w:t>
            </w:r>
            <w:r w:rsidRPr="00EA6FC9">
              <w:rPr>
                <w:sz w:val="20"/>
                <w:szCs w:val="20"/>
              </w:rPr>
              <w:t>круг Солнца. Времена года на</w:t>
            </w:r>
            <w:r>
              <w:rPr>
                <w:sz w:val="20"/>
                <w:szCs w:val="20"/>
              </w:rPr>
              <w:t xml:space="preserve"> З</w:t>
            </w:r>
            <w:r w:rsidRPr="00EA6FC9">
              <w:rPr>
                <w:sz w:val="20"/>
                <w:szCs w:val="20"/>
              </w:rPr>
              <w:t>емле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6FC9">
              <w:rPr>
                <w:sz w:val="20"/>
                <w:szCs w:val="20"/>
              </w:rPr>
              <w:t>Наблюдение действующей модели (теллурия,</w:t>
            </w:r>
            <w:proofErr w:type="gramEnd"/>
          </w:p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эле</w:t>
            </w:r>
            <w:r>
              <w:rPr>
                <w:sz w:val="20"/>
                <w:szCs w:val="20"/>
              </w:rPr>
              <w:t xml:space="preserve">ктронной модели) движений Земли и </w:t>
            </w:r>
            <w:r w:rsidRPr="00EA6FC9">
              <w:rPr>
                <w:sz w:val="20"/>
                <w:szCs w:val="20"/>
              </w:rPr>
              <w:t>описание особенностей вращения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вокруг Солнца. Анализ положения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 определ</w:t>
            </w:r>
            <w:r>
              <w:rPr>
                <w:sz w:val="20"/>
                <w:szCs w:val="20"/>
              </w:rPr>
              <w:t xml:space="preserve">енных точках орбиты на действующей </w:t>
            </w:r>
            <w:r>
              <w:rPr>
                <w:sz w:val="20"/>
                <w:szCs w:val="20"/>
              </w:rPr>
              <w:lastRenderedPageBreak/>
              <w:t xml:space="preserve">модели ее </w:t>
            </w:r>
            <w:r w:rsidRPr="00EA6FC9">
              <w:rPr>
                <w:sz w:val="20"/>
                <w:szCs w:val="20"/>
              </w:rPr>
              <w:t>движений (схеме вращения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Земли во</w:t>
            </w:r>
            <w:r>
              <w:rPr>
                <w:sz w:val="20"/>
                <w:szCs w:val="20"/>
              </w:rPr>
              <w:t xml:space="preserve">круг Солнца) и объяснение смены </w:t>
            </w:r>
            <w:r w:rsidRPr="00EA6FC9">
              <w:rPr>
                <w:sz w:val="20"/>
                <w:szCs w:val="20"/>
              </w:rPr>
              <w:t>времен года. Составление и анализ схемы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(таблицы) «Географически</w:t>
            </w:r>
            <w:r>
              <w:rPr>
                <w:sz w:val="20"/>
                <w:szCs w:val="20"/>
              </w:rPr>
              <w:t>е следствия дви</w:t>
            </w:r>
            <w:r w:rsidRPr="00EA6FC9">
              <w:rPr>
                <w:sz w:val="20"/>
                <w:szCs w:val="20"/>
              </w:rPr>
              <w:t>жения Земли вокруг Солнца»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C79EC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72FD9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продолжительность года, високосного года;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proofErr w:type="gramStart"/>
            <w:r w:rsidRPr="00472FD9">
              <w:rPr>
                <w:sz w:val="20"/>
                <w:szCs w:val="20"/>
              </w:rPr>
              <w:t>последствий изменения характеристик движения Земли</w:t>
            </w:r>
            <w:proofErr w:type="gramEnd"/>
            <w:r w:rsidRPr="00472FD9">
              <w:rPr>
                <w:sz w:val="20"/>
                <w:szCs w:val="20"/>
              </w:rPr>
              <w:t xml:space="preserve"> по орбите вокруг Солнца;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472FD9">
              <w:rPr>
                <w:sz w:val="20"/>
                <w:szCs w:val="20"/>
              </w:rPr>
              <w:t xml:space="preserve">географические следствия </w:t>
            </w:r>
            <w:r w:rsidRPr="00472FD9">
              <w:rPr>
                <w:sz w:val="20"/>
                <w:szCs w:val="20"/>
              </w:rPr>
              <w:lastRenderedPageBreak/>
              <w:t>движения Земли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по орбите вокруг Солнца;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72FD9">
              <w:rPr>
                <w:sz w:val="20"/>
                <w:szCs w:val="20"/>
              </w:rPr>
              <w:t>наличие високосного года; зависимость между движением Земли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вокруг Солнца и планетарными процессами и явлениями.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01D0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Итоговый урок по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разделу «Земля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 Вселенной»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A6FC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EA6FC9">
              <w:rPr>
                <w:sz w:val="20"/>
                <w:szCs w:val="20"/>
              </w:rPr>
              <w:t>«Земля во Вселенной».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3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74FCA">
              <w:rPr>
                <w:b/>
                <w:i/>
                <w:sz w:val="20"/>
                <w:szCs w:val="20"/>
              </w:rPr>
              <w:t>Характеристика видов движений Земли и их географических следствий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Работа с</w:t>
            </w:r>
            <w:r>
              <w:rPr>
                <w:sz w:val="20"/>
                <w:szCs w:val="20"/>
              </w:rPr>
              <w:t xml:space="preserve"> итоговыми вопросами по разделу </w:t>
            </w:r>
            <w:r w:rsidRPr="00EA6FC9">
              <w:rPr>
                <w:sz w:val="20"/>
                <w:szCs w:val="20"/>
              </w:rPr>
              <w:t xml:space="preserve">«Земля во </w:t>
            </w:r>
            <w:r>
              <w:rPr>
                <w:sz w:val="20"/>
                <w:szCs w:val="20"/>
              </w:rPr>
              <w:t xml:space="preserve">Вселенной» в учебнике. Подготовка на </w:t>
            </w:r>
            <w:r w:rsidRPr="00EA6FC9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ве дополнительных источников ин</w:t>
            </w:r>
            <w:r w:rsidRPr="00EA6FC9">
              <w:rPr>
                <w:sz w:val="20"/>
                <w:szCs w:val="20"/>
              </w:rPr>
              <w:t>формации (в том числе сайтов Интернета)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и обсуждение</w:t>
            </w:r>
            <w:r>
              <w:rPr>
                <w:sz w:val="20"/>
                <w:szCs w:val="20"/>
              </w:rPr>
              <w:t xml:space="preserve"> проблемы современных кос</w:t>
            </w:r>
            <w:r w:rsidRPr="00EA6FC9">
              <w:rPr>
                <w:sz w:val="20"/>
                <w:szCs w:val="20"/>
              </w:rPr>
              <w:t>мических исследований Земли или других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 Солнечной системы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№2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 Географические модели Земли (10 ч.)</w:t>
            </w:r>
          </w:p>
          <w:p w:rsidR="00200E41" w:rsidRPr="00B8683A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Ориентирование</w:t>
            </w:r>
          </w:p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на земной поверхности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Как люди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ориентируются. Определение направлений по компасу. Азимут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Определение по компасу направлений на стороны горизонта.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азимутов направлений на предметы (объекты) с помощью</w:t>
            </w:r>
          </w:p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Компаса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способы ориентирования на местности;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уметь определять </w:t>
            </w:r>
            <w:r w:rsidRPr="00FA7D4F">
              <w:rPr>
                <w:sz w:val="20"/>
                <w:szCs w:val="20"/>
              </w:rPr>
              <w:t xml:space="preserve">направления с помощью компаса;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A7D4F">
              <w:rPr>
                <w:sz w:val="20"/>
                <w:szCs w:val="20"/>
              </w:rPr>
              <w:t>азимуты направлений на предметы.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Изображение</w:t>
            </w:r>
          </w:p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земной поверхности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Глобус. Чем глобус похож на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Землю. Зачем нужны плоские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изображения Земли. Аэрофотоснимки и космические снимки. Что такое план и карта</w:t>
            </w:r>
            <w:r>
              <w:rPr>
                <w:sz w:val="20"/>
                <w:szCs w:val="20"/>
              </w:rPr>
              <w:t>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4 Знакомство с аэрофотоснимками.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5237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Изучение различных видов изображения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земной поверхности: карт, планов, глобуса,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атласа</w:t>
            </w:r>
            <w:r>
              <w:rPr>
                <w:sz w:val="20"/>
                <w:szCs w:val="20"/>
              </w:rPr>
              <w:t xml:space="preserve">, </w:t>
            </w:r>
            <w:r w:rsidRPr="0065237F">
              <w:rPr>
                <w:sz w:val="20"/>
                <w:szCs w:val="20"/>
              </w:rPr>
              <w:t>аэрофотоснимков. Сравнение плана 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карты с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аэрофотоснимками 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фотографиями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одной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>черты глобуса, позволяющие считать его объемной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моделью;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A7D4F">
              <w:rPr>
                <w:sz w:val="20"/>
                <w:szCs w:val="20"/>
              </w:rPr>
              <w:t>, почему глобусы бывают разных размеров, почему на глобусах представлены</w:t>
            </w:r>
            <w:r>
              <w:rPr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только крупнейшие географические объекты;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A7D4F">
              <w:rPr>
                <w:sz w:val="20"/>
                <w:szCs w:val="20"/>
              </w:rPr>
              <w:t>аэрофотоснимки среди других изображений земной поверхности и географические</w:t>
            </w:r>
            <w:r>
              <w:rPr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>объекты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на них;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A7D4F">
              <w:rPr>
                <w:sz w:val="20"/>
                <w:szCs w:val="20"/>
              </w:rPr>
              <w:t>географических объектов, легко распознаваемых на аэрофотоснимках;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A7D4F">
              <w:rPr>
                <w:sz w:val="20"/>
                <w:szCs w:val="20"/>
              </w:rPr>
              <w:t xml:space="preserve">достоинства и недостатки аэрофотоснимков как плоского изображения земной поверхности;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A7D4F">
              <w:rPr>
                <w:sz w:val="20"/>
                <w:szCs w:val="20"/>
              </w:rPr>
              <w:t>, что такое легенда плана и карты, ее предназначение.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Масштаб и его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виды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Масштаб. Виды записи масштаба. Измерение расстояний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планам, картам и глобусу</w:t>
            </w:r>
            <w:r>
              <w:rPr>
                <w:sz w:val="20"/>
                <w:szCs w:val="20"/>
              </w:rPr>
              <w:t>.</w:t>
            </w:r>
          </w:p>
          <w:p w:rsidR="00200E41" w:rsidRPr="00D24DC3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24DC3">
              <w:rPr>
                <w:b/>
                <w:i/>
                <w:sz w:val="20"/>
                <w:szCs w:val="20"/>
              </w:rPr>
              <w:t xml:space="preserve">Практическая работа № 5 Определение расстояний между географическими </w:t>
            </w:r>
            <w:r w:rsidRPr="00D24DC3">
              <w:rPr>
                <w:b/>
                <w:i/>
                <w:sz w:val="20"/>
                <w:szCs w:val="20"/>
              </w:rPr>
              <w:lastRenderedPageBreak/>
              <w:t>объектами на глобусе (плане, карте) с помощью различных видов масштаба.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4F61">
              <w:rPr>
                <w:sz w:val="20"/>
                <w:szCs w:val="20"/>
              </w:rPr>
              <w:lastRenderedPageBreak/>
              <w:t>Определение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топографической карте (или</w:t>
            </w:r>
            <w:proofErr w:type="gramEnd"/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плану местности) расстояний между географическими объектами с помощью линейного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 xml:space="preserve">и именованного масштаба. Решение практических задач по переводу масштаба из численного в </w:t>
            </w:r>
            <w:proofErr w:type="gramStart"/>
            <w:r w:rsidRPr="00F84F61">
              <w:rPr>
                <w:sz w:val="20"/>
                <w:szCs w:val="20"/>
              </w:rPr>
              <w:t>именованный</w:t>
            </w:r>
            <w:proofErr w:type="gramEnd"/>
            <w:r w:rsidRPr="00F84F61">
              <w:rPr>
                <w:sz w:val="20"/>
                <w:szCs w:val="20"/>
              </w:rPr>
              <w:t xml:space="preserve"> и обратно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масштаб глобуса и карт; 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C41499">
              <w:rPr>
                <w:sz w:val="20"/>
                <w:szCs w:val="20"/>
              </w:rPr>
              <w:t>изображение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различных видов масштаба на глобусе и картах;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решать задачи </w:t>
            </w:r>
            <w:r w:rsidRPr="00C41499">
              <w:rPr>
                <w:sz w:val="20"/>
                <w:szCs w:val="20"/>
              </w:rPr>
              <w:t>по переводу одного вида масштаба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другой; 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C41499">
              <w:rPr>
                <w:sz w:val="20"/>
                <w:szCs w:val="20"/>
              </w:rPr>
              <w:t xml:space="preserve">расстояния по глобусу и картам с помощью различных видов </w:t>
            </w:r>
            <w:r w:rsidRPr="00C41499">
              <w:rPr>
                <w:sz w:val="20"/>
                <w:szCs w:val="20"/>
              </w:rPr>
              <w:lastRenderedPageBreak/>
              <w:t>масштаба.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 xml:space="preserve">Изображение неровностей </w:t>
            </w:r>
            <w:proofErr w:type="gramStart"/>
            <w:r w:rsidRPr="00F84F61">
              <w:rPr>
                <w:sz w:val="20"/>
                <w:szCs w:val="20"/>
              </w:rPr>
              <w:t>земной</w:t>
            </w:r>
            <w:proofErr w:type="gramEnd"/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 xml:space="preserve">поверхности </w:t>
            </w:r>
            <w:proofErr w:type="gramStart"/>
            <w:r w:rsidRPr="00F84F61">
              <w:rPr>
                <w:sz w:val="20"/>
                <w:szCs w:val="20"/>
              </w:rPr>
              <w:t>на</w:t>
            </w:r>
            <w:proofErr w:type="gramEnd"/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84F61">
              <w:rPr>
                <w:sz w:val="20"/>
                <w:szCs w:val="20"/>
              </w:rPr>
              <w:t>планах</w:t>
            </w:r>
            <w:proofErr w:type="gramEnd"/>
            <w:r w:rsidRPr="00F84F61">
              <w:rPr>
                <w:sz w:val="20"/>
                <w:szCs w:val="20"/>
              </w:rPr>
              <w:t xml:space="preserve"> и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Абсолютная и относительная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высота. Изображение неровностей горизонталями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Работа с картой и планом местности: анализ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выпуклых и вогнутых форм рельефа, способов их изображения. Определени</w:t>
            </w:r>
            <w:r>
              <w:rPr>
                <w:sz w:val="20"/>
                <w:szCs w:val="20"/>
              </w:rPr>
              <w:t xml:space="preserve">е по физическим </w:t>
            </w:r>
            <w:r w:rsidRPr="00F84F61">
              <w:rPr>
                <w:sz w:val="20"/>
                <w:szCs w:val="20"/>
              </w:rPr>
              <w:t>картам высот (глубин) с помощью шкалы высот и глубин. Поиск на физических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картах глубоких морских впадин, равнин суши, гор и их вершин. Обозначение на контурной карте самых высоких точек материков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(их высот) и самой глубокой впадины Мирового океана (ее глубины). Решение задач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определению абсолютной и относительной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высоты точек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4149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>отличия абсолютной высоты местности от относительной; способы изображения неровностей земной</w:t>
            </w:r>
            <w:proofErr w:type="gramEnd"/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99">
              <w:rPr>
                <w:sz w:val="20"/>
                <w:szCs w:val="20"/>
              </w:rPr>
              <w:t xml:space="preserve">поверхности на планах и картах;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уметь определять </w:t>
            </w:r>
            <w:r w:rsidRPr="00C41499">
              <w:rPr>
                <w:sz w:val="20"/>
                <w:szCs w:val="20"/>
              </w:rPr>
              <w:t>высоту местности с помощью шкалы высот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глубин; 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C41499">
              <w:rPr>
                <w:sz w:val="20"/>
                <w:szCs w:val="20"/>
              </w:rPr>
              <w:t xml:space="preserve">, как по горизонталям и </w:t>
            </w:r>
            <w:proofErr w:type="spellStart"/>
            <w:r w:rsidRPr="00C41499">
              <w:rPr>
                <w:sz w:val="20"/>
                <w:szCs w:val="20"/>
              </w:rPr>
              <w:t>бергштрихам</w:t>
            </w:r>
            <w:proofErr w:type="spellEnd"/>
            <w:r w:rsidRPr="00C41499">
              <w:rPr>
                <w:sz w:val="20"/>
                <w:szCs w:val="20"/>
              </w:rPr>
              <w:t xml:space="preserve"> определяют изменение высоты местности.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Планы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местности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и их чтение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 местности</w:t>
            </w:r>
            <w:r>
              <w:rPr>
                <w:sz w:val="20"/>
                <w:szCs w:val="20"/>
              </w:rPr>
              <w:t xml:space="preserve"> - </w:t>
            </w:r>
            <w:r w:rsidRPr="00F84F61">
              <w:rPr>
                <w:sz w:val="20"/>
                <w:szCs w:val="20"/>
              </w:rPr>
              <w:t>крупномасштабное изображение земной поверхности. Определение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4F61">
              <w:rPr>
                <w:sz w:val="20"/>
                <w:szCs w:val="20"/>
              </w:rPr>
              <w:t>аправлений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Поиск на плане местности и топографиче</w:t>
            </w:r>
            <w:r>
              <w:rPr>
                <w:sz w:val="20"/>
                <w:szCs w:val="20"/>
              </w:rPr>
              <w:t>с</w:t>
            </w:r>
            <w:r w:rsidRPr="00F84F61">
              <w:rPr>
                <w:sz w:val="20"/>
                <w:szCs w:val="20"/>
              </w:rPr>
              <w:t>кой карте условных знаков разных видов,</w:t>
            </w:r>
          </w:p>
          <w:p w:rsidR="00200E41" w:rsidRPr="00F84F6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пояснительных подписей. Описание маршрута по топографической карте (или плану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местности) с помощью условных знаков и определение направлений по сторонам горизонта. Определение на плане азимутов направлений на объекты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признаки плана;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2274D">
              <w:rPr>
                <w:sz w:val="20"/>
                <w:szCs w:val="20"/>
              </w:rPr>
              <w:t xml:space="preserve">отличия плана местности от других способов изображения; 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читать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 xml:space="preserve">план местности при помощи условных знаков;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2274D">
              <w:rPr>
                <w:sz w:val="20"/>
                <w:szCs w:val="20"/>
              </w:rPr>
              <w:t>направления на стороны горизонта и азимуты на объекты при помощи транспортира.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Составление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плана местности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а № 6 </w:t>
            </w:r>
            <w:r w:rsidRPr="00074FCA">
              <w:rPr>
                <w:b/>
                <w:i/>
                <w:sz w:val="20"/>
                <w:szCs w:val="20"/>
              </w:rPr>
              <w:t>Составление плана местности способами глазомерной полярной и маршрутной съемки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Ориентирование на местности по сторонам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горизонта и относительно предметов и объектов. Составление простейшего плана небольшого участка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b/>
                <w:bCs/>
                <w:sz w:val="20"/>
                <w:szCs w:val="20"/>
              </w:rPr>
              <w:t>(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12274D">
              <w:rPr>
                <w:b/>
                <w:bCs/>
                <w:sz w:val="20"/>
                <w:szCs w:val="20"/>
              </w:rPr>
              <w:t xml:space="preserve">) </w:t>
            </w:r>
            <w:r w:rsidRPr="0012274D">
              <w:rPr>
                <w:sz w:val="20"/>
                <w:szCs w:val="20"/>
              </w:rPr>
              <w:t xml:space="preserve">оборудование для глазомерной съемки;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2274D">
              <w:rPr>
                <w:sz w:val="20"/>
                <w:szCs w:val="20"/>
              </w:rPr>
              <w:t>стороны горизонта на местности и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плане, величину масштаба, расстояния шагами или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 xml:space="preserve">с помощью дальномера;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составлять </w:t>
            </w:r>
            <w:r w:rsidRPr="0012274D">
              <w:rPr>
                <w:sz w:val="20"/>
                <w:szCs w:val="20"/>
              </w:rPr>
              <w:t>простейший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план местности.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Параллели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и меридианы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Параллели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Меридианы. Параллели и меридианы на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Сравнение глобуса и карт, выполненных в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разных проекциях, для выявления особенностей изображения параллелей и меридианов. Поиск на глобусе и картах экватора, параллелей, меридианов, начально</w:t>
            </w:r>
            <w:r>
              <w:rPr>
                <w:sz w:val="20"/>
                <w:szCs w:val="20"/>
              </w:rPr>
              <w:t xml:space="preserve">го меридиана, </w:t>
            </w:r>
            <w:r w:rsidRPr="001F4559">
              <w:rPr>
                <w:sz w:val="20"/>
                <w:szCs w:val="20"/>
              </w:rPr>
              <w:t>географических полюсов.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по картам сторон горизонта и направлений</w:t>
            </w:r>
            <w:r>
              <w:rPr>
                <w:sz w:val="20"/>
                <w:szCs w:val="20"/>
              </w:rPr>
              <w:t xml:space="preserve"> д</w:t>
            </w:r>
            <w:r w:rsidRPr="001F4559">
              <w:rPr>
                <w:sz w:val="20"/>
                <w:szCs w:val="20"/>
              </w:rPr>
              <w:t>вижения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b/>
                <w:bCs/>
                <w:sz w:val="20"/>
                <w:szCs w:val="20"/>
              </w:rPr>
              <w:t>(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40682D">
              <w:rPr>
                <w:b/>
                <w:bCs/>
                <w:sz w:val="20"/>
                <w:szCs w:val="20"/>
              </w:rPr>
              <w:t xml:space="preserve">) </w:t>
            </w:r>
            <w:r w:rsidRPr="0040682D">
              <w:rPr>
                <w:sz w:val="20"/>
                <w:szCs w:val="20"/>
              </w:rPr>
              <w:t>экватор, параллели, меридианы,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географические полюсы;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40682D">
              <w:rPr>
                <w:sz w:val="20"/>
                <w:szCs w:val="20"/>
              </w:rPr>
              <w:t>по карте с помощью меридианов и параллелей стороны горизонта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682D">
              <w:rPr>
                <w:sz w:val="20"/>
                <w:szCs w:val="20"/>
              </w:rPr>
              <w:t>и расположение объектов относительно друг друга;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называть </w:t>
            </w:r>
            <w:r w:rsidRPr="0040682D">
              <w:rPr>
                <w:sz w:val="20"/>
                <w:szCs w:val="20"/>
              </w:rPr>
              <w:t xml:space="preserve">и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40682D">
              <w:rPr>
                <w:sz w:val="20"/>
                <w:szCs w:val="20"/>
              </w:rPr>
              <w:t>на карте полушария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>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Градусная сеть.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Географические</w:t>
            </w:r>
          </w:p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координаты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Градусная сеть. Географическая широта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Географическая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долгота. Определение географических координат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Определение расстояний по градусной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сети.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 xml:space="preserve">Практическая работа № 7. Определение географических </w:t>
            </w:r>
            <w:r w:rsidRPr="00074FCA">
              <w:rPr>
                <w:b/>
                <w:i/>
                <w:sz w:val="20"/>
                <w:szCs w:val="20"/>
              </w:rPr>
              <w:lastRenderedPageBreak/>
              <w:t>координат объектов, географических объектов по их координатам и расстояний между объектами с помощью градусной сети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F455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lastRenderedPageBreak/>
              <w:t>Определение по картам географической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широты и географической долготы объектов. Поиск объектов на карте и глобусе по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географическим координатам. Сравнение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местоположения объектов с разными географическими координатами.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расстояний с помощью градусной сети,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используя длину дуг одного градуса меридианов и параллелей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0682D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0682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и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40682D">
              <w:rPr>
                <w:sz w:val="20"/>
                <w:szCs w:val="20"/>
              </w:rPr>
              <w:t xml:space="preserve">элементы градусной сетки;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40682D">
              <w:rPr>
                <w:sz w:val="20"/>
                <w:szCs w:val="20"/>
              </w:rPr>
              <w:t>объекты по их географическим координатам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82D">
              <w:rPr>
                <w:sz w:val="20"/>
                <w:szCs w:val="20"/>
              </w:rPr>
              <w:t>и географические координаты объектов по глобусу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или карте полушарий;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0682D">
              <w:rPr>
                <w:sz w:val="20"/>
                <w:szCs w:val="20"/>
              </w:rPr>
              <w:t>, для чего служат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>градусная сетка и географические координаты.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Географические</w:t>
            </w:r>
          </w:p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карты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Географическая карта как изображение поверхности Земли.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Условные знаки карт. Разнообразие карт. Использование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планов и карт</w:t>
            </w:r>
            <w:r>
              <w:rPr>
                <w:sz w:val="20"/>
                <w:szCs w:val="20"/>
              </w:rPr>
              <w:t>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8 Сравнение плана и мелкомасштабной карты.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Чтение карт различных видов.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зависимости подробности карты от ее масштаба. Сопоставление карт разного содержания, поиск на них географических объектов,</w:t>
            </w:r>
          </w:p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определение абсолютной высоты территории</w:t>
            </w:r>
            <w:r>
              <w:rPr>
                <w:sz w:val="20"/>
                <w:szCs w:val="20"/>
              </w:rPr>
              <w:t xml:space="preserve">. </w:t>
            </w:r>
            <w:r w:rsidRPr="000741B5">
              <w:rPr>
                <w:sz w:val="20"/>
                <w:szCs w:val="20"/>
              </w:rPr>
              <w:t>Сравнение глобуса и карты полушарий для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выявления искажений в изображении крупных географических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32A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32ACF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2ACF">
              <w:rPr>
                <w:b/>
                <w:bCs/>
                <w:sz w:val="20"/>
                <w:szCs w:val="20"/>
              </w:rPr>
              <w:t>(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832ACF">
              <w:rPr>
                <w:b/>
                <w:bCs/>
                <w:sz w:val="20"/>
                <w:szCs w:val="20"/>
              </w:rPr>
              <w:t xml:space="preserve">) </w:t>
            </w:r>
            <w:r w:rsidRPr="00832ACF">
              <w:rPr>
                <w:sz w:val="20"/>
                <w:szCs w:val="20"/>
              </w:rPr>
              <w:t xml:space="preserve">признаки плана и карты;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32ACF">
              <w:rPr>
                <w:sz w:val="20"/>
                <w:szCs w:val="20"/>
              </w:rPr>
              <w:t xml:space="preserve">географических карт разного содержания и масштаба;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32ACF">
              <w:rPr>
                <w:sz w:val="20"/>
                <w:szCs w:val="20"/>
              </w:rPr>
              <w:t>использование</w:t>
            </w:r>
          </w:p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CF">
              <w:rPr>
                <w:sz w:val="20"/>
                <w:szCs w:val="20"/>
              </w:rPr>
              <w:t xml:space="preserve">географических планов и карт в разных областях человеческой деятельности;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32ACF">
              <w:rPr>
                <w:sz w:val="20"/>
                <w:szCs w:val="20"/>
              </w:rPr>
              <w:t>различия</w:t>
            </w:r>
            <w:r>
              <w:rPr>
                <w:sz w:val="20"/>
                <w:szCs w:val="20"/>
              </w:rPr>
              <w:t xml:space="preserve"> </w:t>
            </w:r>
            <w:r w:rsidRPr="00832ACF">
              <w:rPr>
                <w:sz w:val="20"/>
                <w:szCs w:val="20"/>
              </w:rPr>
              <w:t>между планом и картой.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Итоговый урок по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разделу «Географические модели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Земли»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«Географические модели Земли»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по разделу «Географические модели Земли»</w:t>
            </w:r>
          </w:p>
          <w:p w:rsidR="00200E41" w:rsidRPr="000741B5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№3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. Земная кора (12ч.)</w:t>
            </w:r>
          </w:p>
          <w:p w:rsidR="00200E41" w:rsidRPr="00BB5FB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 xml:space="preserve">Внутреннее строение </w:t>
            </w:r>
            <w:proofErr w:type="gramStart"/>
            <w:r w:rsidRPr="00BB5FBE">
              <w:rPr>
                <w:sz w:val="20"/>
                <w:szCs w:val="20"/>
              </w:rPr>
              <w:t>земной</w:t>
            </w:r>
            <w:proofErr w:type="gramEnd"/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породы. Состав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земной коры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Строение Земли. Из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чего состоит земная кора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внутренние оболочки Земли;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F39C0">
              <w:rPr>
                <w:sz w:val="20"/>
                <w:szCs w:val="20"/>
              </w:rPr>
              <w:t>некоторые распространенные минералы по их признакам;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F39C0">
              <w:rPr>
                <w:sz w:val="20"/>
                <w:szCs w:val="20"/>
              </w:rPr>
              <w:t xml:space="preserve">минералов, слагающих 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F39C0">
              <w:rPr>
                <w:sz w:val="20"/>
                <w:szCs w:val="20"/>
              </w:rPr>
              <w:t xml:space="preserve">внутреннее строение Земли;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2F39C0">
              <w:rPr>
                <w:sz w:val="20"/>
                <w:szCs w:val="20"/>
              </w:rPr>
              <w:t>, чем вещество ядра отличается от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>вещества мантии и земной коры, почему горные породы земной коры имеют разные свойства.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Разнообразие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горных пород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Магматические горные породы</w:t>
            </w:r>
            <w:r>
              <w:rPr>
                <w:sz w:val="20"/>
                <w:szCs w:val="20"/>
              </w:rPr>
              <w:t xml:space="preserve">. </w:t>
            </w:r>
            <w:r w:rsidRPr="00BB5FBE">
              <w:rPr>
                <w:sz w:val="20"/>
                <w:szCs w:val="20"/>
              </w:rPr>
              <w:t>Осадочные горные породы.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Метаморфические горные породы.</w:t>
            </w:r>
          </w:p>
          <w:p w:rsidR="00200E41" w:rsidRPr="00074FCA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9. Определение горных пород и описание их свойств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Сравнение свойств горных пород различного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происхождения. Определение горных пород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(в том числе полезных ископаемых) по их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свойствам. Анализ схемы преобразования</w:t>
            </w:r>
          </w:p>
          <w:p w:rsidR="00200E41" w:rsidRPr="00BB5FB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горных пород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26AB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и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F39C0">
              <w:rPr>
                <w:sz w:val="20"/>
                <w:szCs w:val="20"/>
              </w:rPr>
              <w:t xml:space="preserve">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F39C0">
              <w:rPr>
                <w:sz w:val="20"/>
                <w:szCs w:val="20"/>
              </w:rPr>
              <w:t xml:space="preserve">распространенные 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F39C0">
              <w:rPr>
                <w:sz w:val="20"/>
                <w:szCs w:val="20"/>
              </w:rPr>
              <w:t>горных пород разного происхождения;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F39C0">
              <w:rPr>
                <w:sz w:val="20"/>
                <w:szCs w:val="20"/>
              </w:rPr>
              <w:t>различия между породами разного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происхождения;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F39C0">
              <w:rPr>
                <w:sz w:val="20"/>
                <w:szCs w:val="20"/>
              </w:rPr>
              <w:t>взаимосвязь между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>условиями образования горной породы и ее свойствами.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Земная кора и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Литосфера</w:t>
            </w:r>
            <w:r>
              <w:rPr>
                <w:sz w:val="20"/>
                <w:szCs w:val="20"/>
              </w:rPr>
              <w:t xml:space="preserve"> - </w:t>
            </w:r>
            <w:r w:rsidRPr="00E81D56">
              <w:rPr>
                <w:sz w:val="20"/>
                <w:szCs w:val="20"/>
              </w:rPr>
              <w:t xml:space="preserve">каменные </w:t>
            </w:r>
            <w:r w:rsidRPr="00E81D56">
              <w:rPr>
                <w:sz w:val="20"/>
                <w:szCs w:val="20"/>
              </w:rPr>
              <w:lastRenderedPageBreak/>
              <w:t>оболочки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Земли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lastRenderedPageBreak/>
              <w:t>Земная кора и ее устройство</w:t>
            </w:r>
            <w:r>
              <w:rPr>
                <w:sz w:val="20"/>
                <w:szCs w:val="20"/>
              </w:rPr>
              <w:t xml:space="preserve">. </w:t>
            </w:r>
            <w:r w:rsidRPr="00E81D56">
              <w:rPr>
                <w:sz w:val="20"/>
                <w:szCs w:val="20"/>
              </w:rPr>
              <w:t>Литосфера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Сравнение типов земной коры. Анализ схем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(моделей) строения з</w:t>
            </w:r>
            <w:r>
              <w:rPr>
                <w:sz w:val="20"/>
                <w:szCs w:val="20"/>
              </w:rPr>
              <w:t>е</w:t>
            </w:r>
            <w:r w:rsidRPr="00E81D56">
              <w:rPr>
                <w:sz w:val="20"/>
                <w:szCs w:val="20"/>
              </w:rPr>
              <w:t xml:space="preserve">мной коры и литосферы. Установление по иллюстрациям и картам границ </w:t>
            </w:r>
            <w:r w:rsidRPr="00E81D56">
              <w:rPr>
                <w:sz w:val="20"/>
                <w:szCs w:val="20"/>
              </w:rPr>
              <w:lastRenderedPageBreak/>
              <w:t>столкновения и расхождения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литосферных плит, выявление процессов,</w:t>
            </w:r>
            <w:r>
              <w:rPr>
                <w:sz w:val="20"/>
                <w:szCs w:val="20"/>
              </w:rPr>
              <w:t xml:space="preserve"> с</w:t>
            </w:r>
            <w:r w:rsidRPr="00E81D56">
              <w:rPr>
                <w:sz w:val="20"/>
                <w:szCs w:val="20"/>
              </w:rPr>
              <w:t>опровождающих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взаимодействие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57CF8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A538E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и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A538E">
              <w:rPr>
                <w:sz w:val="20"/>
                <w:szCs w:val="20"/>
              </w:rPr>
              <w:t xml:space="preserve">на карте современные </w:t>
            </w:r>
            <w:proofErr w:type="spellStart"/>
            <w:r w:rsidRPr="002A538E">
              <w:rPr>
                <w:sz w:val="20"/>
                <w:szCs w:val="20"/>
              </w:rPr>
              <w:t>литосферные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плиты;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A538E">
              <w:rPr>
                <w:sz w:val="20"/>
                <w:szCs w:val="20"/>
              </w:rPr>
              <w:t xml:space="preserve">по картам границы </w:t>
            </w:r>
            <w:r w:rsidRPr="002A538E">
              <w:rPr>
                <w:sz w:val="20"/>
                <w:szCs w:val="20"/>
              </w:rPr>
              <w:lastRenderedPageBreak/>
              <w:t xml:space="preserve">столкновения и раздвижения литосферных плит, области распространения континентальной и океанической земной коры;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A538E">
              <w:rPr>
                <w:sz w:val="20"/>
                <w:szCs w:val="20"/>
              </w:rPr>
              <w:t xml:space="preserve">типов взаимодействия литосферных плит друг с другом;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>описывать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A538E">
              <w:rPr>
                <w:sz w:val="20"/>
                <w:szCs w:val="20"/>
              </w:rPr>
              <w:t>троение континентальной и океанической земной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38E">
              <w:rPr>
                <w:sz w:val="20"/>
                <w:szCs w:val="20"/>
              </w:rPr>
              <w:t xml:space="preserve">коры;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2A538E">
              <w:rPr>
                <w:sz w:val="20"/>
                <w:szCs w:val="20"/>
              </w:rPr>
              <w:t>, в каком соотношении находятся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земная кора и литосфера.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Разнообразие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форм рельефа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Земли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Что такое рельеф. Формы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рельефа. Причины разнообразия рельефа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Распознавание на физических картах в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атласе разных форм рельефа.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на картах средней и максимальной абсолютной высоты форм рельефа. Определение по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географическим картам количественных и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качественных характеристик крупнейших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гор и вершин, 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географического положения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2A538E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A538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и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A538E">
              <w:rPr>
                <w:sz w:val="20"/>
                <w:szCs w:val="20"/>
              </w:rPr>
              <w:t>на картах и планах положительные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и отрицательные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формы рельефа;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A538E">
              <w:rPr>
                <w:sz w:val="20"/>
                <w:szCs w:val="20"/>
              </w:rPr>
              <w:t>крупнейших, крупных, средних и мелких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форм рельефа;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A538E">
              <w:rPr>
                <w:sz w:val="20"/>
                <w:szCs w:val="20"/>
              </w:rPr>
              <w:t>воздействие на рельеф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38E">
              <w:rPr>
                <w:sz w:val="20"/>
                <w:szCs w:val="20"/>
              </w:rPr>
              <w:t xml:space="preserve">внутренних и внешних сил;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A538E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разнообразия рельефа.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Движение земной коры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 xml:space="preserve">Медленные движения </w:t>
            </w:r>
            <w:proofErr w:type="gramStart"/>
            <w:r w:rsidRPr="00E81D56">
              <w:rPr>
                <w:sz w:val="20"/>
                <w:szCs w:val="20"/>
              </w:rPr>
              <w:t>земной</w:t>
            </w:r>
            <w:proofErr w:type="gramEnd"/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коры. Движения земной коры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и залегание горных пород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Установление с помощью географических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карт крупнейших горных областей. Выявление закономерности в размещении крупных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форм рельефа в зависимости от характера</w:t>
            </w:r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 xml:space="preserve">взаимодействия литосферных плит. Описание изменения в залегании горных пород </w:t>
            </w:r>
            <w:proofErr w:type="gramStart"/>
            <w:r w:rsidRPr="00E81D56">
              <w:rPr>
                <w:sz w:val="20"/>
                <w:szCs w:val="20"/>
              </w:rPr>
              <w:t>под</w:t>
            </w:r>
            <w:proofErr w:type="gramEnd"/>
          </w:p>
          <w:p w:rsidR="00200E41" w:rsidRPr="00E81D5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воздействием движений земной 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82244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виды движения земной коры, выделяемые в зависимости от их направления;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82244">
              <w:rPr>
                <w:sz w:val="20"/>
                <w:szCs w:val="20"/>
              </w:rPr>
              <w:t>высоту гор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244">
              <w:rPr>
                <w:sz w:val="20"/>
                <w:szCs w:val="20"/>
              </w:rPr>
              <w:t xml:space="preserve">и глубину впадин по времени и скорости их поднятия и опускания;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82244">
              <w:rPr>
                <w:sz w:val="20"/>
                <w:szCs w:val="20"/>
              </w:rPr>
              <w:t>изменений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рельефа под воздействием движений в земной коре;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82244">
              <w:rPr>
                <w:sz w:val="20"/>
                <w:szCs w:val="20"/>
              </w:rPr>
              <w:t>изменения в залегании горных пород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под действием движений земной коры;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зависимость рельефа от движений земной коры.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Землетрясения.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Вулканизм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Что такое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землетрясения. Где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происходят землетрясения. Как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и зачем изучают землетрясения. Что такое вулканизм и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вулканы. Где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наблюдается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вулканизм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8224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b/>
                <w:bCs/>
                <w:sz w:val="20"/>
                <w:szCs w:val="20"/>
              </w:rPr>
              <w:t>(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882244">
              <w:rPr>
                <w:b/>
                <w:bCs/>
                <w:sz w:val="20"/>
                <w:szCs w:val="20"/>
              </w:rPr>
              <w:t xml:space="preserve">) </w:t>
            </w:r>
            <w:r w:rsidRPr="00882244">
              <w:rPr>
                <w:sz w:val="20"/>
                <w:szCs w:val="20"/>
              </w:rPr>
              <w:t>крупнейшие пояса землетрясений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Земли и высочайшие вулканы мира и России;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82244">
              <w:rPr>
                <w:sz w:val="20"/>
                <w:szCs w:val="20"/>
              </w:rPr>
              <w:t>воздействия землетрясений разной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силы на людей и строения, действующих и потухших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вулканов;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процесс </w:t>
            </w:r>
            <w:r w:rsidRPr="00882244">
              <w:rPr>
                <w:sz w:val="20"/>
                <w:szCs w:val="20"/>
              </w:rPr>
              <w:t xml:space="preserve">возникновения землетрясения и извержения вулканов;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закономерности географического распространения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2244">
              <w:rPr>
                <w:sz w:val="20"/>
                <w:szCs w:val="20"/>
              </w:rPr>
              <w:t>землетрясений и вулканизма.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Внешние силы,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изменяющие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 xml:space="preserve">рельеф. Выветривание. </w:t>
            </w:r>
            <w:r w:rsidRPr="00017C5D">
              <w:rPr>
                <w:sz w:val="20"/>
                <w:szCs w:val="20"/>
              </w:rPr>
              <w:lastRenderedPageBreak/>
              <w:t>Работа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текучих вод,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ледников и ветра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lastRenderedPageBreak/>
              <w:t>Как внешние силы воздействуют на рельеф. Выветривание.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Работа текучих вод. Работа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lastRenderedPageBreak/>
              <w:t>ледников. Работа ветра.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Деятельность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lastRenderedPageBreak/>
              <w:t>Описание облика создаваемых внешними силами форм рельефа. Составление и анализ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схемы, демонстрирующей 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 xml:space="preserve">внешних сил и формирующихся под их воздействием форм </w:t>
            </w:r>
            <w:r w:rsidRPr="00017C5D">
              <w:rPr>
                <w:sz w:val="20"/>
                <w:szCs w:val="20"/>
              </w:rPr>
              <w:lastRenderedPageBreak/>
              <w:t>рельефа. Сравнение антропогенных и природных форм рельефа по размерам и внешнему виду. Поиск дополнительной информации (в Интернете и других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источниках) о причинах образования оврагов, следствиях этого процесса, влиянии на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 xml:space="preserve">хозяйственную деятельность людей, способах борьбы с </w:t>
            </w:r>
            <w:proofErr w:type="spellStart"/>
            <w:r w:rsidRPr="00017C5D">
              <w:rPr>
                <w:sz w:val="20"/>
                <w:szCs w:val="20"/>
              </w:rPr>
              <w:t>оврагообразованием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121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внешние силы, изменяющие рельеф, формы рельефа, образуемые деятельностью текучих вод, ледников, ветра, человека;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121E9">
              <w:rPr>
                <w:sz w:val="20"/>
                <w:szCs w:val="20"/>
              </w:rPr>
              <w:lastRenderedPageBreak/>
              <w:t>воздействия на горные породы физического, химического</w:t>
            </w:r>
          </w:p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1E9">
              <w:rPr>
                <w:sz w:val="20"/>
                <w:szCs w:val="20"/>
              </w:rPr>
              <w:t xml:space="preserve">и биологического выветривания;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121E9">
              <w:rPr>
                <w:sz w:val="20"/>
                <w:szCs w:val="20"/>
              </w:rPr>
              <w:t xml:space="preserve">воздействие внешних сил на рельеф;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121E9">
              <w:rPr>
                <w:sz w:val="20"/>
                <w:szCs w:val="20"/>
              </w:rPr>
              <w:t>зависимость между природными условиями и разной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активностью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физического, химического и биологического выветривания, роль внешних сил в преобразовании поверхности суши.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Главные формы</w:t>
            </w:r>
          </w:p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рельефа суши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Что такое горы и равнины</w:t>
            </w:r>
            <w:r>
              <w:rPr>
                <w:sz w:val="20"/>
                <w:szCs w:val="20"/>
              </w:rPr>
              <w:t xml:space="preserve">. </w:t>
            </w:r>
            <w:r w:rsidRPr="00017C5D">
              <w:rPr>
                <w:sz w:val="20"/>
                <w:szCs w:val="20"/>
              </w:rPr>
              <w:t>Горы суши. Равнины суши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10 Обозначение на контурной карте гор, равнин, горных вершин и их названий.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017C5D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Распознавание на физических картах гор и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равнин с разной абсолютной высотой. Выполнение практических заданий по определению средней и максимальной абсолютной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высоты горных стран и крупных равнин, их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географического положения. Составление по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картам атласа описания рельефа одного из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материков. Обозначение на контурной карте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крупнейших гор и равнин суши, горных вершин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121E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и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F121E9">
              <w:rPr>
                <w:sz w:val="20"/>
                <w:szCs w:val="20"/>
              </w:rPr>
              <w:t>на картах равнины, горы</w:t>
            </w:r>
            <w:r>
              <w:rPr>
                <w:sz w:val="20"/>
                <w:szCs w:val="20"/>
              </w:rPr>
              <w:t xml:space="preserve"> и их вершины (в соответствии с </w:t>
            </w:r>
            <w:r w:rsidRPr="00F121E9">
              <w:rPr>
                <w:sz w:val="20"/>
                <w:szCs w:val="20"/>
              </w:rPr>
              <w:t>перечнем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географической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номенклатуры);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121E9">
              <w:rPr>
                <w:sz w:val="20"/>
                <w:szCs w:val="20"/>
              </w:rPr>
              <w:t xml:space="preserve">по картам абсолютную высоту равнин, гор, вершин;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F121E9">
              <w:rPr>
                <w:sz w:val="20"/>
                <w:szCs w:val="20"/>
              </w:rPr>
              <w:t xml:space="preserve">крупнейших равнин и гор мира и России;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121E9">
              <w:rPr>
                <w:sz w:val="20"/>
                <w:szCs w:val="20"/>
              </w:rPr>
              <w:t>различия равнин (гор) по высоте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21E9">
              <w:rPr>
                <w:sz w:val="20"/>
                <w:szCs w:val="20"/>
              </w:rPr>
              <w:t xml:space="preserve">и внешнему облику;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121E9">
              <w:rPr>
                <w:sz w:val="20"/>
                <w:szCs w:val="20"/>
              </w:rPr>
              <w:t>изменение гор во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времени и их превращение в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равнины.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Рельеф дна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океанов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Неровности океанического дна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11 Выявление изменений рельефа дна Атлантического (или Индийского) океана вдоль какой-либо параллели.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Выявление особенностей изображения на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картах крупных форм рельефа дна океана.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Сопоставление </w:t>
            </w:r>
            <w:proofErr w:type="gramStart"/>
            <w:r w:rsidRPr="00FE17B6">
              <w:rPr>
                <w:sz w:val="20"/>
                <w:szCs w:val="20"/>
              </w:rPr>
              <w:t>расположения крупных форм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рельефа дна океана</w:t>
            </w:r>
            <w:proofErr w:type="gramEnd"/>
            <w:r w:rsidRPr="00FE17B6">
              <w:rPr>
                <w:sz w:val="20"/>
                <w:szCs w:val="20"/>
              </w:rPr>
              <w:t xml:space="preserve"> с границами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E608C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56B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3556BE">
              <w:rPr>
                <w:sz w:val="20"/>
                <w:szCs w:val="20"/>
              </w:rPr>
              <w:t>на картах основные формы рельефа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дна океанов;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определять по картам </w:t>
            </w:r>
            <w:r w:rsidRPr="003556BE">
              <w:rPr>
                <w:sz w:val="20"/>
                <w:szCs w:val="20"/>
              </w:rPr>
              <w:t xml:space="preserve">глубины отдельных частей океанов;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>приводить примеры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56BE">
              <w:rPr>
                <w:sz w:val="20"/>
                <w:szCs w:val="20"/>
              </w:rPr>
              <w:t xml:space="preserve">срединно-океанических хребтов;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56BE">
              <w:rPr>
                <w:sz w:val="20"/>
                <w:szCs w:val="20"/>
              </w:rPr>
              <w:t xml:space="preserve">особенности рельефа трех основных частей океанического дна;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56BE">
              <w:rPr>
                <w:sz w:val="20"/>
                <w:szCs w:val="20"/>
              </w:rPr>
              <w:t>образование срединно-океан</w:t>
            </w:r>
            <w:r>
              <w:rPr>
                <w:sz w:val="20"/>
                <w:szCs w:val="20"/>
              </w:rPr>
              <w:t>и</w:t>
            </w:r>
            <w:r w:rsidRPr="003556BE">
              <w:rPr>
                <w:sz w:val="20"/>
                <w:szCs w:val="20"/>
              </w:rPr>
              <w:t>ческих хребтов</w:t>
            </w:r>
            <w:r>
              <w:rPr>
                <w:sz w:val="20"/>
                <w:szCs w:val="20"/>
              </w:rPr>
              <w:t xml:space="preserve">, </w:t>
            </w:r>
            <w:r w:rsidRPr="003556BE">
              <w:rPr>
                <w:sz w:val="20"/>
                <w:szCs w:val="20"/>
              </w:rPr>
              <w:t>глубоководных желобов.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Человек и земная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кора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Как земная кора воздействует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на человека. Как человек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вмешивается в жизнь земной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Описание по иллюстрациям способов добычи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полезных ископаемых. Поиск дополнительной информации (в Интернете и других источниках) о ценных полезных ископаемых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и их значении в хозяйстве, о последствиях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воздействия хозяйственной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на земную кору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56B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3556BE">
              <w:rPr>
                <w:sz w:val="20"/>
                <w:szCs w:val="20"/>
              </w:rPr>
              <w:t>на карте месторождения полезных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ископаемых;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556BE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>земной коры на человека и человека на земную кору;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56BE">
              <w:rPr>
                <w:sz w:val="20"/>
                <w:szCs w:val="20"/>
              </w:rPr>
              <w:t>нарушения, возникающие в земной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коре под влиянием хозяйственной деятельности человека;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56BE">
              <w:rPr>
                <w:sz w:val="20"/>
                <w:szCs w:val="20"/>
              </w:rPr>
              <w:t>причины преимущественного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расселения людей на равнинах и ограниченного 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>в горах.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color w:val="000000"/>
                <w:sz w:val="20"/>
                <w:szCs w:val="20"/>
              </w:rPr>
              <w:t xml:space="preserve">Характеристика форм рельефа </w:t>
            </w:r>
            <w:r w:rsidRPr="00FE17B6">
              <w:rPr>
                <w:color w:val="000000"/>
                <w:sz w:val="20"/>
                <w:szCs w:val="20"/>
              </w:rPr>
              <w:lastRenderedPageBreak/>
              <w:t>родного края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60CD">
              <w:rPr>
                <w:b/>
                <w:i/>
                <w:color w:val="000000"/>
                <w:sz w:val="20"/>
                <w:szCs w:val="20"/>
              </w:rPr>
              <w:lastRenderedPageBreak/>
              <w:t xml:space="preserve">Практическая работа № 12 Описание на местности </w:t>
            </w:r>
            <w:r w:rsidRPr="000A60CD">
              <w:rPr>
                <w:b/>
                <w:i/>
                <w:color w:val="000000"/>
                <w:sz w:val="20"/>
                <w:szCs w:val="20"/>
              </w:rPr>
              <w:lastRenderedPageBreak/>
              <w:t>форм рельефа родного края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color w:val="000000"/>
                <w:sz w:val="20"/>
                <w:szCs w:val="20"/>
              </w:rPr>
              <w:lastRenderedPageBreak/>
              <w:t xml:space="preserve">Описание на местности формы рельефа (склон долины реки). 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Описывать</w:t>
            </w:r>
            <w:r>
              <w:rPr>
                <w:color w:val="000000"/>
                <w:sz w:val="20"/>
                <w:szCs w:val="20"/>
              </w:rPr>
              <w:t xml:space="preserve"> формы рельефа на местности.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Итоговый урок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по разделу</w:t>
            </w:r>
          </w:p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«Земная кора»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FE17B6">
              <w:rPr>
                <w:sz w:val="20"/>
                <w:szCs w:val="20"/>
              </w:rPr>
              <w:t>«Земная кора».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13  Характеристика крупных форм рельефа на основе анализа карт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итоговыми вопросами и заданиями </w:t>
            </w:r>
            <w:r w:rsidRPr="00FE17B6">
              <w:rPr>
                <w:sz w:val="20"/>
                <w:szCs w:val="20"/>
              </w:rPr>
              <w:t>по раздел</w:t>
            </w:r>
            <w:r>
              <w:rPr>
                <w:sz w:val="20"/>
                <w:szCs w:val="20"/>
              </w:rPr>
              <w:t>у «Земная кора» в учебнике. Под</w:t>
            </w:r>
            <w:r w:rsidRPr="00FE17B6">
              <w:rPr>
                <w:sz w:val="20"/>
                <w:szCs w:val="20"/>
              </w:rPr>
              <w:t>готовка н</w:t>
            </w:r>
            <w:r>
              <w:rPr>
                <w:sz w:val="20"/>
                <w:szCs w:val="20"/>
              </w:rPr>
              <w:t>а основе дополнительных источни</w:t>
            </w:r>
            <w:r w:rsidRPr="00FE17B6">
              <w:rPr>
                <w:sz w:val="20"/>
                <w:szCs w:val="20"/>
              </w:rPr>
              <w:t>ков инфор</w:t>
            </w:r>
            <w:r>
              <w:rPr>
                <w:sz w:val="20"/>
                <w:szCs w:val="20"/>
              </w:rPr>
              <w:t>мации (в том числе сайтов Интер</w:t>
            </w:r>
            <w:r w:rsidRPr="00FE17B6">
              <w:rPr>
                <w:sz w:val="20"/>
                <w:szCs w:val="20"/>
              </w:rPr>
              <w:t>нета) обсуждения пробле</w:t>
            </w:r>
            <w:r>
              <w:rPr>
                <w:sz w:val="20"/>
                <w:szCs w:val="20"/>
              </w:rPr>
              <w:t>мы воздействия хоз</w:t>
            </w:r>
            <w:r w:rsidRPr="00FE17B6">
              <w:rPr>
                <w:sz w:val="20"/>
                <w:szCs w:val="20"/>
              </w:rPr>
              <w:t>яйственной деятельности людей на земную</w:t>
            </w:r>
            <w:r>
              <w:rPr>
                <w:sz w:val="20"/>
                <w:szCs w:val="20"/>
              </w:rPr>
              <w:t xml:space="preserve"> к</w:t>
            </w:r>
            <w:r w:rsidRPr="00FE17B6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№4</w:t>
            </w: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курсу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FE17B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итоговыми вопросами и заданиями </w:t>
            </w:r>
            <w:r w:rsidRPr="00FE17B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курсу 5 класса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№5</w:t>
            </w: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FD3E23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00E41" w:rsidRDefault="00200E41" w:rsidP="00777A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класс (1 час в неделю, всего 35ч.)</w:t>
            </w:r>
          </w:p>
          <w:p w:rsidR="00200E41" w:rsidRPr="00FD3E23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Введение (1 ч.)</w:t>
            </w:r>
          </w:p>
          <w:p w:rsidR="00200E41" w:rsidRPr="003B770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Повторение плавил работы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с учебником, рабочей тетрадью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и атласом. Закрепление знаний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о метеорологических приборах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и приемах метеонаблюдений.</w:t>
            </w:r>
          </w:p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Выбор формы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дневника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наблюдений за погодой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и способов его 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B770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Знак</w:t>
            </w:r>
            <w:r>
              <w:rPr>
                <w:sz w:val="20"/>
                <w:szCs w:val="20"/>
              </w:rPr>
              <w:t xml:space="preserve">омство с устройством барометра, </w:t>
            </w:r>
            <w:r w:rsidRPr="003B770E">
              <w:rPr>
                <w:sz w:val="20"/>
                <w:szCs w:val="20"/>
              </w:rPr>
              <w:t xml:space="preserve">гигрометра, флюгера, </w:t>
            </w:r>
            <w:proofErr w:type="spellStart"/>
            <w:r w:rsidRPr="003B770E">
              <w:rPr>
                <w:sz w:val="20"/>
                <w:szCs w:val="20"/>
              </w:rPr>
              <w:t>осадкомера</w:t>
            </w:r>
            <w:proofErr w:type="spellEnd"/>
            <w:r w:rsidRPr="003B770E">
              <w:rPr>
                <w:sz w:val="20"/>
                <w:szCs w:val="20"/>
              </w:rPr>
              <w:t>. Измерение количественных характеристик состояния атмосферы с помощью приборов и инструментов. Заполнение дневника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наблюдений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за погодой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меть </w:t>
            </w:r>
            <w:r w:rsidRPr="00745395">
              <w:rPr>
                <w:sz w:val="20"/>
                <w:szCs w:val="20"/>
              </w:rPr>
              <w:t>ориентироваться в справочном аппарате учебника и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 xml:space="preserve">атласа; </w:t>
            </w:r>
          </w:p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45395">
              <w:rPr>
                <w:sz w:val="20"/>
                <w:szCs w:val="20"/>
              </w:rPr>
              <w:t xml:space="preserve">принцип работы и назначение метеорологических приборов;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</w:p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>количественные характеристики состояния атмосферы с помощью приборов и инструментов;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оформлять </w:t>
            </w:r>
            <w:r w:rsidRPr="00745395">
              <w:rPr>
                <w:sz w:val="20"/>
                <w:szCs w:val="20"/>
              </w:rPr>
              <w:t>полученные сведения в дневнике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наблюдений.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Атмосфера (11 ч.)</w:t>
            </w:r>
          </w:p>
          <w:p w:rsidR="00200E41" w:rsidRPr="003B770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Из чего состоит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атмосфера и как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она устроена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Что такое атмосфера. Состав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атмосферы и ее роль в жизни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Земли. Строение атмосферы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Составление и анализ схемы «Значение атмосферы для Земли». Объяснение значения</w:t>
            </w:r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 xml:space="preserve">атмосферы для природы Земли. </w:t>
            </w:r>
            <w:proofErr w:type="gramStart"/>
            <w:r w:rsidRPr="00941D26">
              <w:rPr>
                <w:sz w:val="20"/>
                <w:szCs w:val="20"/>
              </w:rPr>
              <w:t>Поиск дополнительной информации (в Интернете и</w:t>
            </w:r>
            <w:proofErr w:type="gramEnd"/>
          </w:p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других источниках) о роли содержащихся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в атмосфере газов для природных процессов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D70CC1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газы, входящие в состав атмосферы; соотношение</w:t>
            </w:r>
          </w:p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>между размерами Земли и толщиной ее атмосферы;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45395">
              <w:rPr>
                <w:sz w:val="20"/>
                <w:szCs w:val="20"/>
              </w:rPr>
              <w:t>происходящих в тропосфере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 xml:space="preserve">процессов;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роль отдельных газов атмос</w:t>
            </w:r>
            <w:r w:rsidRPr="00745395">
              <w:rPr>
                <w:sz w:val="20"/>
                <w:szCs w:val="20"/>
              </w:rPr>
              <w:t xml:space="preserve">феры;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значение атмосферы для природ</w:t>
            </w:r>
            <w:r w:rsidRPr="00745395">
              <w:rPr>
                <w:sz w:val="20"/>
                <w:szCs w:val="20"/>
              </w:rPr>
              <w:t>ы 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Нагревание воздуха и его температура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 xml:space="preserve">Как нагреваются земная поверхность и атмосфера. Различия в нагревании воздуха в течение суток и </w:t>
            </w:r>
            <w:r w:rsidRPr="00941D26">
              <w:rPr>
                <w:sz w:val="20"/>
                <w:szCs w:val="20"/>
              </w:rPr>
              <w:lastRenderedPageBreak/>
              <w:t>года. Показатели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изменений температуры.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 Обобщение данных о температуре воздуха в дневнике наблюдений за погодой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41D2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lastRenderedPageBreak/>
              <w:t>Составление и анализ графика изменения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температуры в течение суток на основе данных дневника наблюдений за погодой. Вычисление средних суточных температур 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 xml:space="preserve">суточной </w:t>
            </w:r>
            <w:r w:rsidRPr="00941D26">
              <w:rPr>
                <w:sz w:val="20"/>
                <w:szCs w:val="20"/>
              </w:rPr>
              <w:lastRenderedPageBreak/>
              <w:t>амплитуды температур. Решение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задач на определение средней месячной температуры, изменения температуры с высотой. Выявление зависимости температуры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от угла падения солнечных лучей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745395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величину уменьшения температуры воздуха в тропосфере с подъемом вверх на каждый километр;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745395">
              <w:rPr>
                <w:sz w:val="20"/>
                <w:szCs w:val="20"/>
              </w:rPr>
              <w:t xml:space="preserve">по имеющимся данным </w:t>
            </w:r>
            <w:r w:rsidRPr="00745395">
              <w:rPr>
                <w:sz w:val="20"/>
                <w:szCs w:val="20"/>
              </w:rPr>
              <w:lastRenderedPageBreak/>
              <w:t xml:space="preserve">средние температуры воздуха и амплитуды температур;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45395">
              <w:rPr>
                <w:sz w:val="20"/>
                <w:szCs w:val="20"/>
              </w:rPr>
              <w:t>вычисления средних температур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 xml:space="preserve">воздуха;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45395">
              <w:rPr>
                <w:sz w:val="20"/>
                <w:szCs w:val="20"/>
              </w:rPr>
              <w:t xml:space="preserve">изменения температуры воздуха в течение суток и года;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45395">
              <w:rPr>
                <w:sz w:val="20"/>
                <w:szCs w:val="20"/>
              </w:rPr>
              <w:t>зависимость темп</w:t>
            </w:r>
            <w:r>
              <w:rPr>
                <w:sz w:val="20"/>
                <w:szCs w:val="20"/>
              </w:rPr>
              <w:t xml:space="preserve">ературы воздуха от угла падения </w:t>
            </w:r>
            <w:r w:rsidRPr="00745395">
              <w:rPr>
                <w:sz w:val="20"/>
                <w:szCs w:val="20"/>
              </w:rPr>
              <w:t>солнечных лучей.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Зависимость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температуры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воздуха от географической широты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Географическое 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температуры воздуха. Пояса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освещенности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ыявление на основе </w:t>
            </w:r>
            <w:proofErr w:type="gramStart"/>
            <w:r>
              <w:rPr>
                <w:sz w:val="20"/>
                <w:szCs w:val="20"/>
              </w:rPr>
              <w:t xml:space="preserve">анализа карт </w:t>
            </w:r>
            <w:r w:rsidRPr="00A25BDA">
              <w:rPr>
                <w:sz w:val="20"/>
                <w:szCs w:val="20"/>
              </w:rPr>
              <w:t>закономерности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уменьшения средних температур</w:t>
            </w:r>
            <w:proofErr w:type="gramEnd"/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 зависимости от географической широты.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Сравнение средних температур воздуха на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разных географических широтах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C7002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 xml:space="preserve">и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1C7002">
              <w:rPr>
                <w:sz w:val="20"/>
                <w:szCs w:val="20"/>
              </w:rPr>
              <w:t>на картах тропики, полярные круги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 xml:space="preserve">(и их географическую широту);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C7002">
              <w:rPr>
                <w:sz w:val="20"/>
                <w:szCs w:val="20"/>
              </w:rPr>
              <w:t xml:space="preserve">температуру воздуха по картам с помощью изотерм;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1C7002">
              <w:rPr>
                <w:sz w:val="20"/>
                <w:szCs w:val="20"/>
              </w:rPr>
              <w:t>жарких и холодных районов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002">
              <w:rPr>
                <w:sz w:val="20"/>
                <w:szCs w:val="20"/>
              </w:rPr>
              <w:t xml:space="preserve">Земли;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1C7002">
              <w:rPr>
                <w:sz w:val="20"/>
                <w:szCs w:val="20"/>
              </w:rPr>
              <w:t xml:space="preserve">характерные особенности поясов освещенности;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C7002">
              <w:rPr>
                <w:sz w:val="20"/>
                <w:szCs w:val="20"/>
              </w:rPr>
              <w:t>изменение температуры воздуха при движении от экватора к полюсам,</w:t>
            </w:r>
            <w:r>
              <w:rPr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>существование явления полярных дней и ночей.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Влага в атмосфере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Что такое влажность воздуха.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Во что превращается водяной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пар. Как образуются облака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2 Выполнение заданий по расчету относительной влажности воздуха и высоты образования облаков.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Измерение относительной влажности воздуха с помощью гигрометра. Решение задач по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расчету абсолютной и относительной влажности на основе имеющихся данных. Наблюдение за облаками, составление описания их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облика, определение степени облачности,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анализ данных показателей облачности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в дневниках наблюдений за погодой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b/>
                <w:bCs/>
                <w:sz w:val="20"/>
                <w:szCs w:val="20"/>
              </w:rPr>
              <w:t>(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352877">
              <w:rPr>
                <w:b/>
                <w:bCs/>
                <w:sz w:val="20"/>
                <w:szCs w:val="20"/>
              </w:rPr>
              <w:t xml:space="preserve">) </w:t>
            </w:r>
            <w:r w:rsidRPr="00352877">
              <w:rPr>
                <w:sz w:val="20"/>
                <w:szCs w:val="20"/>
              </w:rPr>
              <w:t xml:space="preserve">разные виды облаков;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относительную влажность воздуха с помощью гигрометра и по имеющимся данным об абсолютной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и максимально возможной влажности;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описывать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процессы образования тумана и облаков;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зависимость абсолютной влажности от температуры воздуха и наличия воды на поверхности,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877">
              <w:rPr>
                <w:sz w:val="20"/>
                <w:szCs w:val="20"/>
              </w:rPr>
              <w:t xml:space="preserve">а относительной влажности </w:t>
            </w:r>
            <w:r>
              <w:rPr>
                <w:sz w:val="20"/>
                <w:szCs w:val="20"/>
              </w:rPr>
              <w:t>-</w:t>
            </w:r>
            <w:r w:rsidRPr="00352877">
              <w:rPr>
                <w:sz w:val="20"/>
                <w:szCs w:val="20"/>
              </w:rPr>
              <w:t xml:space="preserve"> от соотношения абсолютной влажности и температуры воздуха.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Атмосферные</w:t>
            </w:r>
          </w:p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осадки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Что такое атмосферные осадки.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Как измеряют количество осадков. Как распределяются осадки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3 Составление и анализ диаграмм количества осадков.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A25BD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Построение и анализ по имеющимся данным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диаграммы распределения годовых осадков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по месяцам. Решение задач по расчету годового количества осадков на основе имеющихся данных. Определение способов отображения видов осадков и их количества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на картах погоды и климатических картах.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Объяснение причин различий в количестве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осадков в разных широтных поясах 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единицу измерения количества выпавших атмосферных осадков;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352877">
              <w:rPr>
                <w:sz w:val="20"/>
                <w:szCs w:val="20"/>
              </w:rPr>
              <w:t>количество осадков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по диаграммам и географическим картам;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52877">
              <w:rPr>
                <w:sz w:val="20"/>
                <w:szCs w:val="20"/>
              </w:rPr>
              <w:t xml:space="preserve">количества осадков в разных широтных поясах Земли;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2877">
              <w:rPr>
                <w:sz w:val="20"/>
                <w:szCs w:val="20"/>
              </w:rPr>
              <w:t>образование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осадков разного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происхождения;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причины выпадения осадков в твердом (снег) или жидком (дождь) виде.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Давление</w:t>
            </w:r>
          </w:p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атмосферы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 xml:space="preserve">Почему атмосфера давит на земную поверхность. Как </w:t>
            </w:r>
            <w:r w:rsidRPr="00951691">
              <w:rPr>
                <w:sz w:val="20"/>
                <w:szCs w:val="20"/>
              </w:rPr>
              <w:lastRenderedPageBreak/>
              <w:t>измеряют атмосферное давление. Как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и почему изменяется давление.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Распределение давления по поверхности Земли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4 Решение задач на определение высоты объектов по данным о величине атмосферного давления у их основания и на вершине, а также на определение величины давления у основания объекта по данным о его высоте и давлении на вершине.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lastRenderedPageBreak/>
              <w:t>Измерение атмосферного давления с помощью барометра. Решение задач по расчету</w:t>
            </w:r>
          </w:p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lastRenderedPageBreak/>
              <w:t>величины атмосферного давления на разной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высоте в тропосфере. Объяснение причин</w:t>
            </w:r>
          </w:p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различий в величине атмосферного давления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 разных широтных поясах Земли. Определение способов отображения величины атмосферного давления на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единицу измерения атмосферного давления; причины </w:t>
            </w:r>
            <w:r w:rsidRPr="00352877">
              <w:rPr>
                <w:sz w:val="20"/>
                <w:szCs w:val="20"/>
              </w:rPr>
              <w:lastRenderedPageBreak/>
              <w:t xml:space="preserve">изменения атмосферного давления; 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атмосферное давление с помощью барометра-анероида и на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основании расчетов на разной высоте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77">
              <w:rPr>
                <w:sz w:val="20"/>
                <w:szCs w:val="20"/>
              </w:rPr>
              <w:t xml:space="preserve">в тропосфере; 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наличие экваториального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пояса пониженного давления и областей высокого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давления над полюсами 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Ветры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Что такое ветер. Какими бывают ветры. Значение ветров.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5 Построение розы ветров на основе данных дневника наблюдений за погодой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Определение направления и скорости ветра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 помощью флюгера (анемометра). Определение направления ветров по картам. Построение розы ветров на основе имеющихся данных (в том числе дневника наблюдений за погодой). Объяснение различий в скорости и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силе ветра, причин изменения направления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ветров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ветры разных направлений;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94D50">
              <w:rPr>
                <w:sz w:val="20"/>
                <w:szCs w:val="20"/>
              </w:rPr>
              <w:t xml:space="preserve">направление и скорость ветра с помощью флюгера (анемометра);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94D50">
              <w:rPr>
                <w:sz w:val="20"/>
                <w:szCs w:val="20"/>
              </w:rPr>
              <w:t xml:space="preserve">районов возникновения муссонов и бризов;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94D50">
              <w:rPr>
                <w:sz w:val="20"/>
                <w:szCs w:val="20"/>
              </w:rPr>
              <w:t>значение ветров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для природы Земли;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94D50">
              <w:rPr>
                <w:sz w:val="20"/>
                <w:szCs w:val="20"/>
              </w:rPr>
              <w:t>образование ветров и их разную скорость.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Погода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5169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Что такое погода. Почему погода разнообразна и изменчива.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Как изучают и предсказывают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погоду.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</w:t>
            </w:r>
          </w:p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№ 6 Сравнительное описание погоды в двух населенных</w:t>
            </w:r>
            <w:r w:rsidRPr="0010751F">
              <w:rPr>
                <w:i/>
                <w:sz w:val="20"/>
                <w:szCs w:val="20"/>
              </w:rPr>
              <w:t xml:space="preserve"> пунктах на основе анализа карты погоды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0751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Характеристика погоды. Описание погоды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своей местности за день, неделю, месяц и в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разные с</w:t>
            </w:r>
            <w:r>
              <w:rPr>
                <w:sz w:val="20"/>
                <w:szCs w:val="20"/>
              </w:rPr>
              <w:t>езоны года. Установление взаимо</w:t>
            </w:r>
            <w:r w:rsidRPr="00951691">
              <w:rPr>
                <w:sz w:val="20"/>
                <w:szCs w:val="20"/>
              </w:rPr>
              <w:t>связи между элементами погоды. Чтение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карты погоды, опи</w:t>
            </w:r>
            <w:r>
              <w:rPr>
                <w:sz w:val="20"/>
                <w:szCs w:val="20"/>
              </w:rPr>
              <w:t>сание по карте погоды ко</w:t>
            </w:r>
            <w:r w:rsidRPr="00951691">
              <w:rPr>
                <w:sz w:val="20"/>
                <w:szCs w:val="20"/>
              </w:rPr>
              <w:t>личественных и качественных показателей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состояния атмосферы (</w:t>
            </w:r>
            <w:proofErr w:type="spellStart"/>
            <w:r w:rsidRPr="00951691">
              <w:rPr>
                <w:sz w:val="20"/>
                <w:szCs w:val="20"/>
              </w:rPr>
              <w:t>метеоэлементов</w:t>
            </w:r>
            <w:proofErr w:type="spellEnd"/>
            <w:r w:rsidRPr="00951691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Обобщение итогов наблюдений за погодой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 виде графиков, диаграмм, схем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главные свойства 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94D50">
              <w:rPr>
                <w:sz w:val="20"/>
                <w:szCs w:val="20"/>
              </w:rPr>
              <w:t>с помощью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>метеорологических приборов показатели элементов</w:t>
            </w:r>
            <w:r>
              <w:rPr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94D50">
              <w:rPr>
                <w:sz w:val="20"/>
                <w:szCs w:val="20"/>
              </w:rPr>
              <w:t>взаимодействия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4D50">
              <w:rPr>
                <w:sz w:val="20"/>
                <w:szCs w:val="20"/>
              </w:rPr>
              <w:t xml:space="preserve">между элементами 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94D50">
              <w:rPr>
                <w:sz w:val="20"/>
                <w:szCs w:val="20"/>
              </w:rPr>
              <w:t xml:space="preserve">погоду разных сезонов года;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94D50">
              <w:rPr>
                <w:sz w:val="20"/>
                <w:szCs w:val="20"/>
              </w:rPr>
              <w:t>причины разнообразия и изменчивости погоды.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Климат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Что такое климат. Как</w:t>
            </w:r>
          </w:p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изображают климат на картах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Чтение климатических карт, характеристика климатических показателей по климатической карте. Сопоставление карты поясов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освещенности и климатических поясов,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формулирование выводов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4483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показатели, применяемые для характеристики климата территорий;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36A68">
              <w:rPr>
                <w:sz w:val="20"/>
                <w:szCs w:val="20"/>
              </w:rPr>
              <w:t xml:space="preserve">климатических поясов Земли;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основные </w:t>
            </w:r>
            <w:r w:rsidRPr="00336A68">
              <w:rPr>
                <w:sz w:val="20"/>
                <w:szCs w:val="20"/>
              </w:rPr>
              <w:t xml:space="preserve">характеристики климата по климатической карте;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36A68">
              <w:rPr>
                <w:sz w:val="20"/>
                <w:szCs w:val="20"/>
              </w:rPr>
              <w:t>годовой режим смены погоды на территории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России;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36A68">
              <w:rPr>
                <w:sz w:val="20"/>
                <w:szCs w:val="20"/>
              </w:rPr>
              <w:t>отличия погоды и климата.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Человек и атмосфера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Как атмосфера влияет на человека. Как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человек воздействует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на атмосферу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7 Установление воздействия климатических условий на размещение населения.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F0D4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Поиск дополнительной информации (в Интернете и других источниках) о неблагоприятных атмосферных явлениях, правилах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поведения, обеспечивающих личную безопасность человека. Составление таблицы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«Положительные и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отрицательные примеры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воздействия человека на атмосферу»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основные источники загрязнения атмосферы;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36A68">
              <w:rPr>
                <w:sz w:val="20"/>
                <w:szCs w:val="20"/>
              </w:rPr>
              <w:t xml:space="preserve">воздействия человека на атмосферу; </w:t>
            </w:r>
          </w:p>
          <w:p w:rsidR="00200E41" w:rsidRPr="00336A68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36A68">
              <w:rPr>
                <w:sz w:val="20"/>
                <w:szCs w:val="20"/>
              </w:rPr>
              <w:t>опасные атмосферные явления;</w:t>
            </w:r>
          </w:p>
          <w:p w:rsidR="00200E41" w:rsidRPr="001F0D4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36A68">
              <w:rPr>
                <w:sz w:val="20"/>
                <w:szCs w:val="20"/>
              </w:rPr>
              <w:t>воздействие климатических условий</w:t>
            </w:r>
            <w:r>
              <w:rPr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>на расселение людей на Земле.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Итоговый урок</w:t>
            </w:r>
          </w:p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по разделу</w:t>
            </w:r>
          </w:p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«Атмосфера»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«Атмосфера»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D8786C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по разделу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«Атмосфера» в учебнике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>. Гидросфера (12 ч.)</w:t>
            </w:r>
          </w:p>
          <w:p w:rsidR="00200E41" w:rsidRPr="00D8786C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Вода на Земле.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Круговорот воды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 природе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F0D47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Что такое гидросфера. Круговорот воды в природе. Значение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 в жизни Земли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Сравнение соотношения отдельных частей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 по диаграмме. Выявление взаимосвязи между составными частями гидросферы по схеме «Круговорот воды в природе». Объяснение значения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круговорота воды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для природы Земли, доказательства единства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гидросферы. Описание значения воды для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жизни на планете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30120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составные части гидросферы;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приводить приме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ры </w:t>
            </w:r>
            <w:r w:rsidRPr="00F30120">
              <w:rPr>
                <w:sz w:val="20"/>
                <w:szCs w:val="20"/>
              </w:rPr>
              <w:t xml:space="preserve">отдельных частей круговорота воды и вызывающих их сил;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30120">
              <w:rPr>
                <w:sz w:val="20"/>
                <w:szCs w:val="20"/>
              </w:rPr>
              <w:t xml:space="preserve">соотношение между главными частями гидросферы;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30120">
              <w:rPr>
                <w:sz w:val="20"/>
                <w:szCs w:val="20"/>
              </w:rPr>
              <w:t>влияние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0120">
              <w:rPr>
                <w:sz w:val="20"/>
                <w:szCs w:val="20"/>
              </w:rPr>
              <w:t>гидросферы на п</w:t>
            </w:r>
            <w:r>
              <w:rPr>
                <w:sz w:val="20"/>
                <w:szCs w:val="20"/>
              </w:rPr>
              <w:t>риродные и антропогенные процес</w:t>
            </w:r>
            <w:r w:rsidRPr="00F30120">
              <w:rPr>
                <w:sz w:val="20"/>
                <w:szCs w:val="20"/>
              </w:rPr>
              <w:t xml:space="preserve">сы;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30120">
              <w:rPr>
                <w:sz w:val="20"/>
                <w:szCs w:val="20"/>
              </w:rPr>
              <w:t>значение круговорота воды для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>природы 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Мировой океан</w:t>
            </w:r>
            <w:r>
              <w:rPr>
                <w:sz w:val="20"/>
                <w:szCs w:val="20"/>
              </w:rPr>
              <w:t xml:space="preserve"> -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основная часть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гидросферы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Мировой океан и его части. Моря, заливы, проливы. Как и зачем изучают Мировой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океан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8 Обозначение на контурной карте мира: границ океанов и их названий, заливов и проливов, морей.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9 </w:t>
            </w:r>
            <w:r w:rsidRPr="000A60CD">
              <w:rPr>
                <w:b/>
                <w:i/>
                <w:sz w:val="20"/>
                <w:szCs w:val="20"/>
              </w:rPr>
              <w:t>Построение столбчатой диаграммы соотношения площадей  океанов (в процентах).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10 </w:t>
            </w:r>
            <w:r w:rsidRPr="000A60CD">
              <w:rPr>
                <w:b/>
                <w:i/>
                <w:sz w:val="20"/>
                <w:szCs w:val="20"/>
              </w:rPr>
              <w:t>Составление характеристики географического положения одного из морей на основе анализа карты полушарий (и карты океанов).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 описание по карте </w:t>
            </w:r>
            <w:r w:rsidRPr="005F2801">
              <w:rPr>
                <w:sz w:val="20"/>
                <w:szCs w:val="20"/>
              </w:rPr>
              <w:t>географического положения, глубины, размеров океанов, морей, заливов, проливов, островов. Определение черт сходства и различия океанов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Земли.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контурной карте границы океанов и их названий, заливов, проливов, окраинных и внутренних морей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F30120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и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F30120">
              <w:rPr>
                <w:sz w:val="20"/>
                <w:szCs w:val="20"/>
              </w:rPr>
              <w:t>океаны, моря, заливы, проливы;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30120">
              <w:rPr>
                <w:sz w:val="20"/>
                <w:szCs w:val="20"/>
              </w:rPr>
              <w:t>внутренних и окраинных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морей, крупнейших заливов и проливов;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30120">
              <w:rPr>
                <w:sz w:val="20"/>
                <w:szCs w:val="20"/>
              </w:rPr>
              <w:t>по картам географическое положение, глубину и размеры океанов, морей, заливов, проливов;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Pr="00D348E3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30120">
              <w:rPr>
                <w:sz w:val="20"/>
                <w:szCs w:val="20"/>
              </w:rPr>
              <w:t>роль Мирового океана в хозяйственной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деятельности людей;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30120">
              <w:rPr>
                <w:sz w:val="20"/>
                <w:szCs w:val="20"/>
              </w:rPr>
              <w:t>условность границ между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>океанами.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Свойства океанических вод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Цвет и прозрачность. Температура воды. Соленость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11 Анализ географических закономерностей изменения температуры и солености поверхностных вод.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Выявление с помощью карт географических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закономерностей в изменении температур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и солености поверхностных вод Мирового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океана. Построение графиков изменения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температуры и солености поверхностных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вод в зависимости от географической широты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7406E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и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87406E">
              <w:rPr>
                <w:sz w:val="20"/>
                <w:szCs w:val="20"/>
              </w:rPr>
              <w:t>районы Мирового океана с самыми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высокими и низкими показателями температуры</w:t>
            </w:r>
          </w:p>
          <w:p w:rsidR="00200E41" w:rsidRPr="0087406E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406E">
              <w:rPr>
                <w:sz w:val="20"/>
                <w:szCs w:val="20"/>
              </w:rPr>
              <w:t xml:space="preserve">и солености поверхностных вод;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406E">
              <w:rPr>
                <w:sz w:val="20"/>
                <w:szCs w:val="20"/>
              </w:rPr>
              <w:t>воздействия одних свойств океанических вод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на другие;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7406E">
              <w:rPr>
                <w:sz w:val="20"/>
                <w:szCs w:val="20"/>
              </w:rPr>
              <w:t>с помощью карт географические закономерности изменения температуры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406E">
              <w:rPr>
                <w:sz w:val="20"/>
                <w:szCs w:val="20"/>
              </w:rPr>
              <w:t xml:space="preserve">и солености поверхностных вод;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7406E">
              <w:rPr>
                <w:sz w:val="20"/>
                <w:szCs w:val="20"/>
              </w:rPr>
              <w:t>изменчивость свойств океанических вод.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Движения воды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 океане. Волны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Что такое волны. Ветровые волны. Приливные волны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(приливы)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Определение по картам высоты приливов на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побережьях морей и океанов; географического положения районов, подвергающихся цунами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виды поверхностных волн в Мировом океане и причины их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возникновения;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406E">
              <w:rPr>
                <w:sz w:val="20"/>
                <w:szCs w:val="20"/>
              </w:rPr>
              <w:t>характеристик волн разного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происхождения;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7406E">
              <w:rPr>
                <w:sz w:val="20"/>
                <w:szCs w:val="20"/>
              </w:rPr>
              <w:t>процесс приближения цунами к побережью;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7406E">
              <w:rPr>
                <w:sz w:val="20"/>
                <w:szCs w:val="20"/>
              </w:rPr>
              <w:t>взаимосвязи между движениями вод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 океане и космическим</w:t>
            </w:r>
            <w:r>
              <w:rPr>
                <w:sz w:val="20"/>
                <w:szCs w:val="20"/>
              </w:rPr>
              <w:t xml:space="preserve">и, атмосферными и </w:t>
            </w:r>
            <w:proofErr w:type="spellStart"/>
            <w:r>
              <w:rPr>
                <w:sz w:val="20"/>
                <w:szCs w:val="20"/>
              </w:rPr>
              <w:t>внутриземными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процессами.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Течения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течений. Причины </w:t>
            </w:r>
            <w:r w:rsidRPr="005F2801">
              <w:rPr>
                <w:sz w:val="20"/>
                <w:szCs w:val="20"/>
              </w:rPr>
              <w:t>возникновения течений.</w:t>
            </w:r>
          </w:p>
          <w:p w:rsidR="00200E41" w:rsidRPr="005F280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Значение течений.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 № 12 Описание вод Мирового океана на основе анализа карт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BD4E6B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Определение по картам кру</w:t>
            </w:r>
            <w:r>
              <w:rPr>
                <w:sz w:val="20"/>
                <w:szCs w:val="20"/>
              </w:rPr>
              <w:t xml:space="preserve">пнейших теплых </w:t>
            </w:r>
            <w:r w:rsidRPr="005F2801">
              <w:rPr>
                <w:sz w:val="20"/>
                <w:szCs w:val="20"/>
              </w:rPr>
              <w:t>и холодны</w:t>
            </w:r>
            <w:r>
              <w:rPr>
                <w:sz w:val="20"/>
                <w:szCs w:val="20"/>
              </w:rPr>
              <w:t>х течений Мирового океана. Срав</w:t>
            </w:r>
            <w:r w:rsidRPr="005F2801">
              <w:rPr>
                <w:sz w:val="20"/>
                <w:szCs w:val="20"/>
              </w:rPr>
              <w:t>нение к</w:t>
            </w:r>
            <w:r>
              <w:rPr>
                <w:sz w:val="20"/>
                <w:szCs w:val="20"/>
              </w:rPr>
              <w:t>арты и выявление зависимости на</w:t>
            </w:r>
            <w:r w:rsidRPr="005F2801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ния поверхностных течений от на</w:t>
            </w:r>
            <w:r w:rsidRPr="005F2801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 господствующих ветров. Обозна</w:t>
            </w:r>
            <w:r w:rsidRPr="005F2801">
              <w:rPr>
                <w:sz w:val="20"/>
                <w:szCs w:val="20"/>
              </w:rPr>
              <w:t>чение на</w:t>
            </w:r>
            <w:r>
              <w:rPr>
                <w:sz w:val="20"/>
                <w:szCs w:val="20"/>
              </w:rPr>
              <w:t xml:space="preserve"> контурной карте холодных и теп</w:t>
            </w:r>
            <w:r w:rsidRPr="005F2801">
              <w:rPr>
                <w:sz w:val="20"/>
                <w:szCs w:val="20"/>
              </w:rPr>
              <w:t>лых течений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D31A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31A9">
              <w:rPr>
                <w:sz w:val="20"/>
                <w:szCs w:val="20"/>
              </w:rPr>
              <w:t xml:space="preserve">и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1D31A9">
              <w:rPr>
                <w:sz w:val="20"/>
                <w:szCs w:val="20"/>
              </w:rPr>
              <w:t xml:space="preserve">на карте поверхностные океанические течения;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1D31A9">
              <w:rPr>
                <w:sz w:val="20"/>
                <w:szCs w:val="20"/>
              </w:rPr>
              <w:t xml:space="preserve">теплых и холодных течений;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D31A9">
              <w:rPr>
                <w:sz w:val="20"/>
                <w:szCs w:val="20"/>
              </w:rPr>
              <w:t xml:space="preserve">направления течений;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1D31A9">
              <w:rPr>
                <w:sz w:val="20"/>
                <w:szCs w:val="20"/>
              </w:rPr>
              <w:t>значение течений для климата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31A9">
              <w:rPr>
                <w:sz w:val="20"/>
                <w:szCs w:val="20"/>
              </w:rPr>
              <w:t xml:space="preserve">и природы Земли в целом;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D31A9">
              <w:rPr>
                <w:sz w:val="20"/>
                <w:szCs w:val="20"/>
              </w:rPr>
              <w:t>возникновение течений.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Реки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Что такое река. Что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такое речная система и речной бассейн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13 Обозначение на контурных картах крупнейших рек, 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Обозначение территорий водосборных речных бассейнов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14 </w:t>
            </w:r>
            <w:r w:rsidRPr="000A60CD">
              <w:rPr>
                <w:b/>
                <w:i/>
                <w:sz w:val="20"/>
                <w:szCs w:val="20"/>
              </w:rPr>
              <w:t>Описание географического</w:t>
            </w:r>
            <w:r w:rsidRPr="00E77FAF">
              <w:rPr>
                <w:i/>
                <w:sz w:val="20"/>
                <w:szCs w:val="20"/>
              </w:rPr>
              <w:t xml:space="preserve"> положения реки.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Определение по карте истока и устья, притоков реки, ее водосборного бассейна, водораздела. Обозначение на контурной карте крупнейших рек мира, их водосборных бассейнов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и водоразделов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532F">
              <w:rPr>
                <w:sz w:val="20"/>
                <w:szCs w:val="20"/>
              </w:rPr>
              <w:t xml:space="preserve">и </w:t>
            </w: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87532F">
              <w:rPr>
                <w:sz w:val="20"/>
                <w:szCs w:val="20"/>
              </w:rPr>
              <w:t>на карте реки, их истоки, устья,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532F">
              <w:rPr>
                <w:sz w:val="20"/>
                <w:szCs w:val="20"/>
              </w:rPr>
              <w:t xml:space="preserve">притоки;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532F">
              <w:rPr>
                <w:sz w:val="20"/>
                <w:szCs w:val="20"/>
              </w:rPr>
              <w:t xml:space="preserve">самых протяженных рек мира и России, самых крупных речных водосборных бассейнов;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7532F">
              <w:rPr>
                <w:sz w:val="20"/>
                <w:szCs w:val="20"/>
              </w:rPr>
              <w:t xml:space="preserve">по картам разные виды истоков и устьев рек; 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7532F">
              <w:rPr>
                <w:sz w:val="20"/>
                <w:szCs w:val="20"/>
              </w:rPr>
              <w:t>географическое положение рек.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Жизнь рек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 xml:space="preserve">Как земная кора влияет на работу рек. Роль климата в </w:t>
            </w:r>
            <w:r w:rsidRPr="009A5B7E">
              <w:rPr>
                <w:sz w:val="20"/>
                <w:szCs w:val="20"/>
              </w:rPr>
              <w:lastRenderedPageBreak/>
              <w:t>жизни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рек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lastRenderedPageBreak/>
              <w:t>Составление характеристики равнинной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(горной) реки по плану на основе анализа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 xml:space="preserve">карт. Сравнение </w:t>
            </w:r>
            <w:r w:rsidRPr="009A5B7E">
              <w:rPr>
                <w:sz w:val="20"/>
                <w:szCs w:val="20"/>
              </w:rPr>
              <w:lastRenderedPageBreak/>
              <w:t>горных и равнинных рек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по разным признакам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B7CA1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и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0B7CA1">
              <w:rPr>
                <w:sz w:val="20"/>
                <w:szCs w:val="20"/>
              </w:rPr>
              <w:t>равнинные и горные реки; крупные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водопады;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приводить примеры </w:t>
            </w:r>
            <w:r w:rsidRPr="000B7CA1">
              <w:rPr>
                <w:sz w:val="20"/>
                <w:szCs w:val="20"/>
              </w:rPr>
              <w:t xml:space="preserve">воздействия рельефа и прочности горных пород на характер течения рек;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B7CA1">
              <w:rPr>
                <w:sz w:val="20"/>
                <w:szCs w:val="20"/>
              </w:rPr>
              <w:t>разницу в высоте истока</w:t>
            </w:r>
            <w:r>
              <w:rPr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и устья, длину рек по картам;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B7CA1">
              <w:rPr>
                <w:sz w:val="20"/>
                <w:szCs w:val="20"/>
              </w:rPr>
              <w:t>режим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CA1">
              <w:rPr>
                <w:sz w:val="20"/>
                <w:szCs w:val="20"/>
              </w:rPr>
              <w:t xml:space="preserve">равнинных рек России;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B7CA1">
              <w:rPr>
                <w:sz w:val="20"/>
                <w:szCs w:val="20"/>
              </w:rPr>
              <w:t>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>питания и режима рек от климата.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Озера и болота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Что такое озера. Какими бывают озерные котловины. Какой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бывает озерная вода. Болота</w:t>
            </w:r>
            <w:r>
              <w:rPr>
                <w:sz w:val="20"/>
                <w:szCs w:val="20"/>
              </w:rPr>
              <w:t>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</w:t>
            </w:r>
            <w:r w:rsidRPr="000A60CD">
              <w:rPr>
                <w:b/>
                <w:sz w:val="20"/>
                <w:szCs w:val="20"/>
              </w:rPr>
              <w:t xml:space="preserve"> </w:t>
            </w:r>
            <w:r w:rsidRPr="000A60CD">
              <w:rPr>
                <w:b/>
                <w:i/>
                <w:sz w:val="20"/>
                <w:szCs w:val="20"/>
              </w:rPr>
              <w:t>№ 15 Составление описания крупного озера по плану.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Определение по карте географического положения и размеров крупнейших озер, заболоченных территорий мира.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контурной карте крупнейших озер мира. Составление и анализ схемы различия озер по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происхождению котловин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0366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и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B03664">
              <w:rPr>
                <w:sz w:val="20"/>
                <w:szCs w:val="20"/>
              </w:rPr>
              <w:t xml:space="preserve">озера и болота на картах;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B03664">
              <w:rPr>
                <w:sz w:val="20"/>
                <w:szCs w:val="20"/>
              </w:rPr>
              <w:t>озер, имеющих котловины разного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>происхождения, озер с пресной и соленой водой;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B03664">
              <w:rPr>
                <w:sz w:val="20"/>
                <w:szCs w:val="20"/>
              </w:rPr>
              <w:t>по карте географическое положение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озер и соленость их вод;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B03664">
              <w:rPr>
                <w:sz w:val="20"/>
                <w:szCs w:val="20"/>
              </w:rPr>
              <w:t>значение озер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и болот для природы;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>зависимость солености озер от климата и наличия стока.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Подземные воды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Как образуются подземные воды. Какими бывают подземные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Анализ моделей (иллюстраций) «Подземные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воды», «Артезианские воды». Поиск дополнительной информации (в Интернете и других источниках) о значении разных видов</w:t>
            </w:r>
          </w:p>
          <w:p w:rsidR="00200E41" w:rsidRPr="009A5B7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подземных вод и минеральных источников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для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 xml:space="preserve">виды подземных вод; 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F4AF3">
              <w:rPr>
                <w:sz w:val="20"/>
                <w:szCs w:val="20"/>
              </w:rPr>
              <w:t>водопроницаемых (водоносных) и водоупорных пород,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 xml:space="preserve">разных форм карста; 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F4AF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оцесс образования подземных вод;</w:t>
            </w:r>
            <w:r w:rsidRPr="006F4AF3">
              <w:rPr>
                <w:sz w:val="20"/>
                <w:szCs w:val="20"/>
              </w:rPr>
              <w:t xml:space="preserve"> 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F4AF3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>условия образования карста.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Ледники. Многолетняя мерзлота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Где и как образуются ледники.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Покровные и горные ледники.</w:t>
            </w:r>
          </w:p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Многолетняя мерзлота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 xml:space="preserve">Выявление </w:t>
            </w:r>
            <w:r>
              <w:rPr>
                <w:sz w:val="20"/>
                <w:szCs w:val="20"/>
              </w:rPr>
              <w:t>причин образования и закономер</w:t>
            </w:r>
            <w:r w:rsidRPr="008C0ED6">
              <w:rPr>
                <w:sz w:val="20"/>
                <w:szCs w:val="20"/>
              </w:rPr>
              <w:t>ностей р</w:t>
            </w:r>
            <w:r>
              <w:rPr>
                <w:sz w:val="20"/>
                <w:szCs w:val="20"/>
              </w:rPr>
              <w:t>аспространения ледников и много</w:t>
            </w:r>
            <w:r w:rsidRPr="008C0ED6">
              <w:rPr>
                <w:sz w:val="20"/>
                <w:szCs w:val="20"/>
              </w:rPr>
              <w:t>летней мерзлоты. Обозначение на контурной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карте обл</w:t>
            </w:r>
            <w:r>
              <w:rPr>
                <w:sz w:val="20"/>
                <w:szCs w:val="20"/>
              </w:rPr>
              <w:t>астей распространения современ</w:t>
            </w:r>
            <w:r w:rsidRPr="008C0ED6">
              <w:rPr>
                <w:sz w:val="20"/>
                <w:szCs w:val="20"/>
              </w:rPr>
              <w:t>ных покровных ледников, определение их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географи</w:t>
            </w:r>
            <w:r>
              <w:rPr>
                <w:sz w:val="20"/>
                <w:szCs w:val="20"/>
              </w:rPr>
              <w:t>ческого положения. Поиск инфор</w:t>
            </w:r>
            <w:r w:rsidRPr="008C0ED6">
              <w:rPr>
                <w:sz w:val="20"/>
                <w:szCs w:val="20"/>
              </w:rPr>
              <w:t>мации и подготовка сообщения (презентации)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об особенно</w:t>
            </w:r>
            <w:r>
              <w:rPr>
                <w:sz w:val="20"/>
                <w:szCs w:val="20"/>
              </w:rPr>
              <w:t xml:space="preserve">стях хозяйственной деятельности </w:t>
            </w:r>
            <w:r w:rsidRPr="008C0ED6">
              <w:rPr>
                <w:sz w:val="20"/>
                <w:szCs w:val="20"/>
              </w:rPr>
              <w:t>в условиях многолетней мерзлоты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 xml:space="preserve">и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E872A2">
              <w:rPr>
                <w:sz w:val="20"/>
                <w:szCs w:val="20"/>
              </w:rPr>
              <w:t>области распространения ледников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 xml:space="preserve">и многолетней мерзлоты на Земле;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E872A2">
              <w:rPr>
                <w:sz w:val="20"/>
                <w:szCs w:val="20"/>
              </w:rPr>
              <w:t xml:space="preserve">крупнейших областей оледенения; </w:t>
            </w:r>
          </w:p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872A2">
              <w:rPr>
                <w:sz w:val="20"/>
                <w:szCs w:val="20"/>
              </w:rPr>
              <w:t xml:space="preserve">условия и процесс образования ледников;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872A2">
              <w:rPr>
                <w:sz w:val="20"/>
                <w:szCs w:val="20"/>
              </w:rPr>
              <w:t>зависимость площади распространения ледников и</w:t>
            </w:r>
            <w:r>
              <w:rPr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>многолетней мерзлоты от климата.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Человек и гидросфера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Стихийные явления в гидросфере. Как человек использует гидросферу. Как человек воздейст</w:t>
            </w:r>
            <w:r w:rsidRPr="008C0ED6">
              <w:rPr>
                <w:sz w:val="20"/>
                <w:szCs w:val="20"/>
              </w:rPr>
              <w:t>вует на гидросферу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75E9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по карте географического поло</w:t>
            </w:r>
            <w:r w:rsidRPr="008C0ED6">
              <w:rPr>
                <w:sz w:val="20"/>
                <w:szCs w:val="20"/>
              </w:rPr>
              <w:t>жения и размеров крупнейших водохранилищ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мира, обозначение их на контурной карте.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Поиск ин</w:t>
            </w:r>
            <w:r>
              <w:rPr>
                <w:sz w:val="20"/>
                <w:szCs w:val="20"/>
              </w:rPr>
              <w:t xml:space="preserve">формации и подготовка сообщения </w:t>
            </w:r>
            <w:r w:rsidRPr="008C0ED6">
              <w:rPr>
                <w:sz w:val="20"/>
                <w:szCs w:val="20"/>
              </w:rPr>
              <w:t>(презентаци</w:t>
            </w:r>
            <w:r>
              <w:rPr>
                <w:sz w:val="20"/>
                <w:szCs w:val="20"/>
              </w:rPr>
              <w:t>и): о редких и исчезающих обита</w:t>
            </w:r>
            <w:r w:rsidRPr="008C0ED6">
              <w:rPr>
                <w:sz w:val="20"/>
                <w:szCs w:val="20"/>
              </w:rPr>
              <w:t>телях Мирового океана; об особо охраняемых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акваториях и других объектах гидросферы;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о наводнениях и способах борьбы с ними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20440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2044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0440">
              <w:rPr>
                <w:sz w:val="20"/>
                <w:szCs w:val="20"/>
              </w:rPr>
              <w:t xml:space="preserve">стихийные явления в гидросфере; главные </w:t>
            </w:r>
            <w:proofErr w:type="spellStart"/>
            <w:r w:rsidRPr="00020440">
              <w:rPr>
                <w:sz w:val="20"/>
                <w:szCs w:val="20"/>
              </w:rPr>
              <w:t>водопотребляющие</w:t>
            </w:r>
            <w:proofErr w:type="spellEnd"/>
            <w:r w:rsidRPr="00020440">
              <w:rPr>
                <w:sz w:val="20"/>
                <w:szCs w:val="20"/>
              </w:rPr>
              <w:t xml:space="preserve"> сферы человеческой деятельности;</w:t>
            </w:r>
          </w:p>
          <w:p w:rsidR="00200E41" w:rsidRPr="0002044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20440">
              <w:rPr>
                <w:sz w:val="20"/>
                <w:szCs w:val="20"/>
              </w:rPr>
              <w:t>источников загрязнения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sz w:val="20"/>
                <w:szCs w:val="20"/>
              </w:rPr>
              <w:t xml:space="preserve">гидросферы; </w:t>
            </w:r>
          </w:p>
          <w:p w:rsidR="00200E41" w:rsidRPr="0002044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20440">
              <w:rPr>
                <w:sz w:val="20"/>
                <w:szCs w:val="20"/>
              </w:rPr>
              <w:t>образование наводнений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sz w:val="20"/>
                <w:szCs w:val="20"/>
              </w:rPr>
              <w:t xml:space="preserve">и лавин;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20440">
              <w:rPr>
                <w:sz w:val="20"/>
                <w:szCs w:val="20"/>
              </w:rPr>
              <w:t>обмеление рек и озер, нехватку пресной воды на Земле.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Итоговый урок по разделу «Гидросфера»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00E41" w:rsidRPr="008C0ED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8C0ED6">
              <w:rPr>
                <w:sz w:val="20"/>
                <w:szCs w:val="20"/>
              </w:rPr>
              <w:t>«Гидросфера»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981D46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 разделу «Гидросфера» 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. Биосфера (7 ч.)</w:t>
            </w:r>
          </w:p>
          <w:p w:rsidR="00200E41" w:rsidRPr="004D345E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D345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Что такое биосфера и как она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устроена. Роль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 xml:space="preserve">биосферы </w:t>
            </w:r>
            <w:proofErr w:type="gramStart"/>
            <w:r w:rsidRPr="004D345E">
              <w:rPr>
                <w:sz w:val="20"/>
                <w:szCs w:val="20"/>
              </w:rPr>
              <w:t>в</w:t>
            </w:r>
            <w:proofErr w:type="gramEnd"/>
          </w:p>
          <w:p w:rsidR="00200E41" w:rsidRPr="004D345E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природе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Что такое биосфера. Границы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современной биосферы. Живое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вещество планеты. Биологический круговорот. Биосферы 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жизнь на Земле. 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живого вещества в биосфере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D345E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Сопоставление границ биосферы с границами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других оболочек Земли. Обоснование проведения границ биосферы. Анализ схемы биологического круговорота и выявление роли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разных групп организмов в переносе веществ. Составление (дополнение) схемы биологического круговорота веществ. Обоснование конкретными примерами участия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живых организмов в преобразовании земных оболочек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составные части (звенья) биологического круговорота, современные границы биосферы; 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01DC9">
              <w:rPr>
                <w:sz w:val="20"/>
                <w:szCs w:val="20"/>
              </w:rPr>
              <w:t>роли</w:t>
            </w:r>
            <w:r>
              <w:rPr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отдельных групп </w:t>
            </w:r>
            <w:proofErr w:type="spellStart"/>
            <w:r w:rsidRPr="00701DC9">
              <w:rPr>
                <w:sz w:val="20"/>
                <w:szCs w:val="20"/>
              </w:rPr>
              <w:t>организмовв</w:t>
            </w:r>
            <w:proofErr w:type="spellEnd"/>
            <w:r w:rsidRPr="00701DC9">
              <w:rPr>
                <w:sz w:val="20"/>
                <w:szCs w:val="20"/>
              </w:rPr>
              <w:t xml:space="preserve"> биологическом круговороте: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01DC9">
              <w:rPr>
                <w:sz w:val="20"/>
                <w:szCs w:val="20"/>
              </w:rPr>
              <w:t xml:space="preserve">расширения границ биосферы;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01DC9">
              <w:rPr>
                <w:sz w:val="20"/>
                <w:szCs w:val="20"/>
              </w:rPr>
              <w:t>преобразование земных оболочек под воздействием живых организмов.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Особенности жизни в океане. Распространение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жизни в океане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Разнообразие морских организмов. Особенности жизни в воде. Распространение организмов в зависимости от глубины.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Распространение организмов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 зависимости от климата.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Распространение организмов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 зависимости от удаленности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берегов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Сравнение приспособительных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отдельных групп морских организмов к среде обитания. Определение по картам районов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распространения отдельных представителей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органического мира океанов. Анализ тематических карт и поиск доказательств изменения органического мира Мирового океана в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зависимости от широты. Объяснение причин</w:t>
            </w:r>
          </w:p>
          <w:p w:rsidR="00200E41" w:rsidRPr="00481DE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нерав</w:t>
            </w:r>
            <w:r>
              <w:rPr>
                <w:sz w:val="20"/>
                <w:szCs w:val="20"/>
              </w:rPr>
              <w:t xml:space="preserve">номерного распространения живых </w:t>
            </w:r>
            <w:r w:rsidRPr="001E354A">
              <w:rPr>
                <w:sz w:val="20"/>
                <w:szCs w:val="20"/>
              </w:rPr>
              <w:t>организмов в океане. Поиск информации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(в Интерне</w:t>
            </w:r>
            <w:r>
              <w:rPr>
                <w:sz w:val="20"/>
                <w:szCs w:val="20"/>
              </w:rPr>
              <w:t>те и других источниках) о значе</w:t>
            </w:r>
            <w:r w:rsidRPr="001E354A">
              <w:rPr>
                <w:sz w:val="20"/>
                <w:szCs w:val="20"/>
              </w:rPr>
              <w:t>нии органического мира Мирового океана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для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>представителей планктонных, свободноплавающих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и донных морских организмов;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01DC9">
              <w:rPr>
                <w:sz w:val="20"/>
                <w:szCs w:val="20"/>
              </w:rPr>
              <w:t xml:space="preserve">приспособлений океанических животных к разным местам обитания; </w:t>
            </w:r>
          </w:p>
          <w:p w:rsidR="00200E41" w:rsidRPr="00701DC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01DC9">
              <w:rPr>
                <w:sz w:val="20"/>
                <w:szCs w:val="20"/>
              </w:rPr>
              <w:t>особенности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1DC9">
              <w:rPr>
                <w:sz w:val="20"/>
                <w:szCs w:val="20"/>
              </w:rPr>
              <w:t>органического мира океана на разной глубине и</w:t>
            </w:r>
            <w:r>
              <w:rPr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в разных климатических поясах;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01DC9">
              <w:rPr>
                <w:sz w:val="20"/>
                <w:szCs w:val="20"/>
              </w:rPr>
              <w:t>изменения в распространении морских организмов в зависимости от глубины, климата и удаленности от берегов.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481DE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на поверх</w:t>
            </w:r>
            <w:r w:rsidRPr="001E354A">
              <w:rPr>
                <w:sz w:val="20"/>
                <w:szCs w:val="20"/>
              </w:rPr>
              <w:t>ности суши. Леса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Особенности распространения</w:t>
            </w:r>
          </w:p>
          <w:p w:rsidR="00200E41" w:rsidRPr="001E35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организмов на суше. Леса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81DE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 xml:space="preserve">ение причин изменения животного </w:t>
            </w:r>
            <w:r w:rsidRPr="001E354A">
              <w:rPr>
                <w:sz w:val="20"/>
                <w:szCs w:val="20"/>
              </w:rPr>
              <w:t>мира суши о</w:t>
            </w:r>
            <w:r>
              <w:rPr>
                <w:sz w:val="20"/>
                <w:szCs w:val="20"/>
              </w:rPr>
              <w:t>т экватора к полюсам и от подно</w:t>
            </w:r>
            <w:r w:rsidRPr="001E354A">
              <w:rPr>
                <w:sz w:val="20"/>
                <w:szCs w:val="20"/>
              </w:rPr>
              <w:t>жий гор к вершинам на основе анализа 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сравнения карт, иллюстраций</w:t>
            </w:r>
            <w:r>
              <w:rPr>
                <w:sz w:val="20"/>
                <w:szCs w:val="20"/>
              </w:rPr>
              <w:t>, моделей. Оп</w:t>
            </w:r>
            <w:r w:rsidRPr="001E354A">
              <w:rPr>
                <w:sz w:val="20"/>
                <w:szCs w:val="20"/>
              </w:rPr>
              <w:t>ределение</w:t>
            </w:r>
            <w:r>
              <w:rPr>
                <w:sz w:val="20"/>
                <w:szCs w:val="20"/>
              </w:rPr>
              <w:t xml:space="preserve"> по картам географического поло</w:t>
            </w:r>
            <w:r w:rsidRPr="001E354A">
              <w:rPr>
                <w:sz w:val="20"/>
                <w:szCs w:val="20"/>
              </w:rPr>
              <w:t>жения лесных зон на разных материках.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3A5925">
              <w:rPr>
                <w:sz w:val="20"/>
                <w:szCs w:val="20"/>
              </w:rPr>
              <w:t>Установление соответствия между типами</w:t>
            </w:r>
            <w:r>
              <w:rPr>
                <w:sz w:val="20"/>
                <w:szCs w:val="20"/>
              </w:rPr>
              <w:t xml:space="preserve"> </w:t>
            </w:r>
            <w:r w:rsidRPr="003A5925">
              <w:rPr>
                <w:sz w:val="20"/>
                <w:szCs w:val="20"/>
              </w:rPr>
              <w:t>лесов и основными представителями их растительного и животного мира. Поиск информации (в Интернете и других источниках),</w:t>
            </w:r>
            <w:r>
              <w:rPr>
                <w:sz w:val="20"/>
                <w:szCs w:val="20"/>
              </w:rPr>
              <w:t xml:space="preserve"> </w:t>
            </w:r>
            <w:r w:rsidRPr="003A5925">
              <w:rPr>
                <w:sz w:val="20"/>
                <w:szCs w:val="20"/>
              </w:rPr>
              <w:t>подготовка и обсуждение сообщений о хозяйственной деятельности людей в лесных зонах, экологических проблемах, обусловленных этой деятельностью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b/>
                <w:bCs/>
                <w:sz w:val="20"/>
                <w:szCs w:val="20"/>
              </w:rPr>
              <w:t>(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016F99">
              <w:rPr>
                <w:b/>
                <w:bCs/>
                <w:sz w:val="20"/>
                <w:szCs w:val="20"/>
              </w:rPr>
              <w:t xml:space="preserve">) </w:t>
            </w:r>
            <w:r w:rsidRPr="00016F99">
              <w:rPr>
                <w:sz w:val="20"/>
                <w:szCs w:val="20"/>
              </w:rPr>
              <w:t>зоны влажных экваториальных лесов и лесов умеренного</w:t>
            </w:r>
            <w:r>
              <w:rPr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 xml:space="preserve">пояса;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приводить при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меры </w:t>
            </w:r>
            <w:r w:rsidRPr="00016F99">
              <w:rPr>
                <w:sz w:val="20"/>
                <w:szCs w:val="20"/>
              </w:rPr>
              <w:t>основных пород древесной растительности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и представителей животного мира разных лесов;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16F99">
              <w:rPr>
                <w:sz w:val="20"/>
                <w:szCs w:val="20"/>
              </w:rPr>
              <w:t>географическое положение лесных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 xml:space="preserve">зон; 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16F99">
              <w:rPr>
                <w:sz w:val="20"/>
                <w:szCs w:val="20"/>
              </w:rPr>
              <w:t xml:space="preserve">внешний облик лесов; 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причины различий лесов и их значение для природы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Земли.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безлесных пространст</w:t>
            </w:r>
            <w:r w:rsidRPr="00352EB0">
              <w:rPr>
                <w:sz w:val="20"/>
                <w:szCs w:val="20"/>
              </w:rPr>
              <w:t>вах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Характеристика степей,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полупустынь и пустынь, тунд</w:t>
            </w:r>
            <w:r w:rsidRPr="00352EB0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Определение по картам ге</w:t>
            </w:r>
            <w:r>
              <w:rPr>
                <w:sz w:val="20"/>
                <w:szCs w:val="20"/>
              </w:rPr>
              <w:t>ографического по</w:t>
            </w:r>
            <w:r w:rsidRPr="00352EB0">
              <w:rPr>
                <w:sz w:val="20"/>
                <w:szCs w:val="20"/>
              </w:rPr>
              <w:t xml:space="preserve">ложения </w:t>
            </w:r>
            <w:r>
              <w:rPr>
                <w:sz w:val="20"/>
                <w:szCs w:val="20"/>
              </w:rPr>
              <w:t>безлесных равнин на разных мате</w:t>
            </w:r>
            <w:r w:rsidRPr="00352EB0">
              <w:rPr>
                <w:sz w:val="20"/>
                <w:szCs w:val="20"/>
              </w:rPr>
              <w:t>риках. Установление соответствия между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типами безлесных пространств и основными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представи</w:t>
            </w:r>
            <w:r>
              <w:rPr>
                <w:sz w:val="20"/>
                <w:szCs w:val="20"/>
              </w:rPr>
              <w:t>телями их растительного и живот</w:t>
            </w:r>
            <w:r w:rsidRPr="00352EB0">
              <w:rPr>
                <w:sz w:val="20"/>
                <w:szCs w:val="20"/>
              </w:rPr>
              <w:t>ного мира. Поиск информации (в Интернете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 других источниках), подготовка и</w:t>
            </w:r>
            <w:r>
              <w:rPr>
                <w:sz w:val="20"/>
                <w:szCs w:val="20"/>
              </w:rPr>
              <w:t xml:space="preserve"> обсужде</w:t>
            </w:r>
            <w:r w:rsidRPr="00352EB0">
              <w:rPr>
                <w:sz w:val="20"/>
                <w:szCs w:val="20"/>
              </w:rPr>
              <w:t>ние сообщ</w:t>
            </w:r>
            <w:r>
              <w:rPr>
                <w:sz w:val="20"/>
                <w:szCs w:val="20"/>
              </w:rPr>
              <w:t>ений о хозяйственной деятельнос</w:t>
            </w:r>
            <w:r w:rsidRPr="00352EB0">
              <w:rPr>
                <w:sz w:val="20"/>
                <w:szCs w:val="20"/>
              </w:rPr>
              <w:t>ти людей в саваннах, степях, пустынях,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тундрах, о</w:t>
            </w:r>
            <w:r>
              <w:rPr>
                <w:sz w:val="20"/>
                <w:szCs w:val="20"/>
              </w:rPr>
              <w:t>б экологических проблемах, обус</w:t>
            </w:r>
            <w:r w:rsidRPr="00352EB0">
              <w:rPr>
                <w:sz w:val="20"/>
                <w:szCs w:val="20"/>
              </w:rPr>
              <w:t>ловленных этой деятельностью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940DC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40DC">
              <w:rPr>
                <w:b/>
                <w:bCs/>
                <w:sz w:val="20"/>
                <w:szCs w:val="20"/>
              </w:rPr>
              <w:t>(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2940DC">
              <w:rPr>
                <w:b/>
                <w:bCs/>
                <w:sz w:val="20"/>
                <w:szCs w:val="20"/>
              </w:rPr>
              <w:t xml:space="preserve">) </w:t>
            </w:r>
            <w:r w:rsidRPr="002940DC">
              <w:rPr>
                <w:sz w:val="20"/>
                <w:szCs w:val="20"/>
              </w:rPr>
              <w:t xml:space="preserve">широтные зоны саванн, степей, пустынь, тундр, арктических пустынь;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2940DC">
              <w:rPr>
                <w:sz w:val="20"/>
                <w:szCs w:val="20"/>
              </w:rPr>
              <w:t xml:space="preserve">растений и животных разных растительных зон;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940DC">
              <w:rPr>
                <w:sz w:val="20"/>
                <w:szCs w:val="20"/>
              </w:rPr>
              <w:t>географическое положение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0DC">
              <w:rPr>
                <w:sz w:val="20"/>
                <w:szCs w:val="20"/>
              </w:rPr>
              <w:t xml:space="preserve">растительных зон;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940DC">
              <w:rPr>
                <w:sz w:val="20"/>
                <w:szCs w:val="20"/>
              </w:rPr>
              <w:t>внешний облик саванн, степей, пустынь, тундр и приспособительные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sz w:val="20"/>
                <w:szCs w:val="20"/>
              </w:rPr>
              <w:t xml:space="preserve">признаки распространенных в них растений и животных;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940DC">
              <w:rPr>
                <w:sz w:val="20"/>
                <w:szCs w:val="20"/>
              </w:rPr>
              <w:t>взаимосвязь между климатическими условиями и распространением того или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sz w:val="20"/>
                <w:szCs w:val="20"/>
              </w:rPr>
              <w:t>иного типа растительности.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Почва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Почва и ее состав. Условия</w:t>
            </w:r>
            <w:r>
              <w:rPr>
                <w:sz w:val="20"/>
                <w:szCs w:val="20"/>
              </w:rPr>
              <w:t xml:space="preserve"> образования почв. От чего зави</w:t>
            </w:r>
            <w:r w:rsidRPr="00352EB0">
              <w:rPr>
                <w:sz w:val="20"/>
                <w:szCs w:val="20"/>
              </w:rPr>
              <w:t>сит плодородие почв. Строение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почв.</w:t>
            </w:r>
          </w:p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 № 16 Определение состава (строения) почвы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Выявлени</w:t>
            </w:r>
            <w:r>
              <w:rPr>
                <w:sz w:val="20"/>
                <w:szCs w:val="20"/>
              </w:rPr>
              <w:t>е причин разной степени плодоро</w:t>
            </w:r>
            <w:r w:rsidRPr="00352EB0">
              <w:rPr>
                <w:sz w:val="20"/>
                <w:szCs w:val="20"/>
              </w:rPr>
              <w:t>дия испо</w:t>
            </w:r>
            <w:r>
              <w:rPr>
                <w:sz w:val="20"/>
                <w:szCs w:val="20"/>
              </w:rPr>
              <w:t>льзуемых человеком почв. Сравне</w:t>
            </w:r>
            <w:r w:rsidRPr="00352EB0">
              <w:rPr>
                <w:sz w:val="20"/>
                <w:szCs w:val="20"/>
              </w:rPr>
              <w:t>ние по иллюстрациям (моделям) строения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профиля подзолистой почвы и чернозема.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Определение по почвенной карте областей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распространения основных типов почв.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Изучение образцов почв своей местности,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выявление их свойств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E93064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составные части почвы, наиболее распространенные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почвы России;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E93064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на почву разных условий ее образования; </w:t>
            </w:r>
          </w:p>
          <w:p w:rsidR="00200E41" w:rsidRPr="004917AF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93064">
              <w:rPr>
                <w:sz w:val="20"/>
                <w:szCs w:val="20"/>
              </w:rPr>
              <w:t xml:space="preserve">различия между черноземами и подзолистыми почвами; </w:t>
            </w: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93064">
              <w:rPr>
                <w:sz w:val="20"/>
                <w:szCs w:val="20"/>
              </w:rPr>
              <w:t>причины разной степени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плодородия почв.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биосфера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-</w:t>
            </w:r>
            <w:r w:rsidRPr="00352EB0">
              <w:rPr>
                <w:sz w:val="20"/>
                <w:szCs w:val="20"/>
              </w:rPr>
              <w:t xml:space="preserve"> часть биосферы.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человека на био</w:t>
            </w:r>
            <w:r w:rsidRPr="00352EB0">
              <w:rPr>
                <w:sz w:val="20"/>
                <w:szCs w:val="20"/>
              </w:rPr>
              <w:t>сферу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Наблюдение за растительностью и животным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миром сво</w:t>
            </w:r>
            <w:r>
              <w:rPr>
                <w:sz w:val="20"/>
                <w:szCs w:val="20"/>
              </w:rPr>
              <w:t>ей местности для определения ка</w:t>
            </w:r>
            <w:r w:rsidRPr="00352EB0">
              <w:rPr>
                <w:sz w:val="20"/>
                <w:szCs w:val="20"/>
              </w:rPr>
              <w:t>чества окружающей среды. Описание мер,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направл</w:t>
            </w:r>
            <w:r>
              <w:rPr>
                <w:sz w:val="20"/>
                <w:szCs w:val="20"/>
              </w:rPr>
              <w:t>енных на охрану биосферы. Выска</w:t>
            </w:r>
            <w:r w:rsidRPr="00352EB0">
              <w:rPr>
                <w:sz w:val="20"/>
                <w:szCs w:val="20"/>
              </w:rPr>
              <w:t>зывание мнения о воздействии человека на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биосферу в своем крае. Поиск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(в Интерн</w:t>
            </w:r>
            <w:r>
              <w:rPr>
                <w:sz w:val="20"/>
                <w:szCs w:val="20"/>
              </w:rPr>
              <w:t>ете и других источниках), подго</w:t>
            </w:r>
            <w:r w:rsidRPr="00352EB0">
              <w:rPr>
                <w:sz w:val="20"/>
                <w:szCs w:val="20"/>
              </w:rPr>
              <w:t>товка и обсужде</w:t>
            </w:r>
            <w:r>
              <w:rPr>
                <w:sz w:val="20"/>
                <w:szCs w:val="20"/>
              </w:rPr>
              <w:t>ние презентации по пробле</w:t>
            </w:r>
            <w:r w:rsidRPr="00352EB0">
              <w:rPr>
                <w:sz w:val="20"/>
                <w:szCs w:val="20"/>
              </w:rPr>
              <w:t>мам антропогенного изменения биосферы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 ее охраны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виды хозяйственной деятельности, отрицательно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влияющие на биосферу; </w:t>
            </w:r>
          </w:p>
          <w:p w:rsidR="00200E41" w:rsidRPr="00EF621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E93064">
              <w:rPr>
                <w:sz w:val="20"/>
                <w:szCs w:val="20"/>
              </w:rPr>
              <w:t>воздействия человека на биосферу в своем родном крае;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93064">
              <w:rPr>
                <w:sz w:val="20"/>
                <w:szCs w:val="20"/>
              </w:rPr>
              <w:t xml:space="preserve">роль биосферы в жизни человека;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93064">
              <w:rPr>
                <w:sz w:val="20"/>
                <w:szCs w:val="20"/>
              </w:rPr>
              <w:t>необходимость охраны биосферы и ее составных частей.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Итоговый урок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 разделу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«Биосфера»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«Биосфера»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по разделу «Биосфера» в учебнике. </w:t>
            </w:r>
            <w:proofErr w:type="gramStart"/>
            <w:r>
              <w:rPr>
                <w:sz w:val="20"/>
                <w:szCs w:val="20"/>
              </w:rPr>
              <w:t>Подготов</w:t>
            </w:r>
            <w:r w:rsidRPr="00352EB0">
              <w:rPr>
                <w:sz w:val="20"/>
                <w:szCs w:val="20"/>
              </w:rPr>
              <w:t>ка на осно</w:t>
            </w:r>
            <w:r>
              <w:rPr>
                <w:sz w:val="20"/>
                <w:szCs w:val="20"/>
              </w:rPr>
              <w:t>ве дополнительных источников ин</w:t>
            </w:r>
            <w:r w:rsidRPr="00352EB0">
              <w:rPr>
                <w:sz w:val="20"/>
                <w:szCs w:val="20"/>
              </w:rPr>
              <w:t>формации (в</w:t>
            </w:r>
            <w:r>
              <w:rPr>
                <w:sz w:val="20"/>
                <w:szCs w:val="20"/>
              </w:rPr>
              <w:t xml:space="preserve"> том числе сайтов Интернета) об</w:t>
            </w:r>
            <w:r w:rsidRPr="00352EB0">
              <w:rPr>
                <w:sz w:val="20"/>
                <w:szCs w:val="20"/>
              </w:rPr>
              <w:t>суждени</w:t>
            </w:r>
            <w:r>
              <w:rPr>
                <w:sz w:val="20"/>
                <w:szCs w:val="20"/>
              </w:rPr>
              <w:t>я проблем антропогенного измене</w:t>
            </w:r>
            <w:r w:rsidRPr="00352EB0">
              <w:rPr>
                <w:sz w:val="20"/>
                <w:szCs w:val="20"/>
              </w:rPr>
              <w:t>ния биосферы и ее охраны (в том числе на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территории своего края</w:t>
            </w:r>
            <w:proofErr w:type="gramEnd"/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15663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200E41" w:rsidRPr="00352EB0" w:rsidRDefault="00200E41" w:rsidP="00777A8B">
            <w:pPr>
              <w:jc w:val="center"/>
              <w:rPr>
                <w:bCs/>
                <w:sz w:val="16"/>
                <w:szCs w:val="16"/>
              </w:rPr>
            </w:pPr>
          </w:p>
          <w:p w:rsidR="00200E41" w:rsidRDefault="00200E41" w:rsidP="00777A8B">
            <w:pPr>
              <w:jc w:val="center"/>
              <w:rPr>
                <w:bCs/>
              </w:rPr>
            </w:pPr>
            <w:r w:rsidRPr="00352EB0">
              <w:rPr>
                <w:bCs/>
              </w:rPr>
              <w:t>Раздел VIII . Географическая оболочка (4 ч)</w:t>
            </w:r>
          </w:p>
          <w:p w:rsidR="00200E41" w:rsidRPr="00352EB0" w:rsidRDefault="00200E41" w:rsidP="0077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Из чего состоит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географическая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оболочка. Особенности географиче</w:t>
            </w:r>
            <w:r w:rsidRPr="00352EB0">
              <w:rPr>
                <w:sz w:val="20"/>
                <w:szCs w:val="20"/>
              </w:rPr>
              <w:t>ской оболочки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Что такое географическая оболочка. Границы </w:t>
            </w:r>
            <w:r>
              <w:rPr>
                <w:sz w:val="20"/>
                <w:szCs w:val="20"/>
              </w:rPr>
              <w:lastRenderedPageBreak/>
              <w:t xml:space="preserve">географической оболочки. </w:t>
            </w:r>
            <w:r w:rsidRPr="00352EB0">
              <w:rPr>
                <w:sz w:val="20"/>
                <w:szCs w:val="20"/>
              </w:rPr>
              <w:t>Географическая</w:t>
            </w:r>
            <w:r>
              <w:rPr>
                <w:sz w:val="20"/>
                <w:szCs w:val="20"/>
              </w:rPr>
              <w:t xml:space="preserve"> оболочка - прошлое и настоящее. Уникальность географиче</w:t>
            </w:r>
            <w:r w:rsidRPr="00352EB0">
              <w:rPr>
                <w:sz w:val="20"/>
                <w:szCs w:val="20"/>
              </w:rPr>
              <w:t>ской оболочки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lastRenderedPageBreak/>
              <w:t>Объяснение взаимодействия внешних об</w:t>
            </w:r>
            <w:r>
              <w:rPr>
                <w:sz w:val="20"/>
                <w:szCs w:val="20"/>
              </w:rPr>
              <w:t>оло</w:t>
            </w:r>
            <w:r w:rsidRPr="00352EB0">
              <w:rPr>
                <w:sz w:val="20"/>
                <w:szCs w:val="20"/>
              </w:rPr>
              <w:t>чек Земл</w:t>
            </w:r>
            <w:r>
              <w:rPr>
                <w:sz w:val="20"/>
                <w:szCs w:val="20"/>
              </w:rPr>
              <w:t>и в пределах географической обо</w:t>
            </w:r>
            <w:r w:rsidRPr="00352EB0">
              <w:rPr>
                <w:sz w:val="20"/>
                <w:szCs w:val="20"/>
              </w:rPr>
              <w:t xml:space="preserve">лочки. </w:t>
            </w:r>
            <w:r w:rsidRPr="00352EB0">
              <w:rPr>
                <w:sz w:val="20"/>
                <w:szCs w:val="20"/>
              </w:rPr>
              <w:lastRenderedPageBreak/>
              <w:t>Выявление на конкретных примерах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Причинно-</w:t>
            </w:r>
            <w:r w:rsidRPr="00352EB0">
              <w:rPr>
                <w:sz w:val="20"/>
                <w:szCs w:val="20"/>
              </w:rPr>
              <w:t>следственных связей процессов,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протекающих в географической оболочке.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Анализ тематических карт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603D77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 xml:space="preserve">составные части географической оболочки;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приводить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lastRenderedPageBreak/>
              <w:t>примеры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>взаимодействия оболочек Земли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sz w:val="20"/>
                <w:szCs w:val="20"/>
              </w:rPr>
              <w:t xml:space="preserve">в географической оболочке; </w:t>
            </w:r>
          </w:p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03D77">
              <w:rPr>
                <w:sz w:val="20"/>
                <w:szCs w:val="20"/>
              </w:rPr>
              <w:t xml:space="preserve">этапы развития географической оболочки;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03D77">
              <w:rPr>
                <w:sz w:val="20"/>
                <w:szCs w:val="20"/>
              </w:rPr>
              <w:t>уникальность географической оболочки.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</w:t>
            </w:r>
            <w:r w:rsidRPr="00352EB0">
              <w:rPr>
                <w:sz w:val="20"/>
                <w:szCs w:val="20"/>
              </w:rPr>
              <w:t>е комплексы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 xml:space="preserve">Что такое </w:t>
            </w:r>
            <w:proofErr w:type="gramStart"/>
            <w:r w:rsidRPr="00352EB0">
              <w:rPr>
                <w:sz w:val="20"/>
                <w:szCs w:val="20"/>
              </w:rPr>
              <w:t>территориальный</w:t>
            </w:r>
            <w:proofErr w:type="gramEnd"/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плекс. Разнообразие терри</w:t>
            </w:r>
            <w:r w:rsidRPr="00352EB0">
              <w:rPr>
                <w:sz w:val="20"/>
                <w:szCs w:val="20"/>
              </w:rPr>
              <w:t>ториальных комплексов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Ана</w:t>
            </w:r>
            <w:r>
              <w:rPr>
                <w:sz w:val="20"/>
                <w:szCs w:val="20"/>
              </w:rPr>
              <w:t>лиз схем для выявления причинно-</w:t>
            </w:r>
            <w:r w:rsidRPr="00352EB0">
              <w:rPr>
                <w:sz w:val="20"/>
                <w:szCs w:val="20"/>
              </w:rPr>
              <w:t>следст</w:t>
            </w:r>
            <w:r>
              <w:rPr>
                <w:sz w:val="20"/>
                <w:szCs w:val="20"/>
              </w:rPr>
              <w:t>венных взаимосвязей между компо</w:t>
            </w:r>
            <w:r w:rsidRPr="00352EB0">
              <w:rPr>
                <w:sz w:val="20"/>
                <w:szCs w:val="20"/>
              </w:rPr>
              <w:t>нентами в природном комплексе. Анализ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тематич</w:t>
            </w:r>
            <w:r>
              <w:rPr>
                <w:sz w:val="20"/>
                <w:szCs w:val="20"/>
              </w:rPr>
              <w:t>еских карт для выявления причинно-</w:t>
            </w:r>
            <w:r w:rsidRPr="00352EB0">
              <w:rPr>
                <w:sz w:val="20"/>
                <w:szCs w:val="20"/>
              </w:rPr>
              <w:t>след</w:t>
            </w:r>
            <w:r>
              <w:rPr>
                <w:sz w:val="20"/>
                <w:szCs w:val="20"/>
              </w:rPr>
              <w:t>ственных взаимосвязей между ком</w:t>
            </w:r>
            <w:r w:rsidRPr="00352EB0">
              <w:rPr>
                <w:sz w:val="20"/>
                <w:szCs w:val="20"/>
              </w:rPr>
              <w:t>понентами в природной зоне. Обозначение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на контурной карте границ природных зон 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их качественных характеристик. Подбор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примеро</w:t>
            </w:r>
            <w:r>
              <w:rPr>
                <w:sz w:val="20"/>
                <w:szCs w:val="20"/>
              </w:rPr>
              <w:t>в природных комплексов, различа</w:t>
            </w:r>
            <w:r w:rsidRPr="00352EB0">
              <w:rPr>
                <w:sz w:val="20"/>
                <w:szCs w:val="20"/>
              </w:rPr>
              <w:t>ющихся п</w:t>
            </w:r>
            <w:r>
              <w:rPr>
                <w:sz w:val="20"/>
                <w:szCs w:val="20"/>
              </w:rPr>
              <w:t>о размеру, а также примеров при</w:t>
            </w:r>
            <w:r w:rsidRPr="00352EB0">
              <w:rPr>
                <w:sz w:val="20"/>
                <w:szCs w:val="20"/>
              </w:rPr>
              <w:t>родных комплексов своей местности. Поиск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информации (в Интернете и др</w:t>
            </w:r>
            <w:r>
              <w:rPr>
                <w:sz w:val="20"/>
                <w:szCs w:val="20"/>
              </w:rPr>
              <w:t>угих источни</w:t>
            </w:r>
            <w:r w:rsidRPr="00352EB0">
              <w:rPr>
                <w:sz w:val="20"/>
                <w:szCs w:val="20"/>
              </w:rPr>
              <w:t>ках), подготовка и обсуждение презентации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по проблемам антропогенного изменения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природн</w:t>
            </w:r>
            <w:r>
              <w:rPr>
                <w:sz w:val="20"/>
                <w:szCs w:val="20"/>
              </w:rPr>
              <w:t>ых комплексов. Высказывание мне</w:t>
            </w:r>
            <w:r w:rsidRPr="00352EB0">
              <w:rPr>
                <w:sz w:val="20"/>
                <w:szCs w:val="20"/>
              </w:rPr>
              <w:t>ния о сохранении равновесия в природных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комплексах</w:t>
            </w:r>
            <w:r>
              <w:rPr>
                <w:sz w:val="20"/>
                <w:szCs w:val="20"/>
              </w:rPr>
              <w:t xml:space="preserve"> и путях его восстановления пос</w:t>
            </w:r>
            <w:r w:rsidRPr="00352EB0">
              <w:rPr>
                <w:sz w:val="20"/>
                <w:szCs w:val="20"/>
              </w:rPr>
              <w:t>ле нарушений, вызванных деятельностью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>компоненты природных и природно-хозяйственных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 xml:space="preserve">территориальных комплексов;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03D77">
              <w:rPr>
                <w:sz w:val="20"/>
                <w:szCs w:val="20"/>
              </w:rPr>
              <w:t>взаимосвязей между компонентами в территориальных комплексах;</w:t>
            </w:r>
            <w:r>
              <w:rPr>
                <w:sz w:val="20"/>
                <w:szCs w:val="20"/>
              </w:rPr>
              <w:t xml:space="preserve"> </w:t>
            </w:r>
          </w:p>
          <w:p w:rsidR="00200E41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03D77">
              <w:rPr>
                <w:sz w:val="20"/>
                <w:szCs w:val="20"/>
              </w:rPr>
              <w:t xml:space="preserve">разнообразные территориальные комплексы; </w:t>
            </w:r>
          </w:p>
          <w:p w:rsidR="00200E41" w:rsidRPr="00EF6219" w:rsidRDefault="00200E41" w:rsidP="00777A8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03D77">
              <w:rPr>
                <w:sz w:val="20"/>
                <w:szCs w:val="20"/>
              </w:rPr>
              <w:t>существование широтной зональности и высотной поясности.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комплексы родного края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0A60CD" w:rsidRDefault="00200E41" w:rsidP="00777A8B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60CD">
              <w:rPr>
                <w:b/>
                <w:i/>
                <w:color w:val="000000"/>
                <w:sz w:val="20"/>
                <w:szCs w:val="20"/>
              </w:rPr>
              <w:t>Практическая работа № 17 Описание природных комплексов родного края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на местности природных комплексов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Описывать </w:t>
            </w:r>
            <w:r w:rsidRPr="003320E0">
              <w:rPr>
                <w:i/>
                <w:color w:val="000000"/>
                <w:sz w:val="20"/>
                <w:szCs w:val="20"/>
              </w:rPr>
              <w:t>природные комплексы на местности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  <w:tr w:rsidR="00200E41" w:rsidRPr="00F94A13" w:rsidTr="00777A8B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Итоговый урок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 разделу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«Географическая</w:t>
            </w:r>
          </w:p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оболочка»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«Географическая оболочка»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00E41" w:rsidRPr="00352EB0" w:rsidRDefault="00200E41" w:rsidP="00777A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Выполнение тестовых заданий. Работа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с учебником, атласом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00E41" w:rsidRPr="00B62D4A" w:rsidRDefault="00200E41" w:rsidP="00777A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00E41" w:rsidRPr="00B62D4A" w:rsidRDefault="00200E41" w:rsidP="00777A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00E41" w:rsidRDefault="00200E41" w:rsidP="00200E41">
      <w:pPr>
        <w:rPr>
          <w:color w:val="000000"/>
        </w:rPr>
      </w:pPr>
    </w:p>
    <w:p w:rsidR="00200E41" w:rsidRPr="00284742" w:rsidRDefault="00200E41" w:rsidP="00200E41">
      <w:pPr>
        <w:numPr>
          <w:ilvl w:val="0"/>
          <w:numId w:val="1"/>
        </w:numPr>
        <w:shd w:val="clear" w:color="auto" w:fill="FFFFFF"/>
        <w:spacing w:line="270" w:lineRule="atLeast"/>
        <w:rPr>
          <w:b/>
          <w:color w:val="333333"/>
          <w:sz w:val="32"/>
          <w:szCs w:val="32"/>
        </w:rPr>
      </w:pPr>
      <w:r w:rsidRPr="00284742">
        <w:rPr>
          <w:b/>
          <w:color w:val="333333"/>
          <w:sz w:val="32"/>
          <w:szCs w:val="32"/>
        </w:rPr>
        <w:t>учебно-методическо</w:t>
      </w:r>
      <w:r>
        <w:rPr>
          <w:b/>
          <w:color w:val="333333"/>
          <w:sz w:val="32"/>
          <w:szCs w:val="32"/>
        </w:rPr>
        <w:t xml:space="preserve">е </w:t>
      </w:r>
      <w:r w:rsidRPr="00284742">
        <w:rPr>
          <w:b/>
          <w:color w:val="333333"/>
          <w:sz w:val="32"/>
          <w:szCs w:val="32"/>
        </w:rPr>
        <w:t>и материально-техническо</w:t>
      </w:r>
      <w:r>
        <w:rPr>
          <w:b/>
          <w:color w:val="333333"/>
          <w:sz w:val="32"/>
          <w:szCs w:val="32"/>
        </w:rPr>
        <w:t>е</w:t>
      </w:r>
      <w:r w:rsidRPr="00284742">
        <w:rPr>
          <w:b/>
          <w:color w:val="333333"/>
          <w:sz w:val="32"/>
          <w:szCs w:val="32"/>
        </w:rPr>
        <w:t xml:space="preserve"> обеспечени</w:t>
      </w:r>
      <w:r>
        <w:rPr>
          <w:b/>
          <w:color w:val="333333"/>
          <w:sz w:val="32"/>
          <w:szCs w:val="32"/>
        </w:rPr>
        <w:t>е</w:t>
      </w:r>
      <w:r w:rsidRPr="00284742">
        <w:rPr>
          <w:b/>
          <w:color w:val="333333"/>
          <w:sz w:val="32"/>
          <w:szCs w:val="32"/>
        </w:rPr>
        <w:t xml:space="preserve"> образовательного процесса.</w:t>
      </w:r>
    </w:p>
    <w:p w:rsidR="00200E41" w:rsidRPr="00284742" w:rsidRDefault="00200E41" w:rsidP="00200E41">
      <w:pPr>
        <w:rPr>
          <w:b/>
          <w:color w:val="000000"/>
          <w:sz w:val="32"/>
          <w:szCs w:val="32"/>
        </w:rPr>
      </w:pPr>
    </w:p>
    <w:p w:rsidR="00200E41" w:rsidRDefault="00200E41" w:rsidP="00200E41">
      <w:pPr>
        <w:autoSpaceDE w:val="0"/>
        <w:autoSpaceDN w:val="0"/>
        <w:adjustRightInd w:val="0"/>
        <w:ind w:left="720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200E41" w:rsidRPr="00352EB0" w:rsidRDefault="00200E41" w:rsidP="00200E41">
      <w:pPr>
        <w:autoSpaceDE w:val="0"/>
        <w:autoSpaceDN w:val="0"/>
        <w:adjustRightInd w:val="0"/>
        <w:ind w:left="540"/>
        <w:rPr>
          <w:b/>
          <w:bCs/>
        </w:rPr>
      </w:pPr>
      <w:r>
        <w:rPr>
          <w:b/>
          <w:bCs/>
        </w:rPr>
        <w:t xml:space="preserve">УМК «География. Землеведение. 5 - </w:t>
      </w:r>
      <w:r w:rsidRPr="00352EB0">
        <w:rPr>
          <w:b/>
          <w:bCs/>
        </w:rPr>
        <w:t>6 классы»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 w:rsidRPr="00352EB0">
        <w:t>1. География. Землевед</w:t>
      </w:r>
      <w:r>
        <w:t>ение. 5 - 6 классы. Учебник (авто</w:t>
      </w:r>
      <w:r w:rsidRPr="00352EB0">
        <w:t>ры В. П. Дронов, Л. Е. Савельева).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>
        <w:t xml:space="preserve">2. География. Землеведение. 5 - </w:t>
      </w:r>
      <w:r w:rsidRPr="00352EB0">
        <w:t>6 классы. Методическое</w:t>
      </w:r>
      <w:r>
        <w:t xml:space="preserve"> </w:t>
      </w:r>
      <w:r w:rsidRPr="00352EB0">
        <w:t>пособие (авторы Л. Е. Савельева, В. П. Дронов).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 w:rsidRPr="00352EB0">
        <w:t>3. География. Землеведение. 5 класс. Рабочая тетрадь</w:t>
      </w:r>
      <w:r>
        <w:t xml:space="preserve"> </w:t>
      </w:r>
      <w:r w:rsidRPr="00352EB0">
        <w:t>(авторы В. П. Дронов, Л. Е. Савельева).</w:t>
      </w:r>
    </w:p>
    <w:p w:rsidR="00200E41" w:rsidRPr="00352EB0" w:rsidRDefault="00200E41" w:rsidP="00200E41">
      <w:pPr>
        <w:autoSpaceDE w:val="0"/>
        <w:autoSpaceDN w:val="0"/>
        <w:adjustRightInd w:val="0"/>
        <w:ind w:left="540"/>
      </w:pPr>
      <w:r w:rsidRPr="00352EB0">
        <w:t>4. География. Землеведение. 6 класс. Рабочая тетрадь</w:t>
      </w:r>
      <w:r>
        <w:t xml:space="preserve"> </w:t>
      </w:r>
      <w:r w:rsidRPr="00352EB0">
        <w:t>(авторы В. П. Дронов, Л. Е. Савельева).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 xml:space="preserve">5. География. Землеведение. 5 - </w:t>
      </w:r>
      <w:r w:rsidRPr="00352EB0">
        <w:t>6 классы. Электронное</w:t>
      </w:r>
      <w:r>
        <w:t xml:space="preserve"> </w:t>
      </w:r>
      <w:r w:rsidRPr="00352EB0">
        <w:t>приложение.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6.</w:t>
      </w:r>
      <w:r w:rsidRPr="00284742">
        <w:t xml:space="preserve"> </w:t>
      </w:r>
      <w:r>
        <w:t>География. Землеведение. 5,6 классы. Диагностика результатов образовани</w:t>
      </w:r>
      <w:proofErr w:type="gramStart"/>
      <w:r>
        <w:t>я(</w:t>
      </w:r>
      <w:proofErr w:type="gramEnd"/>
      <w:r>
        <w:t xml:space="preserve">авторы Т.А Карташова, С.В. </w:t>
      </w:r>
      <w:proofErr w:type="spellStart"/>
      <w:r>
        <w:t>Курчина</w:t>
      </w:r>
      <w:proofErr w:type="spellEnd"/>
      <w:r>
        <w:t>)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 xml:space="preserve">Комплект технических и информационно-коммуникативных средств обучения: компьютер, </w:t>
      </w:r>
      <w:proofErr w:type="spellStart"/>
      <w:r>
        <w:t>мультимедиапроектор</w:t>
      </w:r>
      <w:proofErr w:type="spellEnd"/>
      <w:r>
        <w:t xml:space="preserve">, </w:t>
      </w:r>
      <w:proofErr w:type="spellStart"/>
      <w:r>
        <w:t>медиатека</w:t>
      </w:r>
      <w:proofErr w:type="spellEnd"/>
      <w:r>
        <w:t>, Интернет.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lastRenderedPageBreak/>
        <w:t>Лабораторное и демонстрационное оборудование.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Комплект географических карт и тематических таблиц по разделам курса.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Комплект портретов выдающихся географов и путешественников.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Географические модели.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Библиотека учебно-методической, справочно-информационной и научно-популярной литературы.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Картотека с заданиями для индивидуального обучения, организации самостоятельных работ обучающихся, проведения контрольных и проверочных работ.</w:t>
      </w:r>
    </w:p>
    <w:p w:rsidR="00200E41" w:rsidRDefault="00200E41" w:rsidP="00200E41">
      <w:pPr>
        <w:autoSpaceDE w:val="0"/>
        <w:autoSpaceDN w:val="0"/>
        <w:adjustRightInd w:val="0"/>
        <w:ind w:left="540"/>
      </w:pPr>
      <w:r>
        <w:t>Стенды для экспозиции материалов.</w:t>
      </w:r>
    </w:p>
    <w:p w:rsidR="00200E41" w:rsidRDefault="00200E41" w:rsidP="00200E41">
      <w:pPr>
        <w:autoSpaceDE w:val="0"/>
        <w:autoSpaceDN w:val="0"/>
        <w:adjustRightInd w:val="0"/>
        <w:ind w:left="540"/>
      </w:pPr>
    </w:p>
    <w:p w:rsidR="00200E41" w:rsidRDefault="00200E41" w:rsidP="00200E41">
      <w:pPr>
        <w:autoSpaceDE w:val="0"/>
        <w:autoSpaceDN w:val="0"/>
        <w:adjustRightInd w:val="0"/>
        <w:ind w:left="540"/>
      </w:pPr>
    </w:p>
    <w:p w:rsidR="00200E41" w:rsidRPr="00AC0A9D" w:rsidRDefault="00200E41" w:rsidP="00200E41">
      <w:pPr>
        <w:ind w:left="720"/>
        <w:jc w:val="both"/>
        <w:rPr>
          <w:b/>
          <w:i/>
        </w:rPr>
      </w:pPr>
      <w:r w:rsidRPr="00AC0A9D">
        <w:rPr>
          <w:b/>
          <w:i/>
        </w:rPr>
        <w:t>Используемый учебно-методический комплекс</w:t>
      </w:r>
    </w:p>
    <w:p w:rsidR="00200E41" w:rsidRDefault="00200E41" w:rsidP="00200E41">
      <w:pPr>
        <w:ind w:left="720"/>
        <w:jc w:val="both"/>
      </w:pPr>
      <w:r>
        <w:t>Для реализации программы используется УМК:</w:t>
      </w:r>
    </w:p>
    <w:p w:rsidR="00200E41" w:rsidRDefault="00200E41" w:rsidP="00200E41">
      <w:pPr>
        <w:ind w:left="720"/>
        <w:jc w:val="both"/>
      </w:pPr>
      <w:r>
        <w:t xml:space="preserve">География. Землеведение. 5 – 6 классы. Учебник (авторы В.П. Дронов, Л.Е. Савельева.) </w:t>
      </w:r>
    </w:p>
    <w:p w:rsidR="00200E41" w:rsidRDefault="00200E41" w:rsidP="00200E41">
      <w:pPr>
        <w:ind w:left="720"/>
        <w:jc w:val="both"/>
      </w:pPr>
      <w:r>
        <w:t>Дрофа. 2013г.</w:t>
      </w:r>
    </w:p>
    <w:p w:rsidR="00200E41" w:rsidRDefault="00200E41" w:rsidP="00200E41">
      <w:pPr>
        <w:ind w:left="720"/>
        <w:jc w:val="both"/>
      </w:pPr>
      <w:r>
        <w:t xml:space="preserve">Кроме учебника УМК содержит методическое пособие, рабочие тетради, электронные  </w:t>
      </w:r>
    </w:p>
    <w:p w:rsidR="00200E41" w:rsidRDefault="00200E41" w:rsidP="00200E41">
      <w:pPr>
        <w:ind w:left="720"/>
        <w:jc w:val="both"/>
      </w:pPr>
      <w:proofErr w:type="spellStart"/>
      <w:r>
        <w:t>мультимедийные</w:t>
      </w:r>
      <w:proofErr w:type="spellEnd"/>
      <w:r>
        <w:t xml:space="preserve"> издания, атласы, контурные карты.</w:t>
      </w:r>
    </w:p>
    <w:p w:rsidR="00200E41" w:rsidRDefault="00200E41" w:rsidP="00200E41">
      <w:pPr>
        <w:ind w:left="720"/>
        <w:jc w:val="both"/>
      </w:pPr>
    </w:p>
    <w:p w:rsidR="00200E41" w:rsidRDefault="00200E41" w:rsidP="00200E4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373737"/>
          <w:sz w:val="28"/>
          <w:szCs w:val="28"/>
        </w:rPr>
        <w:sectPr w:rsidR="00200E41" w:rsidSect="00777A8B">
          <w:pgSz w:w="16840" w:h="11904" w:orient="landscape"/>
          <w:pgMar w:top="601" w:right="584" w:bottom="703" w:left="799" w:header="720" w:footer="720" w:gutter="0"/>
          <w:cols w:space="720"/>
          <w:noEndnote/>
        </w:sectPr>
      </w:pPr>
    </w:p>
    <w:p w:rsidR="00200E41" w:rsidRPr="004263E3" w:rsidRDefault="00200E41" w:rsidP="00200E4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3E3">
        <w:rPr>
          <w:b/>
          <w:sz w:val="28"/>
          <w:szCs w:val="28"/>
        </w:rPr>
        <w:lastRenderedPageBreak/>
        <w:t xml:space="preserve">Планируемые результаты достижения </w:t>
      </w:r>
      <w:proofErr w:type="gramStart"/>
      <w:r w:rsidRPr="004263E3">
        <w:rPr>
          <w:b/>
          <w:sz w:val="28"/>
          <w:szCs w:val="28"/>
        </w:rPr>
        <w:t>обучающимися</w:t>
      </w:r>
      <w:proofErr w:type="gramEnd"/>
      <w:r w:rsidRPr="004263E3">
        <w:rPr>
          <w:b/>
          <w:sz w:val="28"/>
          <w:szCs w:val="28"/>
        </w:rPr>
        <w:t xml:space="preserve"> требований </w:t>
      </w:r>
    </w:p>
    <w:p w:rsidR="00200E41" w:rsidRPr="004263E3" w:rsidRDefault="00200E41" w:rsidP="00200E4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263E3">
        <w:rPr>
          <w:b/>
          <w:sz w:val="28"/>
          <w:szCs w:val="28"/>
        </w:rPr>
        <w:t>к результатам освоения основной образовательной программы</w:t>
      </w:r>
    </w:p>
    <w:p w:rsidR="00200E41" w:rsidRDefault="00200E41" w:rsidP="00200E41">
      <w:pPr>
        <w:autoSpaceDE w:val="0"/>
        <w:autoSpaceDN w:val="0"/>
        <w:adjustRightInd w:val="0"/>
      </w:pPr>
    </w:p>
    <w:p w:rsidR="00200E41" w:rsidRPr="009E3EF8" w:rsidRDefault="00200E41" w:rsidP="00200E41">
      <w:pPr>
        <w:pStyle w:val="western"/>
        <w:spacing w:before="0" w:beforeAutospacing="0" w:after="0"/>
        <w:ind w:firstLine="454"/>
        <w:outlineLvl w:val="0"/>
        <w:rPr>
          <w:color w:val="auto"/>
        </w:rPr>
      </w:pPr>
      <w:r w:rsidRPr="009E3EF8">
        <w:rPr>
          <w:b/>
          <w:bCs/>
          <w:color w:val="auto"/>
        </w:rPr>
        <w:t>Источники географической информации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bCs/>
          <w:color w:val="auto"/>
        </w:rPr>
        <w:t>Выпускник научится</w:t>
      </w:r>
      <w:r w:rsidRPr="009E3EF8">
        <w:rPr>
          <w:color w:val="auto"/>
        </w:rPr>
        <w:t>: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анализировать, обобщать и интерпретировать географическую информацию;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находить и формулировать по результатам наблюдений (в том числе инструментальных) зависимости и закономерности;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i/>
          <w:iCs/>
          <w:color w:val="auto"/>
        </w:rPr>
        <w:t>Выпускник получит возможность научиться: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строить простые планы местности;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создавать простейшие географические карты различного содержания;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200E41" w:rsidRPr="009E3EF8" w:rsidRDefault="00200E41" w:rsidP="00200E41">
      <w:pPr>
        <w:pStyle w:val="Abstract"/>
        <w:spacing w:line="240" w:lineRule="auto"/>
        <w:rPr>
          <w:b/>
          <w:sz w:val="24"/>
          <w:szCs w:val="24"/>
        </w:rPr>
      </w:pPr>
      <w:r w:rsidRPr="009E3EF8">
        <w:rPr>
          <w:b/>
          <w:sz w:val="24"/>
          <w:szCs w:val="24"/>
        </w:rPr>
        <w:t>Природа Земли и человек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bCs/>
          <w:color w:val="auto"/>
        </w:rPr>
        <w:t>Выпускник научится: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i/>
          <w:iCs/>
          <w:color w:val="auto"/>
        </w:rPr>
        <w:t>Выпускник получит возможность научиться: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9E3EF8">
        <w:rPr>
          <w:i/>
          <w:iCs/>
        </w:rPr>
        <w:t>геоэкологических</w:t>
      </w:r>
      <w:proofErr w:type="spellEnd"/>
      <w:r w:rsidRPr="009E3EF8">
        <w:rPr>
          <w:i/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00E41" w:rsidRPr="009E3EF8" w:rsidRDefault="00200E41" w:rsidP="00200E41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200E41" w:rsidRPr="009E3EF8" w:rsidRDefault="00200E41" w:rsidP="00200E41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  <w:r>
        <w:rPr>
          <w:i/>
          <w:iCs/>
          <w:color w:val="auto"/>
        </w:rPr>
        <w:t xml:space="preserve"> </w:t>
      </w:r>
    </w:p>
    <w:p w:rsidR="00200E41" w:rsidRDefault="00200E41" w:rsidP="00200E41"/>
    <w:p w:rsidR="00C731E5" w:rsidRDefault="00C731E5"/>
    <w:sectPr w:rsidR="00C731E5" w:rsidSect="00777A8B">
      <w:pgSz w:w="11904" w:h="16840"/>
      <w:pgMar w:top="799" w:right="601" w:bottom="584" w:left="7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8B" w:rsidRDefault="00777A8B" w:rsidP="00786EBE">
      <w:r>
        <w:separator/>
      </w:r>
    </w:p>
  </w:endnote>
  <w:endnote w:type="continuationSeparator" w:id="0">
    <w:p w:rsidR="00777A8B" w:rsidRDefault="00777A8B" w:rsidP="007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8B" w:rsidRDefault="00777A8B" w:rsidP="00777A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A8B" w:rsidRDefault="00777A8B" w:rsidP="00777A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8B" w:rsidRDefault="00777A8B" w:rsidP="00777A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4DE">
      <w:rPr>
        <w:rStyle w:val="a6"/>
        <w:noProof/>
      </w:rPr>
      <w:t>1</w:t>
    </w:r>
    <w:r>
      <w:rPr>
        <w:rStyle w:val="a6"/>
      </w:rPr>
      <w:fldChar w:fldCharType="end"/>
    </w:r>
  </w:p>
  <w:p w:rsidR="00777A8B" w:rsidRDefault="00777A8B" w:rsidP="00777A8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8B" w:rsidRDefault="00777A8B" w:rsidP="00786EBE">
      <w:r>
        <w:separator/>
      </w:r>
    </w:p>
  </w:footnote>
  <w:footnote w:type="continuationSeparator" w:id="0">
    <w:p w:rsidR="00777A8B" w:rsidRDefault="00777A8B" w:rsidP="00786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DA0"/>
    <w:multiLevelType w:val="multilevel"/>
    <w:tmpl w:val="7B061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A677D4"/>
    <w:multiLevelType w:val="multilevel"/>
    <w:tmpl w:val="CF78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166152"/>
    <w:multiLevelType w:val="hybridMultilevel"/>
    <w:tmpl w:val="29AC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9F8"/>
    <w:multiLevelType w:val="hybridMultilevel"/>
    <w:tmpl w:val="C950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41"/>
    <w:rsid w:val="00200E41"/>
    <w:rsid w:val="00322859"/>
    <w:rsid w:val="007772FE"/>
    <w:rsid w:val="00777A8B"/>
    <w:rsid w:val="00786EBE"/>
    <w:rsid w:val="00C731E5"/>
    <w:rsid w:val="00EC0518"/>
    <w:rsid w:val="00FA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E4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20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00E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00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00E41"/>
  </w:style>
  <w:style w:type="paragraph" w:customStyle="1" w:styleId="11">
    <w:name w:val="Обычный1"/>
    <w:rsid w:val="00200E4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0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200E41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200E41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western">
    <w:name w:val="western"/>
    <w:basedOn w:val="a"/>
    <w:rsid w:val="00200E41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Abstract0">
    <w:name w:val="Abstract Знак"/>
    <w:basedOn w:val="a0"/>
    <w:link w:val="Abstract"/>
    <w:rsid w:val="00200E4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77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</Pages>
  <Words>10930</Words>
  <Characters>62306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2014-09-21T15:41:00Z</dcterms:created>
  <dcterms:modified xsi:type="dcterms:W3CDTF">2015-09-20T18:44:00Z</dcterms:modified>
</cp:coreProperties>
</file>