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E" w:rsidRPr="003F6C00" w:rsidRDefault="00204EAB">
      <w:pPr>
        <w:rPr>
          <w:lang w:val="ru-RU"/>
        </w:rPr>
        <w:sectPr w:rsidR="0031043E" w:rsidRPr="003F6C0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51998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G:\Сморчкова программы\окруж 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окруж 3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3E" w:rsidRPr="003F6C00" w:rsidRDefault="003F6C00" w:rsidP="003F6C00">
      <w:pPr>
        <w:spacing w:after="0" w:line="264" w:lineRule="auto"/>
        <w:jc w:val="both"/>
        <w:rPr>
          <w:lang w:val="ru-RU"/>
        </w:rPr>
      </w:pPr>
      <w:bookmarkStart w:id="1" w:name="block-28519980"/>
      <w:bookmarkEnd w:id="0"/>
      <w:r w:rsidRPr="003F6C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F6C00" w:rsidRDefault="003F6C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043E" w:rsidRPr="003F6C00" w:rsidRDefault="003F6C00">
      <w:pPr>
        <w:spacing w:after="0" w:line="264" w:lineRule="auto"/>
        <w:ind w:left="12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left="12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043E" w:rsidRPr="003F6C00" w:rsidRDefault="003F6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1043E" w:rsidRPr="003F6C00" w:rsidRDefault="003F6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1043E" w:rsidRPr="003F6C00" w:rsidRDefault="003F6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left="12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</w:t>
      </w:r>
      <w:r>
        <w:rPr>
          <w:rFonts w:ascii="Times New Roman" w:hAnsi="Times New Roman"/>
          <w:color w:val="000000"/>
          <w:sz w:val="28"/>
          <w:lang w:val="ru-RU"/>
        </w:rPr>
        <w:t>68 часов</w:t>
      </w:r>
      <w:r w:rsidRPr="003F6C00">
        <w:rPr>
          <w:rFonts w:ascii="Times New Roman" w:hAnsi="Times New Roman"/>
          <w:color w:val="000000"/>
          <w:sz w:val="28"/>
          <w:lang w:val="ru-RU"/>
        </w:rPr>
        <w:t xml:space="preserve"> (два часа в неделю</w:t>
      </w:r>
      <w:r>
        <w:rPr>
          <w:rFonts w:ascii="Times New Roman" w:hAnsi="Times New Roman"/>
          <w:color w:val="000000"/>
          <w:sz w:val="28"/>
          <w:lang w:val="ru-RU"/>
        </w:rPr>
        <w:t>).</w:t>
      </w:r>
      <w:r w:rsidRPr="003F6C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C00" w:rsidRPr="003F6C00" w:rsidRDefault="003F6C00" w:rsidP="009E7E4F">
      <w:pPr>
        <w:spacing w:after="0" w:line="264" w:lineRule="auto"/>
        <w:ind w:firstLine="601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3F6C00" w:rsidRPr="003F6C00">
          <w:pgSz w:w="11906" w:h="16383"/>
          <w:pgMar w:top="1134" w:right="850" w:bottom="1134" w:left="1701" w:header="720" w:footer="720" w:gutter="0"/>
          <w:cols w:space="720"/>
        </w:sectPr>
      </w:pPr>
      <w:r w:rsidRPr="003F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Реализация данной программы осущест</w:t>
      </w:r>
      <w:r w:rsidR="009E7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вляется с помощью центра «Точка </w:t>
      </w:r>
      <w:r w:rsidRPr="003F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роста».</w:t>
      </w:r>
    </w:p>
    <w:p w:rsidR="0031043E" w:rsidRPr="003F6C00" w:rsidRDefault="003F6C00">
      <w:pPr>
        <w:spacing w:after="0" w:line="264" w:lineRule="auto"/>
        <w:ind w:left="120"/>
        <w:jc w:val="both"/>
        <w:rPr>
          <w:lang w:val="ru-RU"/>
        </w:rPr>
      </w:pPr>
      <w:bookmarkStart w:id="2" w:name="block-28519983"/>
      <w:bookmarkEnd w:id="1"/>
      <w:r w:rsidRPr="003F6C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3F6C0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043E" w:rsidRPr="003F6C00" w:rsidRDefault="003F6C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1043E" w:rsidRPr="003F6C00" w:rsidRDefault="003F6C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1043E" w:rsidRPr="003F6C00" w:rsidRDefault="003F6C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1043E" w:rsidRPr="003F6C00" w:rsidRDefault="003F6C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1043E" w:rsidRPr="003F6C00" w:rsidRDefault="003F6C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F6C0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1043E" w:rsidRPr="003F6C00" w:rsidRDefault="003F6C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1043E" w:rsidRPr="003F6C00" w:rsidRDefault="003F6C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1043E" w:rsidRPr="003F6C00" w:rsidRDefault="003F6C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1043E" w:rsidRPr="003F6C00" w:rsidRDefault="003F6C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1043E" w:rsidRPr="003F6C00" w:rsidRDefault="003F6C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F6C0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1043E" w:rsidRPr="003F6C00" w:rsidRDefault="003F6C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1043E" w:rsidRPr="003F6C00" w:rsidRDefault="003F6C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1043E" w:rsidRPr="003F6C00" w:rsidRDefault="003F6C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1043E" w:rsidRPr="003F6C00" w:rsidRDefault="003F6C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1043E" w:rsidRPr="003F6C00" w:rsidRDefault="003F6C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1043E" w:rsidRPr="003F6C00" w:rsidRDefault="003F6C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1043E" w:rsidRPr="003F6C00" w:rsidRDefault="003F6C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1043E" w:rsidRPr="003F6C00" w:rsidRDefault="003F6C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F6C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6C0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1043E" w:rsidRPr="003F6C00" w:rsidRDefault="003F6C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1043E" w:rsidRPr="003F6C00" w:rsidRDefault="003F6C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1043E" w:rsidRPr="003F6C00" w:rsidRDefault="003F6C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1043E" w:rsidRPr="003F6C00" w:rsidRDefault="003F6C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1043E">
      <w:pPr>
        <w:rPr>
          <w:lang w:val="ru-RU"/>
        </w:rPr>
        <w:sectPr w:rsidR="0031043E" w:rsidRPr="003F6C00">
          <w:pgSz w:w="11906" w:h="16383"/>
          <w:pgMar w:top="1134" w:right="850" w:bottom="1134" w:left="1701" w:header="720" w:footer="720" w:gutter="0"/>
          <w:cols w:space="720"/>
        </w:sectPr>
      </w:pPr>
    </w:p>
    <w:p w:rsidR="0031043E" w:rsidRPr="003F6C00" w:rsidRDefault="003F6C00">
      <w:pPr>
        <w:spacing w:after="0" w:line="264" w:lineRule="auto"/>
        <w:ind w:left="120"/>
        <w:jc w:val="both"/>
        <w:rPr>
          <w:lang w:val="ru-RU"/>
        </w:rPr>
      </w:pPr>
      <w:bookmarkStart w:id="3" w:name="block-28519984"/>
      <w:bookmarkEnd w:id="2"/>
      <w:r w:rsidRPr="003F6C0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1043E" w:rsidRPr="003F6C00" w:rsidRDefault="0031043E">
      <w:pPr>
        <w:spacing w:after="0" w:line="264" w:lineRule="auto"/>
        <w:ind w:left="120"/>
        <w:jc w:val="both"/>
        <w:rPr>
          <w:lang w:val="ru-RU"/>
        </w:rPr>
      </w:pP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043E" w:rsidRPr="003F6C00" w:rsidRDefault="0031043E">
      <w:pPr>
        <w:spacing w:after="0"/>
        <w:ind w:left="120"/>
        <w:rPr>
          <w:lang w:val="ru-RU"/>
        </w:rPr>
      </w:pPr>
    </w:p>
    <w:p w:rsidR="0031043E" w:rsidRPr="003F6C00" w:rsidRDefault="003F6C00">
      <w:pPr>
        <w:spacing w:after="0"/>
        <w:ind w:left="120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1043E" w:rsidRPr="003F6C00" w:rsidRDefault="003F6C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1043E" w:rsidRPr="003F6C00" w:rsidRDefault="003F6C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1043E" w:rsidRPr="003F6C00" w:rsidRDefault="003F6C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1043E" w:rsidRPr="003F6C00" w:rsidRDefault="003F6C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1043E" w:rsidRPr="003F6C00" w:rsidRDefault="003F6C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1043E" w:rsidRPr="003F6C00" w:rsidRDefault="003F6C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1043E" w:rsidRPr="003F6C00" w:rsidRDefault="003F6C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1043E" w:rsidRPr="003F6C00" w:rsidRDefault="003F6C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1043E" w:rsidRPr="003F6C00" w:rsidRDefault="003F6C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1043E" w:rsidRPr="003F6C00" w:rsidRDefault="003F6C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043E" w:rsidRPr="003F6C00" w:rsidRDefault="003F6C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1043E" w:rsidRPr="003F6C00" w:rsidRDefault="003F6C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1043E" w:rsidRPr="003F6C00" w:rsidRDefault="003F6C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1043E" w:rsidRPr="003F6C00" w:rsidRDefault="003F6C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1043E" w:rsidRPr="003F6C00" w:rsidRDefault="003F6C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1043E" w:rsidRPr="003F6C00" w:rsidRDefault="003F6C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1043E" w:rsidRPr="003F6C00" w:rsidRDefault="0031043E">
      <w:pPr>
        <w:spacing w:after="0"/>
        <w:ind w:left="120"/>
        <w:rPr>
          <w:lang w:val="ru-RU"/>
        </w:rPr>
      </w:pPr>
    </w:p>
    <w:p w:rsidR="0031043E" w:rsidRPr="003F6C00" w:rsidRDefault="003F6C00">
      <w:pPr>
        <w:spacing w:after="0"/>
        <w:ind w:left="120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1043E" w:rsidRPr="003F6C00" w:rsidRDefault="003F6C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1043E" w:rsidRPr="003F6C00" w:rsidRDefault="003F6C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1043E" w:rsidRDefault="003F6C00">
      <w:pPr>
        <w:numPr>
          <w:ilvl w:val="0"/>
          <w:numId w:val="35"/>
        </w:numPr>
        <w:spacing w:after="0" w:line="264" w:lineRule="auto"/>
        <w:jc w:val="both"/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043E" w:rsidRPr="003F6C00" w:rsidRDefault="003F6C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1043E" w:rsidRPr="003F6C00" w:rsidRDefault="003F6C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1043E" w:rsidRPr="003F6C00" w:rsidRDefault="003F6C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1043E" w:rsidRPr="003F6C00" w:rsidRDefault="003F6C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1043E" w:rsidRPr="003F6C00" w:rsidRDefault="003F6C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1043E" w:rsidRDefault="003F6C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1043E" w:rsidRPr="003F6C00" w:rsidRDefault="003F6C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1043E" w:rsidRPr="003F6C00" w:rsidRDefault="003F6C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1043E" w:rsidRPr="003F6C00" w:rsidRDefault="003F6C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1043E" w:rsidRPr="003F6C00" w:rsidRDefault="003F6C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1043E" w:rsidRPr="003F6C00" w:rsidRDefault="003F6C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Default="003F6C00" w:rsidP="003F6C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6C00" w:rsidRPr="003F6C00" w:rsidRDefault="003F6C00" w:rsidP="003F6C00">
      <w:pPr>
        <w:spacing w:after="0" w:line="264" w:lineRule="auto"/>
        <w:jc w:val="both"/>
        <w:rPr>
          <w:lang w:val="ru-RU"/>
        </w:rPr>
      </w:pPr>
    </w:p>
    <w:p w:rsidR="0031043E" w:rsidRPr="003F6C00" w:rsidRDefault="0031043E">
      <w:pPr>
        <w:spacing w:after="0"/>
        <w:ind w:left="120"/>
        <w:rPr>
          <w:lang w:val="ru-RU"/>
        </w:rPr>
      </w:pPr>
    </w:p>
    <w:p w:rsidR="0031043E" w:rsidRPr="003F6C00" w:rsidRDefault="003F6C00">
      <w:pPr>
        <w:spacing w:after="0"/>
        <w:ind w:left="120"/>
        <w:rPr>
          <w:lang w:val="ru-RU"/>
        </w:rPr>
      </w:pPr>
      <w:r w:rsidRPr="003F6C0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1043E" w:rsidRPr="003F6C00" w:rsidRDefault="003F6C00">
      <w:pPr>
        <w:spacing w:after="0" w:line="264" w:lineRule="auto"/>
        <w:ind w:firstLine="600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6C0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F6C0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1043E" w:rsidRDefault="003F6C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1043E" w:rsidRPr="003F6C00" w:rsidRDefault="003F6C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F6C0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1043E" w:rsidRPr="003F6C00" w:rsidRDefault="0031043E">
      <w:pPr>
        <w:rPr>
          <w:lang w:val="ru-RU"/>
        </w:rPr>
        <w:sectPr w:rsidR="0031043E" w:rsidRPr="003F6C00">
          <w:pgSz w:w="11906" w:h="16383"/>
          <w:pgMar w:top="1134" w:right="850" w:bottom="1134" w:left="1701" w:header="720" w:footer="720" w:gutter="0"/>
          <w:cols w:space="720"/>
        </w:sectPr>
      </w:pPr>
    </w:p>
    <w:p w:rsidR="0031043E" w:rsidRPr="003F6C00" w:rsidRDefault="003F6C00" w:rsidP="003F6C00">
      <w:pPr>
        <w:tabs>
          <w:tab w:val="left" w:pos="5911"/>
        </w:tabs>
        <w:rPr>
          <w:lang w:val="ru-RU"/>
        </w:rPr>
      </w:pPr>
      <w:bookmarkStart w:id="4" w:name="block-2851998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04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31043E" w:rsidRPr="003F6C00" w:rsidRDefault="003104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31043E" w:rsidRPr="003F6C00" w:rsidRDefault="003104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rPr>
                <w:lang w:val="ru-RU"/>
              </w:rPr>
            </w:pPr>
            <w:r w:rsidRPr="003F6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ресурсы </w:t>
            </w:r>
          </w:p>
          <w:p w:rsidR="0031043E" w:rsidRDefault="0031043E">
            <w:pPr>
              <w:spacing w:after="0"/>
              <w:ind w:left="135"/>
            </w:pPr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43E" w:rsidRDefault="0031043E"/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43E" w:rsidRDefault="0031043E"/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43E" w:rsidRDefault="0031043E"/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43E" w:rsidRDefault="0031043E"/>
        </w:tc>
      </w:tr>
    </w:tbl>
    <w:p w:rsidR="0031043E" w:rsidRPr="003F6C00" w:rsidRDefault="0031043E">
      <w:pPr>
        <w:rPr>
          <w:lang w:val="ru-RU"/>
        </w:rPr>
        <w:sectPr w:rsidR="0031043E" w:rsidRPr="003F6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43E" w:rsidRPr="003F6C00" w:rsidRDefault="003F6C00" w:rsidP="003F6C00">
      <w:pPr>
        <w:spacing w:after="0"/>
        <w:rPr>
          <w:lang w:val="ru-RU"/>
        </w:rPr>
      </w:pPr>
      <w:bookmarkStart w:id="5" w:name="block-28519987"/>
      <w:bookmarkEnd w:id="4"/>
      <w:r w:rsidRPr="003F6C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Pr="003F6C00">
        <w:rPr>
          <w:rFonts w:ascii="Times New Roman" w:hAnsi="Times New Roman"/>
          <w:b/>
          <w:color w:val="000000"/>
          <w:sz w:val="28"/>
          <w:lang w:val="ru-RU"/>
        </w:rPr>
        <w:t xml:space="preserve">, В 2 ЧАСТЯХ, ПЛЕШАКОВ А.А. </w:t>
      </w:r>
    </w:p>
    <w:p w:rsidR="0031043E" w:rsidRPr="003F6C00" w:rsidRDefault="0031043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1043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043E" w:rsidRDefault="0031043E">
            <w:pPr>
              <w:spacing w:after="0"/>
              <w:ind w:left="135"/>
            </w:pPr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43E" w:rsidRDefault="003104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43E" w:rsidRDefault="0031043E"/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</w:t>
            </w: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</w:t>
            </w: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её роль в </w:t>
            </w: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</w:t>
            </w: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 w:rsidRPr="003F6C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43E" w:rsidRDefault="0031043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6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0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Pr="003F6C00" w:rsidRDefault="003F6C00">
            <w:pPr>
              <w:spacing w:after="0"/>
              <w:ind w:left="135"/>
              <w:rPr>
                <w:lang w:val="ru-RU"/>
              </w:rPr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 w:rsidRPr="003F6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043E" w:rsidRDefault="003F6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43E" w:rsidRDefault="0031043E"/>
        </w:tc>
      </w:tr>
    </w:tbl>
    <w:p w:rsidR="0031043E" w:rsidRDefault="0031043E">
      <w:pPr>
        <w:sectPr w:rsidR="003104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C00" w:rsidRDefault="003F6C00" w:rsidP="003F6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F6C00" w:rsidRPr="003F6C00" w:rsidRDefault="003F6C00" w:rsidP="003F6C00"/>
    <w:p w:rsidR="003F6C00" w:rsidRPr="003F6C00" w:rsidRDefault="003F6C00" w:rsidP="003F6C00"/>
    <w:p w:rsidR="003F6C00" w:rsidRPr="003F6C00" w:rsidRDefault="003F6C00" w:rsidP="003F6C00"/>
    <w:p w:rsidR="003F6C00" w:rsidRPr="003F6C00" w:rsidRDefault="003F6C00" w:rsidP="003F6C00"/>
    <w:p w:rsidR="003F6C00" w:rsidRPr="003F6C00" w:rsidRDefault="003F6C00" w:rsidP="003F6C00"/>
    <w:p w:rsidR="003F6C00" w:rsidRPr="003F6C00" w:rsidRDefault="003F6C00" w:rsidP="003F6C00"/>
    <w:p w:rsidR="0031043E" w:rsidRPr="003F6C00" w:rsidRDefault="0031043E">
      <w:pPr>
        <w:rPr>
          <w:lang w:val="ru-RU"/>
        </w:rPr>
        <w:sectPr w:rsidR="0031043E" w:rsidRPr="003F6C00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8519986"/>
      <w:bookmarkEnd w:id="5"/>
    </w:p>
    <w:bookmarkEnd w:id="6"/>
    <w:p w:rsidR="003F6C00" w:rsidRDefault="003F6C00" w:rsidP="003F6C00">
      <w:pPr>
        <w:rPr>
          <w:lang w:val="ru-RU"/>
        </w:rPr>
      </w:pPr>
    </w:p>
    <w:sectPr w:rsidR="003F6C00" w:rsidSect="003104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C6"/>
    <w:multiLevelType w:val="multilevel"/>
    <w:tmpl w:val="11BA8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313E7"/>
    <w:multiLevelType w:val="multilevel"/>
    <w:tmpl w:val="93AE0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F216E"/>
    <w:multiLevelType w:val="multilevel"/>
    <w:tmpl w:val="4E6E5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F54C9"/>
    <w:multiLevelType w:val="multilevel"/>
    <w:tmpl w:val="FB4EA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1338"/>
    <w:multiLevelType w:val="multilevel"/>
    <w:tmpl w:val="E90E4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105C"/>
    <w:multiLevelType w:val="multilevel"/>
    <w:tmpl w:val="B69AE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E298E"/>
    <w:multiLevelType w:val="multilevel"/>
    <w:tmpl w:val="D520D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02FDC"/>
    <w:multiLevelType w:val="multilevel"/>
    <w:tmpl w:val="AFA4C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D0CAE"/>
    <w:multiLevelType w:val="multilevel"/>
    <w:tmpl w:val="305CC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70DBB"/>
    <w:multiLevelType w:val="multilevel"/>
    <w:tmpl w:val="EFFE7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60702"/>
    <w:multiLevelType w:val="multilevel"/>
    <w:tmpl w:val="07780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AC0070"/>
    <w:multiLevelType w:val="multilevel"/>
    <w:tmpl w:val="D0F83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95DA7"/>
    <w:multiLevelType w:val="multilevel"/>
    <w:tmpl w:val="1780F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03647"/>
    <w:multiLevelType w:val="multilevel"/>
    <w:tmpl w:val="E4B48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6009D"/>
    <w:multiLevelType w:val="multilevel"/>
    <w:tmpl w:val="451A8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73791"/>
    <w:multiLevelType w:val="multilevel"/>
    <w:tmpl w:val="F1D61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C2702"/>
    <w:multiLevelType w:val="multilevel"/>
    <w:tmpl w:val="59046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C4001"/>
    <w:multiLevelType w:val="multilevel"/>
    <w:tmpl w:val="56709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724FD"/>
    <w:multiLevelType w:val="multilevel"/>
    <w:tmpl w:val="93628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53271"/>
    <w:multiLevelType w:val="multilevel"/>
    <w:tmpl w:val="CBB2F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23E9C"/>
    <w:multiLevelType w:val="multilevel"/>
    <w:tmpl w:val="55DA1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6F29F5"/>
    <w:multiLevelType w:val="multilevel"/>
    <w:tmpl w:val="B33CA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5259A"/>
    <w:multiLevelType w:val="multilevel"/>
    <w:tmpl w:val="5B16D7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E7982"/>
    <w:multiLevelType w:val="multilevel"/>
    <w:tmpl w:val="7B96C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06B62"/>
    <w:multiLevelType w:val="multilevel"/>
    <w:tmpl w:val="7E54F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348C9"/>
    <w:multiLevelType w:val="multilevel"/>
    <w:tmpl w:val="05247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064DB"/>
    <w:multiLevelType w:val="multilevel"/>
    <w:tmpl w:val="C35C2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A11A3A"/>
    <w:multiLevelType w:val="multilevel"/>
    <w:tmpl w:val="95AE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16B34"/>
    <w:multiLevelType w:val="multilevel"/>
    <w:tmpl w:val="E2EAC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D7AA3"/>
    <w:multiLevelType w:val="multilevel"/>
    <w:tmpl w:val="054C8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E7D41"/>
    <w:multiLevelType w:val="multilevel"/>
    <w:tmpl w:val="07A6E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E425F9"/>
    <w:multiLevelType w:val="multilevel"/>
    <w:tmpl w:val="F21E0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3E6B72"/>
    <w:multiLevelType w:val="multilevel"/>
    <w:tmpl w:val="999A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D50B8"/>
    <w:multiLevelType w:val="multilevel"/>
    <w:tmpl w:val="B0ECF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C34B09"/>
    <w:multiLevelType w:val="multilevel"/>
    <w:tmpl w:val="BDF04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BF0A06"/>
    <w:multiLevelType w:val="multilevel"/>
    <w:tmpl w:val="5440A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A58A7"/>
    <w:multiLevelType w:val="multilevel"/>
    <w:tmpl w:val="6DB640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157164"/>
    <w:multiLevelType w:val="multilevel"/>
    <w:tmpl w:val="BEA0B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2B7660"/>
    <w:multiLevelType w:val="multilevel"/>
    <w:tmpl w:val="407A0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341307"/>
    <w:multiLevelType w:val="multilevel"/>
    <w:tmpl w:val="6630E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6B5EF6"/>
    <w:multiLevelType w:val="multilevel"/>
    <w:tmpl w:val="C1B85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467BA2"/>
    <w:multiLevelType w:val="multilevel"/>
    <w:tmpl w:val="8E6AFE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D21B80"/>
    <w:multiLevelType w:val="multilevel"/>
    <w:tmpl w:val="6A3E5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6"/>
  </w:num>
  <w:num w:numId="3">
    <w:abstractNumId w:val="2"/>
  </w:num>
  <w:num w:numId="4">
    <w:abstractNumId w:val="27"/>
  </w:num>
  <w:num w:numId="5">
    <w:abstractNumId w:val="32"/>
  </w:num>
  <w:num w:numId="6">
    <w:abstractNumId w:val="42"/>
  </w:num>
  <w:num w:numId="7">
    <w:abstractNumId w:val="13"/>
  </w:num>
  <w:num w:numId="8">
    <w:abstractNumId w:val="6"/>
  </w:num>
  <w:num w:numId="9">
    <w:abstractNumId w:val="29"/>
  </w:num>
  <w:num w:numId="10">
    <w:abstractNumId w:val="41"/>
  </w:num>
  <w:num w:numId="11">
    <w:abstractNumId w:val="1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9"/>
  </w:num>
  <w:num w:numId="20">
    <w:abstractNumId w:val="38"/>
  </w:num>
  <w:num w:numId="21">
    <w:abstractNumId w:val="31"/>
  </w:num>
  <w:num w:numId="22">
    <w:abstractNumId w:val="11"/>
  </w:num>
  <w:num w:numId="23">
    <w:abstractNumId w:val="40"/>
  </w:num>
  <w:num w:numId="24">
    <w:abstractNumId w:val="28"/>
  </w:num>
  <w:num w:numId="25">
    <w:abstractNumId w:val="12"/>
  </w:num>
  <w:num w:numId="26">
    <w:abstractNumId w:val="25"/>
  </w:num>
  <w:num w:numId="27">
    <w:abstractNumId w:val="3"/>
  </w:num>
  <w:num w:numId="28">
    <w:abstractNumId w:val="17"/>
  </w:num>
  <w:num w:numId="29">
    <w:abstractNumId w:val="14"/>
  </w:num>
  <w:num w:numId="30">
    <w:abstractNumId w:val="34"/>
  </w:num>
  <w:num w:numId="31">
    <w:abstractNumId w:val="18"/>
  </w:num>
  <w:num w:numId="32">
    <w:abstractNumId w:val="35"/>
  </w:num>
  <w:num w:numId="33">
    <w:abstractNumId w:val="30"/>
  </w:num>
  <w:num w:numId="34">
    <w:abstractNumId w:val="19"/>
  </w:num>
  <w:num w:numId="35">
    <w:abstractNumId w:val="10"/>
  </w:num>
  <w:num w:numId="36">
    <w:abstractNumId w:val="26"/>
  </w:num>
  <w:num w:numId="37">
    <w:abstractNumId w:val="39"/>
  </w:num>
  <w:num w:numId="38">
    <w:abstractNumId w:val="37"/>
  </w:num>
  <w:num w:numId="39">
    <w:abstractNumId w:val="21"/>
  </w:num>
  <w:num w:numId="40">
    <w:abstractNumId w:val="20"/>
  </w:num>
  <w:num w:numId="41">
    <w:abstractNumId w:val="0"/>
  </w:num>
  <w:num w:numId="42">
    <w:abstractNumId w:val="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043E"/>
    <w:rsid w:val="00025B2F"/>
    <w:rsid w:val="00204EAB"/>
    <w:rsid w:val="0031043E"/>
    <w:rsid w:val="003F6C00"/>
    <w:rsid w:val="009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04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f840ff74" TargetMode="External"/><Relationship Id="rId39" Type="http://schemas.openxmlformats.org/officeDocument/2006/relationships/hyperlink" Target="https://m.edsoo.ru/f840e41c" TargetMode="External"/><Relationship Id="rId21" Type="http://schemas.openxmlformats.org/officeDocument/2006/relationships/hyperlink" Target="https://m.edsoo.ru/f840ff74" TargetMode="External"/><Relationship Id="rId34" Type="http://schemas.openxmlformats.org/officeDocument/2006/relationships/hyperlink" Target="https://m.edsoo.ru/f840d03a" TargetMode="External"/><Relationship Id="rId42" Type="http://schemas.openxmlformats.org/officeDocument/2006/relationships/hyperlink" Target="https://m.edsoo.ru/f840ea16" TargetMode="External"/><Relationship Id="rId47" Type="http://schemas.openxmlformats.org/officeDocument/2006/relationships/hyperlink" Target="https://m.edsoo.ru/f840fde4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a1c" TargetMode="External"/><Relationship Id="rId76" Type="http://schemas.openxmlformats.org/officeDocument/2006/relationships/hyperlink" Target="https://m.edsoo.ru/f840ff74" TargetMode="External"/><Relationship Id="rId84" Type="http://schemas.openxmlformats.org/officeDocument/2006/relationships/hyperlink" Target="https://m.edsoo.ru/f840ff7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ff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7ca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23aa" TargetMode="External"/><Relationship Id="rId32" Type="http://schemas.openxmlformats.org/officeDocument/2006/relationships/hyperlink" Target="https://m.edsoo.ru/f840cb62" TargetMode="External"/><Relationship Id="rId37" Type="http://schemas.openxmlformats.org/officeDocument/2006/relationships/hyperlink" Target="https://m.edsoo.ru/f840e0de" TargetMode="External"/><Relationship Id="rId40" Type="http://schemas.openxmlformats.org/officeDocument/2006/relationships/hyperlink" Target="https://m.edsoo.ru/f840e6a6" TargetMode="External"/><Relationship Id="rId45" Type="http://schemas.openxmlformats.org/officeDocument/2006/relationships/hyperlink" Target="https://m.edsoo.ru/f840ed90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0ff74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3e30" TargetMode="External"/><Relationship Id="rId79" Type="http://schemas.openxmlformats.org/officeDocument/2006/relationships/hyperlink" Target="https://m.edsoo.ru/f840ff7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380e" TargetMode="External"/><Relationship Id="rId19" Type="http://schemas.openxmlformats.org/officeDocument/2006/relationships/hyperlink" Target="https://m.edsoo.ru/f840f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ff74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392" TargetMode="External"/><Relationship Id="rId35" Type="http://schemas.openxmlformats.org/officeDocument/2006/relationships/hyperlink" Target="https://m.edsoo.ru/f840da26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f7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0ff74" TargetMode="External"/><Relationship Id="rId77" Type="http://schemas.openxmlformats.org/officeDocument/2006/relationships/hyperlink" Target="https://m.edsoo.ru/f840ff7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f840ff74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f74" TargetMode="External"/><Relationship Id="rId25" Type="http://schemas.openxmlformats.org/officeDocument/2006/relationships/hyperlink" Target="https://m.edsoo.ru/f840ff74" TargetMode="External"/><Relationship Id="rId33" Type="http://schemas.openxmlformats.org/officeDocument/2006/relationships/hyperlink" Target="https://m.edsoo.ru/f840ce78" TargetMode="External"/><Relationship Id="rId38" Type="http://schemas.openxmlformats.org/officeDocument/2006/relationships/hyperlink" Target="https://m.edsoo.ru/f840e282" TargetMode="External"/><Relationship Id="rId46" Type="http://schemas.openxmlformats.org/officeDocument/2006/relationships/hyperlink" Target="https://m.edsoo.ru/f840ef2a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0e85e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0ff74" TargetMode="External"/><Relationship Id="rId75" Type="http://schemas.openxmlformats.org/officeDocument/2006/relationships/hyperlink" Target="https://m.edsoo.ru/f84140ba" TargetMode="External"/><Relationship Id="rId83" Type="http://schemas.openxmlformats.org/officeDocument/2006/relationships/hyperlink" Target="https://m.edsoo.ru/f840ff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330e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f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d328" TargetMode="External"/><Relationship Id="rId44" Type="http://schemas.openxmlformats.org/officeDocument/2006/relationships/hyperlink" Target="https://m.edsoo.ru/f840ebe2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3c3c" TargetMode="External"/><Relationship Id="rId78" Type="http://schemas.openxmlformats.org/officeDocument/2006/relationships/hyperlink" Target="https://m.edsoo.ru/f840ff74" TargetMode="External"/><Relationship Id="rId81" Type="http://schemas.openxmlformats.org/officeDocument/2006/relationships/hyperlink" Target="https://m.edsoo.ru/f840ff7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5</cp:revision>
  <dcterms:created xsi:type="dcterms:W3CDTF">2023-10-19T19:03:00Z</dcterms:created>
  <dcterms:modified xsi:type="dcterms:W3CDTF">2023-10-20T16:40:00Z</dcterms:modified>
</cp:coreProperties>
</file>